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58E" w:rsidRPr="007E22B1" w:rsidRDefault="007A758E" w:rsidP="00B476FC">
      <w:pPr>
        <w:pStyle w:val="a5"/>
        <w:keepNext/>
        <w:rPr>
          <w:szCs w:val="28"/>
        </w:rPr>
      </w:pPr>
      <w:r w:rsidRPr="007E22B1">
        <w:rPr>
          <w:szCs w:val="28"/>
        </w:rPr>
        <w:t xml:space="preserve">Дополнительное соглашение № </w:t>
      </w:r>
      <w:r w:rsidR="00FE6AAB" w:rsidRPr="007E22B1">
        <w:rPr>
          <w:szCs w:val="28"/>
        </w:rPr>
        <w:t>1</w:t>
      </w:r>
    </w:p>
    <w:p w:rsidR="00503E8F" w:rsidRPr="007E22B1" w:rsidRDefault="007A758E" w:rsidP="00B476FC">
      <w:pPr>
        <w:pStyle w:val="a5"/>
        <w:keepNext/>
        <w:rPr>
          <w:szCs w:val="28"/>
        </w:rPr>
      </w:pPr>
      <w:r w:rsidRPr="007E22B1">
        <w:rPr>
          <w:szCs w:val="28"/>
        </w:rPr>
        <w:t>к</w:t>
      </w:r>
      <w:r w:rsidR="001465BB" w:rsidRPr="007E22B1">
        <w:rPr>
          <w:szCs w:val="28"/>
        </w:rPr>
        <w:t xml:space="preserve"> Т</w:t>
      </w:r>
      <w:r w:rsidR="0074521D" w:rsidRPr="007E22B1">
        <w:rPr>
          <w:szCs w:val="28"/>
        </w:rPr>
        <w:t>арифно</w:t>
      </w:r>
      <w:r w:rsidRPr="007E22B1">
        <w:rPr>
          <w:szCs w:val="28"/>
        </w:rPr>
        <w:t>му</w:t>
      </w:r>
      <w:r w:rsidR="0074521D" w:rsidRPr="007E22B1">
        <w:rPr>
          <w:szCs w:val="28"/>
        </w:rPr>
        <w:t xml:space="preserve"> соглашени</w:t>
      </w:r>
      <w:r w:rsidRPr="007E22B1">
        <w:rPr>
          <w:szCs w:val="28"/>
        </w:rPr>
        <w:t>ю</w:t>
      </w:r>
    </w:p>
    <w:p w:rsidR="00503E8F" w:rsidRPr="007E22B1" w:rsidRDefault="00503E8F" w:rsidP="00B476FC">
      <w:pPr>
        <w:pStyle w:val="a5"/>
        <w:keepNext/>
        <w:rPr>
          <w:szCs w:val="28"/>
        </w:rPr>
      </w:pPr>
      <w:r w:rsidRPr="007E22B1">
        <w:rPr>
          <w:szCs w:val="28"/>
        </w:rPr>
        <w:t xml:space="preserve">в системе обязательного медицинского  страхования </w:t>
      </w:r>
    </w:p>
    <w:p w:rsidR="003B1AF3" w:rsidRPr="007E22B1" w:rsidRDefault="008F6D87" w:rsidP="00B476FC">
      <w:pPr>
        <w:pStyle w:val="a5"/>
        <w:keepNext/>
        <w:rPr>
          <w:szCs w:val="28"/>
        </w:rPr>
      </w:pPr>
      <w:r w:rsidRPr="007E22B1">
        <w:rPr>
          <w:szCs w:val="28"/>
        </w:rPr>
        <w:t xml:space="preserve">на территории </w:t>
      </w:r>
      <w:r w:rsidR="00D45F64" w:rsidRPr="007E22B1">
        <w:rPr>
          <w:szCs w:val="28"/>
        </w:rPr>
        <w:t>Мурманской</w:t>
      </w:r>
      <w:r w:rsidR="00503E8F" w:rsidRPr="007E22B1">
        <w:rPr>
          <w:szCs w:val="28"/>
        </w:rPr>
        <w:t xml:space="preserve"> области</w:t>
      </w:r>
      <w:r w:rsidR="00292F2D" w:rsidRPr="007E22B1">
        <w:rPr>
          <w:szCs w:val="28"/>
        </w:rPr>
        <w:t xml:space="preserve"> </w:t>
      </w:r>
    </w:p>
    <w:p w:rsidR="00503E8F" w:rsidRPr="007E22B1" w:rsidRDefault="00292F2D" w:rsidP="00B476FC">
      <w:pPr>
        <w:pStyle w:val="a5"/>
        <w:keepNext/>
        <w:rPr>
          <w:szCs w:val="28"/>
        </w:rPr>
      </w:pPr>
      <w:r w:rsidRPr="007E22B1">
        <w:rPr>
          <w:szCs w:val="28"/>
        </w:rPr>
        <w:t>на 20</w:t>
      </w:r>
      <w:r w:rsidR="004B022D" w:rsidRPr="007E22B1">
        <w:rPr>
          <w:szCs w:val="28"/>
        </w:rPr>
        <w:t>2</w:t>
      </w:r>
      <w:r w:rsidR="00DF16FA">
        <w:rPr>
          <w:szCs w:val="28"/>
        </w:rPr>
        <w:t>4</w:t>
      </w:r>
      <w:r w:rsidRPr="007E22B1">
        <w:rPr>
          <w:szCs w:val="28"/>
        </w:rPr>
        <w:t xml:space="preserve"> год</w:t>
      </w:r>
    </w:p>
    <w:p w:rsidR="0061614B" w:rsidRPr="007E22B1" w:rsidRDefault="0061614B" w:rsidP="00B476FC">
      <w:pPr>
        <w:pStyle w:val="a5"/>
        <w:keepNext/>
        <w:rPr>
          <w:b w:val="0"/>
          <w:i/>
          <w:szCs w:val="28"/>
        </w:rPr>
      </w:pPr>
    </w:p>
    <w:p w:rsidR="00833F73" w:rsidRPr="00017F01" w:rsidRDefault="00833F73" w:rsidP="00B476FC">
      <w:pPr>
        <w:pStyle w:val="a5"/>
        <w:keepNext/>
        <w:rPr>
          <w:szCs w:val="28"/>
        </w:rPr>
      </w:pPr>
      <w:r w:rsidRPr="007E22B1">
        <w:rPr>
          <w:szCs w:val="28"/>
        </w:rPr>
        <w:t>г.</w:t>
      </w:r>
      <w:r w:rsidR="00D02A33" w:rsidRPr="007E22B1">
        <w:rPr>
          <w:szCs w:val="28"/>
        </w:rPr>
        <w:t xml:space="preserve"> </w:t>
      </w:r>
      <w:r w:rsidRPr="007E22B1">
        <w:rPr>
          <w:szCs w:val="28"/>
        </w:rPr>
        <w:t>Мурманск</w:t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="004713D6" w:rsidRPr="00017F01">
        <w:rPr>
          <w:szCs w:val="28"/>
        </w:rPr>
        <w:t xml:space="preserve"> </w:t>
      </w:r>
      <w:r w:rsidR="00FE6AAB" w:rsidRPr="00017F01">
        <w:rPr>
          <w:szCs w:val="28"/>
        </w:rPr>
        <w:t>2</w:t>
      </w:r>
      <w:r w:rsidR="00DF16FA">
        <w:rPr>
          <w:szCs w:val="28"/>
        </w:rPr>
        <w:t>5</w:t>
      </w:r>
      <w:r w:rsidRPr="00017F01">
        <w:rPr>
          <w:szCs w:val="28"/>
        </w:rPr>
        <w:t>.</w:t>
      </w:r>
      <w:r w:rsidR="00FE6AAB" w:rsidRPr="00017F01">
        <w:rPr>
          <w:szCs w:val="28"/>
        </w:rPr>
        <w:t>0</w:t>
      </w:r>
      <w:r w:rsidR="00334ECE" w:rsidRPr="00017F01">
        <w:rPr>
          <w:szCs w:val="28"/>
        </w:rPr>
        <w:t>1</w:t>
      </w:r>
      <w:r w:rsidRPr="00017F01">
        <w:rPr>
          <w:szCs w:val="28"/>
        </w:rPr>
        <w:t>.20</w:t>
      </w:r>
      <w:r w:rsidR="007A758E" w:rsidRPr="00017F01">
        <w:rPr>
          <w:szCs w:val="28"/>
        </w:rPr>
        <w:t>2</w:t>
      </w:r>
      <w:r w:rsidR="00DF16FA">
        <w:rPr>
          <w:szCs w:val="28"/>
        </w:rPr>
        <w:t>4</w:t>
      </w:r>
    </w:p>
    <w:tbl>
      <w:tblPr>
        <w:tblW w:w="9713" w:type="dxa"/>
        <w:tblLook w:val="04A0"/>
      </w:tblPr>
      <w:tblGrid>
        <w:gridCol w:w="4928"/>
        <w:gridCol w:w="4785"/>
      </w:tblGrid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Pr="007E22B1" w:rsidRDefault="00FC281E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Министерство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здравоохранения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Мурманской области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07E8B" w:rsidRPr="007E22B1" w:rsidRDefault="00A07E8B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52AEA" w:rsidRPr="009B1F59" w:rsidRDefault="00B52AEA" w:rsidP="00B52AE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Заместитель Губернатора Мурманской области - министр здравоохранения Мурманской области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</w:t>
            </w:r>
            <w:r w:rsidR="00B52AEA">
              <w:rPr>
                <w:szCs w:val="28"/>
              </w:rPr>
              <w:t>___</w:t>
            </w:r>
            <w:r w:rsidRPr="007E22B1">
              <w:rPr>
                <w:szCs w:val="28"/>
              </w:rPr>
              <w:t>______</w:t>
            </w:r>
            <w:r w:rsidR="001943F3" w:rsidRPr="007E22B1">
              <w:rPr>
                <w:szCs w:val="28"/>
              </w:rPr>
              <w:t>Д.В. Панычев</w:t>
            </w:r>
          </w:p>
        </w:tc>
      </w:tr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Территориальный фонд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обязательного медицинского страхования Мурманской области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961AC1" w:rsidRPr="007E22B1" w:rsidRDefault="00961AC1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Директор</w:t>
            </w: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13726A" w:rsidP="00B476FC">
            <w:pPr>
              <w:pStyle w:val="a7"/>
              <w:keepNext/>
              <w:tabs>
                <w:tab w:val="left" w:pos="2302"/>
              </w:tabs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</w:t>
            </w:r>
            <w:r w:rsidR="00DF16FA">
              <w:rPr>
                <w:szCs w:val="28"/>
              </w:rPr>
              <w:t>______</w:t>
            </w:r>
            <w:r w:rsidRPr="007E22B1">
              <w:rPr>
                <w:szCs w:val="28"/>
              </w:rPr>
              <w:t>____</w:t>
            </w:r>
            <w:r w:rsidR="00A04C4F" w:rsidRPr="007E22B1">
              <w:rPr>
                <w:szCs w:val="28"/>
              </w:rPr>
              <w:t xml:space="preserve">  </w:t>
            </w:r>
            <w:r w:rsidR="001943F3" w:rsidRPr="007E22B1">
              <w:rPr>
                <w:szCs w:val="28"/>
              </w:rPr>
              <w:t>С.В. Маган</w:t>
            </w:r>
          </w:p>
        </w:tc>
      </w:tr>
      <w:tr w:rsidR="00B912E0" w:rsidRPr="007E22B1" w:rsidTr="00FC281E">
        <w:tc>
          <w:tcPr>
            <w:tcW w:w="9713" w:type="dxa"/>
            <w:gridSpan w:val="2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tabs>
                <w:tab w:val="left" w:pos="7371"/>
              </w:tabs>
              <w:ind w:firstLine="0"/>
              <w:jc w:val="left"/>
              <w:rPr>
                <w:b/>
                <w:szCs w:val="28"/>
              </w:rPr>
            </w:pPr>
            <w:r w:rsidRPr="007E22B1">
              <w:rPr>
                <w:b/>
                <w:szCs w:val="28"/>
              </w:rPr>
              <w:t>Страховые медицинские организации:</w:t>
            </w:r>
          </w:p>
        </w:tc>
      </w:tr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Мурманский филиал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АО «Страховая компания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«СОГАЗ-Мед»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F54BCE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Д</w:t>
            </w:r>
            <w:r w:rsidR="00667F55" w:rsidRPr="007E22B1">
              <w:rPr>
                <w:szCs w:val="28"/>
              </w:rPr>
              <w:t>иректор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</w:t>
            </w:r>
            <w:r w:rsidR="00DF16FA">
              <w:rPr>
                <w:szCs w:val="28"/>
              </w:rPr>
              <w:t>__</w:t>
            </w:r>
            <w:r w:rsidRPr="007E22B1">
              <w:rPr>
                <w:szCs w:val="28"/>
              </w:rPr>
              <w:t>_____</w:t>
            </w:r>
            <w:r w:rsidR="00F54BCE" w:rsidRPr="007E22B1">
              <w:rPr>
                <w:szCs w:val="28"/>
              </w:rPr>
              <w:t>А.Н. Зарайский</w:t>
            </w:r>
          </w:p>
        </w:tc>
      </w:tr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F2FE8" w:rsidRPr="007E22B1" w:rsidRDefault="00FF2FE8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FC281E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М</w:t>
            </w:r>
            <w:r w:rsidR="00B912E0" w:rsidRPr="007E22B1">
              <w:rPr>
                <w:szCs w:val="28"/>
              </w:rPr>
              <w:t>урманск</w:t>
            </w:r>
            <w:r w:rsidRPr="007E22B1">
              <w:rPr>
                <w:szCs w:val="28"/>
              </w:rPr>
              <w:t>ий</w:t>
            </w:r>
            <w:r w:rsidR="00B912E0" w:rsidRPr="007E22B1">
              <w:rPr>
                <w:szCs w:val="28"/>
              </w:rPr>
              <w:t xml:space="preserve"> филиал </w:t>
            </w:r>
          </w:p>
          <w:p w:rsidR="00A856A0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ООО «</w:t>
            </w:r>
            <w:proofErr w:type="spellStart"/>
            <w:r w:rsidRPr="007E22B1">
              <w:rPr>
                <w:szCs w:val="28"/>
              </w:rPr>
              <w:t>АльфаСтрахование</w:t>
            </w:r>
            <w:proofErr w:type="spellEnd"/>
            <w:r w:rsidRPr="007E22B1">
              <w:rPr>
                <w:szCs w:val="28"/>
              </w:rPr>
              <w:t>-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ОМС» 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FE6AAB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Директор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</w:t>
            </w:r>
            <w:r w:rsidR="00DF16FA">
              <w:rPr>
                <w:szCs w:val="28"/>
              </w:rPr>
              <w:t>___</w:t>
            </w:r>
            <w:r w:rsidRPr="007E22B1">
              <w:rPr>
                <w:szCs w:val="28"/>
              </w:rPr>
              <w:t>____</w:t>
            </w:r>
            <w:r w:rsidR="00FE6AAB" w:rsidRPr="007E22B1">
              <w:rPr>
                <w:szCs w:val="28"/>
              </w:rPr>
              <w:t>Р.В. Москвин</w:t>
            </w:r>
          </w:p>
        </w:tc>
      </w:tr>
      <w:tr w:rsidR="00B912E0" w:rsidRPr="007E22B1" w:rsidTr="00FC281E">
        <w:tc>
          <w:tcPr>
            <w:tcW w:w="9713" w:type="dxa"/>
            <w:gridSpan w:val="2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b/>
                <w:szCs w:val="28"/>
              </w:rPr>
              <w:t>Профессиональные союзы медицинских работников:</w:t>
            </w:r>
          </w:p>
        </w:tc>
      </w:tr>
      <w:tr w:rsidR="0013726A" w:rsidRPr="007E22B1" w:rsidTr="00FC281E">
        <w:tc>
          <w:tcPr>
            <w:tcW w:w="4928" w:type="dxa"/>
          </w:tcPr>
          <w:p w:rsidR="00AF6E95" w:rsidRPr="007E22B1" w:rsidRDefault="00AF6E95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Мурманская областная </w:t>
            </w: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организация профсоюзов </w:t>
            </w: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работников здравоохранения РФ</w:t>
            </w:r>
          </w:p>
        </w:tc>
        <w:tc>
          <w:tcPr>
            <w:tcW w:w="4785" w:type="dxa"/>
          </w:tcPr>
          <w:p w:rsidR="00ED6EE4" w:rsidRPr="007E22B1" w:rsidRDefault="00ED6EE4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E0919" w:rsidRPr="007E22B1" w:rsidRDefault="00961AC1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Председатель</w:t>
            </w:r>
          </w:p>
          <w:p w:rsidR="00AF6E95" w:rsidRPr="007E22B1" w:rsidRDefault="00AF6E95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</w:t>
            </w:r>
            <w:r w:rsidR="00DF16FA">
              <w:rPr>
                <w:szCs w:val="28"/>
              </w:rPr>
              <w:t>_____</w:t>
            </w:r>
            <w:r w:rsidRPr="007E22B1">
              <w:rPr>
                <w:szCs w:val="28"/>
              </w:rPr>
              <w:t>_____</w:t>
            </w:r>
            <w:r w:rsidR="00B94A67" w:rsidRPr="007E22B1">
              <w:rPr>
                <w:szCs w:val="28"/>
              </w:rPr>
              <w:t>Ю.В. Величко</w:t>
            </w:r>
          </w:p>
        </w:tc>
      </w:tr>
      <w:tr w:rsidR="0013726A" w:rsidRPr="007E22B1" w:rsidTr="00FC281E">
        <w:tc>
          <w:tcPr>
            <w:tcW w:w="9713" w:type="dxa"/>
            <w:gridSpan w:val="2"/>
          </w:tcPr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b/>
                <w:szCs w:val="28"/>
              </w:rPr>
            </w:pPr>
            <w:r w:rsidRPr="007E22B1">
              <w:rPr>
                <w:b/>
                <w:szCs w:val="28"/>
              </w:rPr>
              <w:t>Медицинские профессиональные некоммерческие организации:</w:t>
            </w:r>
          </w:p>
        </w:tc>
      </w:tr>
      <w:tr w:rsidR="0013726A" w:rsidRPr="007E22B1" w:rsidTr="00FC281E">
        <w:tc>
          <w:tcPr>
            <w:tcW w:w="4928" w:type="dxa"/>
          </w:tcPr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Региональная общественная</w:t>
            </w: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профессиональная организация</w:t>
            </w:r>
          </w:p>
          <w:p w:rsidR="0013726A" w:rsidRPr="007E22B1" w:rsidRDefault="0013726A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7E22B1">
              <w:rPr>
                <w:sz w:val="28"/>
                <w:szCs w:val="28"/>
              </w:rPr>
              <w:t xml:space="preserve">«Врачебная палата </w:t>
            </w:r>
          </w:p>
          <w:p w:rsidR="0013726A" w:rsidRPr="007E22B1" w:rsidRDefault="0013726A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7E22B1">
              <w:rPr>
                <w:sz w:val="28"/>
                <w:szCs w:val="28"/>
              </w:rPr>
              <w:t>Мурманской области»</w:t>
            </w:r>
          </w:p>
          <w:p w:rsidR="0013726A" w:rsidRPr="007E22B1" w:rsidRDefault="0013726A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Cs w:val="28"/>
              </w:rPr>
            </w:pPr>
          </w:p>
        </w:tc>
        <w:tc>
          <w:tcPr>
            <w:tcW w:w="4785" w:type="dxa"/>
          </w:tcPr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Председатель</w:t>
            </w:r>
          </w:p>
          <w:p w:rsidR="0013726A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A856A0" w:rsidRPr="007E22B1" w:rsidRDefault="00A856A0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</w:t>
            </w:r>
            <w:r w:rsidR="00B52AEA">
              <w:rPr>
                <w:szCs w:val="28"/>
              </w:rPr>
              <w:t>___</w:t>
            </w:r>
            <w:r w:rsidRPr="007E22B1">
              <w:rPr>
                <w:szCs w:val="28"/>
              </w:rPr>
              <w:t>_____</w:t>
            </w:r>
            <w:r w:rsidR="00B52AEA">
              <w:rPr>
                <w:szCs w:val="28"/>
              </w:rPr>
              <w:t xml:space="preserve"> А</w:t>
            </w:r>
            <w:r w:rsidR="00B52AEA" w:rsidRPr="009B1F59">
              <w:rPr>
                <w:szCs w:val="28"/>
              </w:rPr>
              <w:t xml:space="preserve">.М. </w:t>
            </w:r>
            <w:proofErr w:type="spellStart"/>
            <w:r w:rsidR="00B52AEA" w:rsidRPr="009B1F59">
              <w:rPr>
                <w:szCs w:val="28"/>
              </w:rPr>
              <w:t>А</w:t>
            </w:r>
            <w:r w:rsidR="00B52AEA">
              <w:rPr>
                <w:szCs w:val="28"/>
              </w:rPr>
              <w:t>мозов</w:t>
            </w:r>
            <w:proofErr w:type="spellEnd"/>
          </w:p>
        </w:tc>
      </w:tr>
    </w:tbl>
    <w:p w:rsidR="00C406CB" w:rsidRPr="00625335" w:rsidRDefault="000D35A0" w:rsidP="00B476FC">
      <w:pPr>
        <w:keepNext/>
        <w:jc w:val="both"/>
        <w:rPr>
          <w:sz w:val="28"/>
          <w:szCs w:val="28"/>
        </w:rPr>
      </w:pPr>
      <w:proofErr w:type="gramStart"/>
      <w:r w:rsidRPr="007E22B1">
        <w:rPr>
          <w:sz w:val="28"/>
          <w:szCs w:val="28"/>
        </w:rPr>
        <w:lastRenderedPageBreak/>
        <w:t xml:space="preserve">в дальнейшем совместно </w:t>
      </w:r>
      <w:r w:rsidR="00C406CB" w:rsidRPr="007E22B1">
        <w:rPr>
          <w:sz w:val="28"/>
          <w:szCs w:val="28"/>
        </w:rPr>
        <w:t>именуемые Сторон</w:t>
      </w:r>
      <w:r w:rsidRPr="007E22B1">
        <w:rPr>
          <w:sz w:val="28"/>
          <w:szCs w:val="28"/>
        </w:rPr>
        <w:t>ы</w:t>
      </w:r>
      <w:r w:rsidR="00C406CB" w:rsidRPr="007E22B1">
        <w:rPr>
          <w:sz w:val="28"/>
          <w:szCs w:val="28"/>
        </w:rPr>
        <w:t xml:space="preserve">, </w:t>
      </w:r>
      <w:r w:rsidR="006224F2" w:rsidRPr="007E22B1">
        <w:rPr>
          <w:sz w:val="28"/>
          <w:szCs w:val="28"/>
        </w:rPr>
        <w:t>в</w:t>
      </w:r>
      <w:r w:rsidR="004A30B9" w:rsidRPr="007E22B1">
        <w:rPr>
          <w:sz w:val="28"/>
          <w:szCs w:val="28"/>
        </w:rPr>
        <w:t xml:space="preserve"> соответствии с </w:t>
      </w:r>
      <w:r w:rsidR="006224F2" w:rsidRPr="007E22B1">
        <w:rPr>
          <w:sz w:val="28"/>
          <w:szCs w:val="28"/>
        </w:rPr>
        <w:t xml:space="preserve">пунктом 2 статьи 30 </w:t>
      </w:r>
      <w:r w:rsidR="004A30B9" w:rsidRPr="007E22B1">
        <w:rPr>
          <w:sz w:val="28"/>
          <w:szCs w:val="28"/>
        </w:rPr>
        <w:t>Федеральн</w:t>
      </w:r>
      <w:r w:rsidR="006224F2" w:rsidRPr="007E22B1">
        <w:rPr>
          <w:sz w:val="28"/>
          <w:szCs w:val="28"/>
        </w:rPr>
        <w:t>ого</w:t>
      </w:r>
      <w:r w:rsidR="004A30B9" w:rsidRPr="007E22B1">
        <w:rPr>
          <w:sz w:val="28"/>
          <w:szCs w:val="28"/>
        </w:rPr>
        <w:t xml:space="preserve"> закон</w:t>
      </w:r>
      <w:r w:rsidR="006224F2" w:rsidRPr="007E22B1">
        <w:rPr>
          <w:sz w:val="28"/>
          <w:szCs w:val="28"/>
        </w:rPr>
        <w:t>а</w:t>
      </w:r>
      <w:r w:rsidR="004A30B9" w:rsidRPr="007E22B1">
        <w:rPr>
          <w:sz w:val="28"/>
          <w:szCs w:val="28"/>
        </w:rPr>
        <w:t xml:space="preserve"> от 29.11.2010 №</w:t>
      </w:r>
      <w:r w:rsidR="00EB4651" w:rsidRPr="007E22B1">
        <w:rPr>
          <w:sz w:val="28"/>
          <w:szCs w:val="28"/>
        </w:rPr>
        <w:t xml:space="preserve"> </w:t>
      </w:r>
      <w:r w:rsidR="004A30B9" w:rsidRPr="007E22B1">
        <w:rPr>
          <w:sz w:val="28"/>
          <w:szCs w:val="28"/>
        </w:rPr>
        <w:t>326-ФЗ «Об обязательном медицинском страховании в Российской Федерации»</w:t>
      </w:r>
      <w:r w:rsidR="006224F2" w:rsidRPr="007E22B1">
        <w:rPr>
          <w:sz w:val="28"/>
          <w:szCs w:val="28"/>
        </w:rPr>
        <w:t xml:space="preserve"> </w:t>
      </w:r>
      <w:r w:rsidR="00272F06" w:rsidRPr="007E22B1">
        <w:rPr>
          <w:sz w:val="28"/>
          <w:szCs w:val="28"/>
        </w:rPr>
        <w:t xml:space="preserve">и </w:t>
      </w:r>
      <w:r w:rsidR="00D75112">
        <w:rPr>
          <w:sz w:val="28"/>
          <w:szCs w:val="28"/>
        </w:rPr>
        <w:t>главой 2</w:t>
      </w:r>
      <w:r w:rsidR="006D509B" w:rsidRPr="007E22B1">
        <w:rPr>
          <w:sz w:val="28"/>
          <w:szCs w:val="28"/>
        </w:rPr>
        <w:t xml:space="preserve"> </w:t>
      </w:r>
      <w:r w:rsidR="00272F06" w:rsidRPr="007E22B1">
        <w:rPr>
          <w:sz w:val="28"/>
          <w:szCs w:val="28"/>
        </w:rPr>
        <w:t>раздел</w:t>
      </w:r>
      <w:r w:rsidR="006D509B" w:rsidRPr="007E22B1">
        <w:rPr>
          <w:sz w:val="28"/>
          <w:szCs w:val="28"/>
        </w:rPr>
        <w:t>а</w:t>
      </w:r>
      <w:r w:rsidR="00272F06" w:rsidRPr="007E22B1">
        <w:rPr>
          <w:sz w:val="28"/>
          <w:szCs w:val="28"/>
        </w:rPr>
        <w:t xml:space="preserve"> </w:t>
      </w:r>
      <w:r w:rsidR="00D75112">
        <w:rPr>
          <w:sz w:val="28"/>
          <w:szCs w:val="28"/>
          <w:lang w:val="en-US"/>
        </w:rPr>
        <w:t>V</w:t>
      </w:r>
      <w:r w:rsidR="00272F06" w:rsidRPr="007E22B1">
        <w:rPr>
          <w:sz w:val="28"/>
          <w:szCs w:val="28"/>
        </w:rPr>
        <w:t xml:space="preserve"> Тарифного соглашения в системе обязательного медицинского страхования на территории Мурманской области на 202</w:t>
      </w:r>
      <w:r w:rsidR="00DF16FA">
        <w:rPr>
          <w:sz w:val="28"/>
          <w:szCs w:val="28"/>
        </w:rPr>
        <w:t>4</w:t>
      </w:r>
      <w:r w:rsidR="00272F06" w:rsidRPr="007E22B1">
        <w:rPr>
          <w:sz w:val="28"/>
          <w:szCs w:val="28"/>
        </w:rPr>
        <w:t xml:space="preserve"> год (далее – Тарифное соглашение) заключили </w:t>
      </w:r>
      <w:r w:rsidR="00272F06" w:rsidRPr="00625335">
        <w:rPr>
          <w:sz w:val="28"/>
          <w:szCs w:val="28"/>
        </w:rPr>
        <w:t>настоящее Соглашение о</w:t>
      </w:r>
      <w:r w:rsidR="00F563DB" w:rsidRPr="00625335">
        <w:rPr>
          <w:sz w:val="28"/>
          <w:szCs w:val="28"/>
        </w:rPr>
        <w:t xml:space="preserve"> нижеследующем</w:t>
      </w:r>
      <w:r w:rsidR="00C406CB" w:rsidRPr="00625335">
        <w:rPr>
          <w:sz w:val="28"/>
          <w:szCs w:val="28"/>
        </w:rPr>
        <w:t>:</w:t>
      </w:r>
      <w:proofErr w:type="gramEnd"/>
    </w:p>
    <w:p w:rsidR="006D3A7F" w:rsidRPr="00625335" w:rsidRDefault="006D3A7F" w:rsidP="00B476FC">
      <w:pPr>
        <w:pStyle w:val="21"/>
        <w:keepNext/>
        <w:ind w:firstLine="709"/>
        <w:rPr>
          <w:sz w:val="28"/>
          <w:szCs w:val="28"/>
        </w:rPr>
      </w:pPr>
    </w:p>
    <w:p w:rsidR="00F563DB" w:rsidRPr="00625335" w:rsidRDefault="00F563DB" w:rsidP="00B476FC">
      <w:pPr>
        <w:pStyle w:val="21"/>
        <w:keepNext/>
        <w:numPr>
          <w:ilvl w:val="0"/>
          <w:numId w:val="2"/>
        </w:numPr>
        <w:suppressLineNumbers/>
        <w:tabs>
          <w:tab w:val="left" w:pos="0"/>
          <w:tab w:val="left" w:pos="1276"/>
          <w:tab w:val="left" w:pos="3544"/>
          <w:tab w:val="left" w:pos="3686"/>
        </w:tabs>
        <w:suppressAutoHyphens/>
        <w:ind w:left="0" w:firstLine="567"/>
        <w:jc w:val="center"/>
        <w:rPr>
          <w:b/>
          <w:sz w:val="28"/>
          <w:szCs w:val="28"/>
        </w:rPr>
      </w:pPr>
      <w:r w:rsidRPr="00625335">
        <w:rPr>
          <w:b/>
          <w:sz w:val="28"/>
          <w:szCs w:val="28"/>
        </w:rPr>
        <w:t>Предмет Соглашения</w:t>
      </w:r>
    </w:p>
    <w:p w:rsidR="001C16BD" w:rsidRPr="00625335" w:rsidRDefault="001C16BD" w:rsidP="00B476FC">
      <w:pPr>
        <w:pStyle w:val="21"/>
        <w:keepNext/>
        <w:suppressLineNumbers/>
        <w:tabs>
          <w:tab w:val="left" w:pos="0"/>
          <w:tab w:val="left" w:pos="1276"/>
          <w:tab w:val="left" w:pos="3544"/>
          <w:tab w:val="left" w:pos="3686"/>
        </w:tabs>
        <w:suppressAutoHyphens/>
        <w:ind w:left="567" w:firstLine="0"/>
        <w:rPr>
          <w:b/>
          <w:sz w:val="28"/>
          <w:szCs w:val="28"/>
        </w:rPr>
      </w:pPr>
    </w:p>
    <w:p w:rsidR="00896AAC" w:rsidRPr="00625335" w:rsidRDefault="00896AAC" w:rsidP="00B476FC">
      <w:pPr>
        <w:pStyle w:val="af2"/>
        <w:keepNext/>
        <w:numPr>
          <w:ilvl w:val="0"/>
          <w:numId w:val="4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625335">
        <w:rPr>
          <w:sz w:val="28"/>
          <w:szCs w:val="28"/>
        </w:rPr>
        <w:t>Внести в текст Тарифного соглашения следующие изменения:</w:t>
      </w:r>
    </w:p>
    <w:p w:rsidR="006259AF" w:rsidRPr="00104563" w:rsidRDefault="00104563" w:rsidP="00104563">
      <w:pPr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E311CA" w:rsidRPr="00104563">
        <w:rPr>
          <w:sz w:val="28"/>
          <w:szCs w:val="28"/>
        </w:rPr>
        <w:t>В главе</w:t>
      </w:r>
      <w:r w:rsidR="006259AF" w:rsidRPr="00104563">
        <w:rPr>
          <w:sz w:val="28"/>
          <w:szCs w:val="28"/>
        </w:rPr>
        <w:t xml:space="preserve"> 2 раздела </w:t>
      </w:r>
      <w:r w:rsidR="00223DA5" w:rsidRPr="00104563">
        <w:rPr>
          <w:sz w:val="28"/>
          <w:szCs w:val="28"/>
          <w:lang w:val="en-US"/>
        </w:rPr>
        <w:t>I</w:t>
      </w:r>
      <w:r w:rsidR="006259AF" w:rsidRPr="00104563">
        <w:rPr>
          <w:sz w:val="28"/>
          <w:szCs w:val="28"/>
        </w:rPr>
        <w:t xml:space="preserve">: </w:t>
      </w:r>
    </w:p>
    <w:p w:rsidR="00E311CA" w:rsidRDefault="00E311CA" w:rsidP="00B476FC">
      <w:pPr>
        <w:keepNext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а) пункт 3 изложить в редакции:</w:t>
      </w:r>
    </w:p>
    <w:p w:rsidR="00E311CA" w:rsidRDefault="006259AF" w:rsidP="00B476FC">
      <w:pPr>
        <w:keepNext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25335">
        <w:rPr>
          <w:sz w:val="28"/>
          <w:szCs w:val="28"/>
        </w:rPr>
        <w:t>«</w:t>
      </w:r>
      <w:r w:rsidR="00D06F92" w:rsidRPr="00625335">
        <w:rPr>
          <w:sz w:val="28"/>
          <w:szCs w:val="28"/>
        </w:rPr>
        <w:t>3</w:t>
      </w:r>
      <w:r w:rsidRPr="00625335">
        <w:rPr>
          <w:sz w:val="28"/>
          <w:szCs w:val="28"/>
        </w:rPr>
        <w:t xml:space="preserve">) </w:t>
      </w:r>
      <w:r w:rsidR="00164F42" w:rsidRPr="00625335">
        <w:rPr>
          <w:sz w:val="28"/>
          <w:szCs w:val="28"/>
        </w:rPr>
        <w:t>Постановление Правительства Российской Федерации от</w:t>
      </w:r>
      <w:r w:rsidR="00EA23BD">
        <w:rPr>
          <w:sz w:val="28"/>
          <w:szCs w:val="28"/>
        </w:rPr>
        <w:t xml:space="preserve"> </w:t>
      </w:r>
      <w:r w:rsidR="00164F42" w:rsidRPr="00625335">
        <w:rPr>
          <w:sz w:val="28"/>
          <w:szCs w:val="28"/>
        </w:rPr>
        <w:t>2</w:t>
      </w:r>
      <w:r w:rsidR="00EA23BD">
        <w:rPr>
          <w:sz w:val="28"/>
          <w:szCs w:val="28"/>
        </w:rPr>
        <w:t>8</w:t>
      </w:r>
      <w:r w:rsidR="00164F42" w:rsidRPr="00625335">
        <w:rPr>
          <w:sz w:val="28"/>
          <w:szCs w:val="28"/>
        </w:rPr>
        <w:t>.12.202</w:t>
      </w:r>
      <w:r w:rsidR="00EA23BD">
        <w:rPr>
          <w:sz w:val="28"/>
          <w:szCs w:val="28"/>
        </w:rPr>
        <w:t>3</w:t>
      </w:r>
      <w:r w:rsidR="00164F42" w:rsidRPr="00625335">
        <w:rPr>
          <w:sz w:val="28"/>
          <w:szCs w:val="28"/>
        </w:rPr>
        <w:t xml:space="preserve"> №2</w:t>
      </w:r>
      <w:r w:rsidR="00EA23BD">
        <w:rPr>
          <w:sz w:val="28"/>
          <w:szCs w:val="28"/>
        </w:rPr>
        <w:t>353</w:t>
      </w:r>
      <w:r w:rsidR="00164F42" w:rsidRPr="00625335">
        <w:rPr>
          <w:sz w:val="28"/>
          <w:szCs w:val="28"/>
        </w:rPr>
        <w:t xml:space="preserve"> «О Программе государственных гарантий бесплатного оказания гражданам медицинской помощи на 202</w:t>
      </w:r>
      <w:r w:rsidR="00EA23BD">
        <w:rPr>
          <w:sz w:val="28"/>
          <w:szCs w:val="28"/>
        </w:rPr>
        <w:t>4</w:t>
      </w:r>
      <w:r w:rsidR="00164F42" w:rsidRPr="00625335">
        <w:rPr>
          <w:sz w:val="28"/>
          <w:szCs w:val="28"/>
        </w:rPr>
        <w:t xml:space="preserve"> год и на плановый период 202</w:t>
      </w:r>
      <w:r w:rsidR="00EA23BD">
        <w:rPr>
          <w:sz w:val="28"/>
          <w:szCs w:val="28"/>
        </w:rPr>
        <w:t>5</w:t>
      </w:r>
      <w:r w:rsidR="00164F42" w:rsidRPr="00625335">
        <w:rPr>
          <w:sz w:val="28"/>
          <w:szCs w:val="28"/>
        </w:rPr>
        <w:t xml:space="preserve"> и 202</w:t>
      </w:r>
      <w:r w:rsidR="00EA23BD">
        <w:rPr>
          <w:sz w:val="28"/>
          <w:szCs w:val="28"/>
        </w:rPr>
        <w:t>6</w:t>
      </w:r>
      <w:r w:rsidR="00164F42" w:rsidRPr="00625335">
        <w:rPr>
          <w:sz w:val="28"/>
          <w:szCs w:val="28"/>
        </w:rPr>
        <w:t xml:space="preserve"> годов»</w:t>
      </w:r>
      <w:proofErr w:type="gramStart"/>
      <w:r w:rsidR="00164F42" w:rsidRPr="00625335">
        <w:rPr>
          <w:sz w:val="28"/>
          <w:szCs w:val="28"/>
        </w:rPr>
        <w:t>;</w:t>
      </w:r>
      <w:r w:rsidR="00223DA5" w:rsidRPr="00625335">
        <w:rPr>
          <w:sz w:val="28"/>
          <w:szCs w:val="28"/>
        </w:rPr>
        <w:t>»</w:t>
      </w:r>
      <w:proofErr w:type="gramEnd"/>
      <w:r w:rsidR="00E311CA">
        <w:rPr>
          <w:sz w:val="28"/>
          <w:szCs w:val="28"/>
        </w:rPr>
        <w:t>;</w:t>
      </w:r>
    </w:p>
    <w:p w:rsidR="0043083D" w:rsidRPr="00E83D3F" w:rsidRDefault="0043083D" w:rsidP="0043083D">
      <w:pPr>
        <w:keepNext/>
        <w:tabs>
          <w:tab w:val="left" w:pos="1276"/>
        </w:tabs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</w:p>
    <w:p w:rsidR="00301D97" w:rsidRPr="00301D97" w:rsidRDefault="00484772" w:rsidP="005825A5">
      <w:pPr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84772">
        <w:rPr>
          <w:sz w:val="28"/>
          <w:szCs w:val="28"/>
        </w:rPr>
        <w:t>1.</w:t>
      </w:r>
      <w:r w:rsidRPr="00104563">
        <w:rPr>
          <w:sz w:val="28"/>
          <w:szCs w:val="28"/>
        </w:rPr>
        <w:t xml:space="preserve">2. </w:t>
      </w:r>
      <w:r w:rsidR="00157AE8" w:rsidRPr="00104563">
        <w:rPr>
          <w:sz w:val="28"/>
          <w:szCs w:val="28"/>
        </w:rPr>
        <w:t xml:space="preserve">В </w:t>
      </w:r>
      <w:proofErr w:type="gramStart"/>
      <w:r w:rsidR="005825A5" w:rsidRPr="00104563">
        <w:rPr>
          <w:sz w:val="28"/>
          <w:szCs w:val="28"/>
        </w:rPr>
        <w:t>пункте</w:t>
      </w:r>
      <w:proofErr w:type="gramEnd"/>
      <w:r w:rsidR="005825A5" w:rsidRPr="00104563">
        <w:rPr>
          <w:sz w:val="28"/>
          <w:szCs w:val="28"/>
        </w:rPr>
        <w:t xml:space="preserve"> 15</w:t>
      </w:r>
      <w:r w:rsidR="005825A5" w:rsidRPr="005825A5">
        <w:rPr>
          <w:sz w:val="28"/>
          <w:szCs w:val="28"/>
        </w:rPr>
        <w:t xml:space="preserve"> </w:t>
      </w:r>
      <w:r w:rsidR="00732A3B" w:rsidRPr="00104563">
        <w:rPr>
          <w:sz w:val="28"/>
          <w:szCs w:val="28"/>
        </w:rPr>
        <w:t xml:space="preserve">части 1 </w:t>
      </w:r>
      <w:r w:rsidR="00E56B9D" w:rsidRPr="00104563">
        <w:rPr>
          <w:sz w:val="28"/>
          <w:szCs w:val="28"/>
        </w:rPr>
        <w:t xml:space="preserve">главы 3 раздела </w:t>
      </w:r>
      <w:r w:rsidR="00E56B9D" w:rsidRPr="00104563">
        <w:rPr>
          <w:sz w:val="28"/>
          <w:szCs w:val="28"/>
          <w:lang w:val="en-US"/>
        </w:rPr>
        <w:t>I</w:t>
      </w:r>
      <w:r w:rsidR="00301D97">
        <w:rPr>
          <w:sz w:val="28"/>
          <w:szCs w:val="28"/>
        </w:rPr>
        <w:t>:</w:t>
      </w:r>
    </w:p>
    <w:p w:rsidR="00301D97" w:rsidRDefault="00301D97" w:rsidP="005825A5">
      <w:pPr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301D97">
        <w:rPr>
          <w:sz w:val="28"/>
          <w:szCs w:val="28"/>
        </w:rPr>
        <w:t xml:space="preserve">) </w:t>
      </w:r>
      <w:r w:rsidR="00484772" w:rsidRPr="00104563">
        <w:rPr>
          <w:sz w:val="28"/>
          <w:szCs w:val="28"/>
        </w:rPr>
        <w:t>слова: «летального исхода» заме</w:t>
      </w:r>
      <w:r>
        <w:rPr>
          <w:sz w:val="28"/>
          <w:szCs w:val="28"/>
        </w:rPr>
        <w:t>нить словами: «смерти пациента»;</w:t>
      </w:r>
    </w:p>
    <w:p w:rsidR="00484772" w:rsidRDefault="00301D97" w:rsidP="005825A5">
      <w:pPr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104563" w:rsidRPr="00104563">
        <w:rPr>
          <w:sz w:val="28"/>
          <w:szCs w:val="28"/>
        </w:rPr>
        <w:t>слова: «с оптимальной длительностью до трёх дней включительно» заменить словами</w:t>
      </w:r>
      <w:proofErr w:type="gramStart"/>
      <w:r w:rsidR="00104563" w:rsidRPr="00104563">
        <w:rPr>
          <w:sz w:val="28"/>
          <w:szCs w:val="28"/>
        </w:rPr>
        <w:t>:</w:t>
      </w:r>
      <w:r w:rsidR="00104563">
        <w:rPr>
          <w:sz w:val="28"/>
          <w:szCs w:val="28"/>
        </w:rPr>
        <w:t xml:space="preserve"> «</w:t>
      </w:r>
      <w:proofErr w:type="gramEnd"/>
      <w:r w:rsidR="00104563" w:rsidRPr="0076059C">
        <w:rPr>
          <w:sz w:val="28"/>
          <w:szCs w:val="28"/>
        </w:rPr>
        <w:t>, приведенных в приложении</w:t>
      </w:r>
      <w:r w:rsidR="00104563" w:rsidRPr="007C4885">
        <w:rPr>
          <w:sz w:val="28"/>
          <w:szCs w:val="28"/>
        </w:rPr>
        <w:t xml:space="preserve"> N </w:t>
      </w:r>
      <w:r w:rsidR="00104563">
        <w:rPr>
          <w:sz w:val="28"/>
          <w:szCs w:val="28"/>
        </w:rPr>
        <w:t>7</w:t>
      </w:r>
      <w:r w:rsidR="00104563" w:rsidRPr="00731F02">
        <w:rPr>
          <w:sz w:val="28"/>
          <w:szCs w:val="28"/>
        </w:rPr>
        <w:t xml:space="preserve"> </w:t>
      </w:r>
      <w:r w:rsidR="00104563">
        <w:rPr>
          <w:sz w:val="28"/>
          <w:szCs w:val="28"/>
        </w:rPr>
        <w:t>к ПГГ»;</w:t>
      </w:r>
    </w:p>
    <w:p w:rsidR="00104563" w:rsidRDefault="00104563" w:rsidP="009610D7">
      <w:pPr>
        <w:pStyle w:val="af2"/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left="0" w:firstLine="567"/>
        <w:jc w:val="both"/>
        <w:rPr>
          <w:color w:val="FF0000"/>
          <w:sz w:val="28"/>
          <w:szCs w:val="28"/>
        </w:rPr>
      </w:pPr>
    </w:p>
    <w:p w:rsidR="006259AF" w:rsidRDefault="00BA6953" w:rsidP="00B476FC">
      <w:pPr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51E5F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92039A">
        <w:rPr>
          <w:sz w:val="28"/>
          <w:szCs w:val="28"/>
        </w:rPr>
        <w:t xml:space="preserve">В </w:t>
      </w:r>
      <w:proofErr w:type="gramStart"/>
      <w:r w:rsidR="006D3A9C">
        <w:rPr>
          <w:sz w:val="28"/>
          <w:szCs w:val="28"/>
        </w:rPr>
        <w:t>пункте</w:t>
      </w:r>
      <w:proofErr w:type="gramEnd"/>
      <w:r w:rsidR="00257536">
        <w:rPr>
          <w:sz w:val="28"/>
          <w:szCs w:val="28"/>
        </w:rPr>
        <w:t xml:space="preserve"> </w:t>
      </w:r>
      <w:r>
        <w:rPr>
          <w:sz w:val="28"/>
          <w:szCs w:val="28"/>
        </w:rPr>
        <w:t>1 гл</w:t>
      </w:r>
      <w:r w:rsidR="00EA0E4B">
        <w:rPr>
          <w:sz w:val="28"/>
          <w:szCs w:val="28"/>
        </w:rPr>
        <w:t>а</w:t>
      </w:r>
      <w:r>
        <w:rPr>
          <w:sz w:val="28"/>
          <w:szCs w:val="28"/>
        </w:rPr>
        <w:t xml:space="preserve">вы 2 </w:t>
      </w:r>
      <w:r w:rsidRPr="00625335">
        <w:rPr>
          <w:sz w:val="28"/>
          <w:szCs w:val="28"/>
        </w:rPr>
        <w:t xml:space="preserve">раздела </w:t>
      </w:r>
      <w:r w:rsidRPr="00625335"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:</w:t>
      </w:r>
    </w:p>
    <w:p w:rsidR="00BA6953" w:rsidRDefault="00F866F4" w:rsidP="00B476FC">
      <w:pPr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92039A">
        <w:rPr>
          <w:sz w:val="28"/>
          <w:szCs w:val="28"/>
        </w:rPr>
        <w:t xml:space="preserve">в абзацах 2 и 8 </w:t>
      </w:r>
      <w:r w:rsidR="006D3A9C">
        <w:rPr>
          <w:sz w:val="28"/>
          <w:szCs w:val="28"/>
        </w:rPr>
        <w:t>под</w:t>
      </w:r>
      <w:r w:rsidR="00E17CAD">
        <w:rPr>
          <w:sz w:val="28"/>
          <w:szCs w:val="28"/>
        </w:rPr>
        <w:t xml:space="preserve">пункта «а» </w:t>
      </w:r>
      <w:r w:rsidR="00EA0E4B">
        <w:rPr>
          <w:sz w:val="28"/>
          <w:szCs w:val="28"/>
        </w:rPr>
        <w:t>с</w:t>
      </w:r>
      <w:r w:rsidR="00BA6953">
        <w:rPr>
          <w:sz w:val="28"/>
          <w:szCs w:val="28"/>
        </w:rPr>
        <w:t>лова: «</w:t>
      </w:r>
      <w:r w:rsidR="00EA0E4B" w:rsidRPr="00925EE3">
        <w:rPr>
          <w:sz w:val="28"/>
          <w:szCs w:val="28"/>
        </w:rPr>
        <w:t xml:space="preserve">в том числе </w:t>
      </w:r>
      <w:r w:rsidR="00EA0E4B" w:rsidRPr="00731F02">
        <w:rPr>
          <w:sz w:val="28"/>
          <w:szCs w:val="28"/>
        </w:rPr>
        <w:t>углублённой диспансеризации</w:t>
      </w:r>
      <w:r w:rsidR="00EA0E4B">
        <w:rPr>
          <w:sz w:val="28"/>
          <w:szCs w:val="28"/>
        </w:rPr>
        <w:t>» дополнить словами: «</w:t>
      </w:r>
      <w:r w:rsidR="00EA0E4B" w:rsidRPr="00F52C7D">
        <w:rPr>
          <w:sz w:val="28"/>
          <w:szCs w:val="28"/>
        </w:rPr>
        <w:t>и диспансеризации для оценки репродуктивного здоровья женщин и мужчин</w:t>
      </w:r>
      <w:r w:rsidR="00EA0E4B">
        <w:rPr>
          <w:sz w:val="28"/>
          <w:szCs w:val="28"/>
        </w:rPr>
        <w:t>»</w:t>
      </w:r>
      <w:r w:rsidR="000B7261">
        <w:rPr>
          <w:sz w:val="28"/>
          <w:szCs w:val="28"/>
        </w:rPr>
        <w:t>;</w:t>
      </w:r>
    </w:p>
    <w:p w:rsidR="000B7261" w:rsidRDefault="00F866F4" w:rsidP="00B476FC">
      <w:pPr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92039A">
        <w:rPr>
          <w:sz w:val="28"/>
          <w:szCs w:val="28"/>
        </w:rPr>
        <w:t>в абзац</w:t>
      </w:r>
      <w:r w:rsidR="00270E42">
        <w:rPr>
          <w:sz w:val="28"/>
          <w:szCs w:val="28"/>
        </w:rPr>
        <w:t>е 2</w:t>
      </w:r>
      <w:r w:rsidR="0092039A">
        <w:rPr>
          <w:sz w:val="28"/>
          <w:szCs w:val="28"/>
        </w:rPr>
        <w:t xml:space="preserve"> </w:t>
      </w:r>
      <w:r w:rsidR="006D3A9C">
        <w:rPr>
          <w:sz w:val="28"/>
          <w:szCs w:val="28"/>
        </w:rPr>
        <w:t>под</w:t>
      </w:r>
      <w:r w:rsidR="00E17CAD">
        <w:rPr>
          <w:sz w:val="28"/>
          <w:szCs w:val="28"/>
        </w:rPr>
        <w:t xml:space="preserve">пункта «а» </w:t>
      </w:r>
      <w:r w:rsidR="000B7261">
        <w:rPr>
          <w:sz w:val="28"/>
          <w:szCs w:val="28"/>
        </w:rPr>
        <w:t>слова: «</w:t>
      </w:r>
      <w:r w:rsidR="000B7261" w:rsidRPr="000B7261">
        <w:rPr>
          <w:sz w:val="28"/>
          <w:szCs w:val="28"/>
        </w:rPr>
        <w:t>а также средств на оплату диспансерного наблюдения</w:t>
      </w:r>
      <w:r w:rsidR="000B7261">
        <w:rPr>
          <w:sz w:val="28"/>
          <w:szCs w:val="28"/>
        </w:rPr>
        <w:t>» дополнить словами</w:t>
      </w:r>
      <w:proofErr w:type="gramStart"/>
      <w:r w:rsidR="000B7261">
        <w:rPr>
          <w:sz w:val="28"/>
          <w:szCs w:val="28"/>
        </w:rPr>
        <w:t>: «</w:t>
      </w:r>
      <w:proofErr w:type="gramEnd"/>
      <w:r w:rsidR="000B7261">
        <w:rPr>
          <w:sz w:val="28"/>
          <w:szCs w:val="28"/>
        </w:rPr>
        <w:t>,</w:t>
      </w:r>
      <w:r w:rsidR="000B7261" w:rsidRPr="000B7261">
        <w:rPr>
          <w:sz w:val="28"/>
          <w:szCs w:val="28"/>
        </w:rPr>
        <w:t>включая диспансерное наблюдение работающих граждан,</w:t>
      </w:r>
      <w:r>
        <w:rPr>
          <w:sz w:val="28"/>
          <w:szCs w:val="28"/>
        </w:rPr>
        <w:t>»;</w:t>
      </w:r>
    </w:p>
    <w:p w:rsidR="00270E42" w:rsidRDefault="00F7164D" w:rsidP="00B476FC">
      <w:pPr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270E42">
        <w:rPr>
          <w:sz w:val="28"/>
          <w:szCs w:val="28"/>
        </w:rPr>
        <w:t xml:space="preserve">абзац 9 </w:t>
      </w:r>
      <w:r w:rsidR="00C51E5F">
        <w:rPr>
          <w:sz w:val="28"/>
          <w:szCs w:val="28"/>
        </w:rPr>
        <w:t>под</w:t>
      </w:r>
      <w:r w:rsidR="00E17CAD">
        <w:rPr>
          <w:sz w:val="28"/>
          <w:szCs w:val="28"/>
        </w:rPr>
        <w:t xml:space="preserve">пункта «а» </w:t>
      </w:r>
      <w:r>
        <w:rPr>
          <w:sz w:val="28"/>
          <w:szCs w:val="28"/>
        </w:rPr>
        <w:t>дополнить с</w:t>
      </w:r>
      <w:r w:rsidR="00270E42">
        <w:rPr>
          <w:sz w:val="28"/>
          <w:szCs w:val="28"/>
        </w:rPr>
        <w:t>лова</w:t>
      </w:r>
      <w:r>
        <w:rPr>
          <w:sz w:val="28"/>
          <w:szCs w:val="28"/>
        </w:rPr>
        <w:t>ми</w:t>
      </w:r>
      <w:r w:rsidR="00270E42">
        <w:rPr>
          <w:sz w:val="28"/>
          <w:szCs w:val="28"/>
        </w:rPr>
        <w:t>: «</w:t>
      </w:r>
      <w:r w:rsidRPr="0087509E">
        <w:rPr>
          <w:sz w:val="28"/>
          <w:szCs w:val="28"/>
        </w:rPr>
        <w:t xml:space="preserve">, включая диспансерное наблюдение работающих граждан и (или) обучающихся </w:t>
      </w:r>
      <w:proofErr w:type="gramStart"/>
      <w:r w:rsidRPr="0087509E">
        <w:rPr>
          <w:sz w:val="28"/>
          <w:szCs w:val="28"/>
        </w:rPr>
        <w:t>в</w:t>
      </w:r>
      <w:proofErr w:type="gramEnd"/>
      <w:r w:rsidRPr="0087509E">
        <w:rPr>
          <w:sz w:val="28"/>
          <w:szCs w:val="28"/>
        </w:rPr>
        <w:t xml:space="preserve"> образовательных </w:t>
      </w:r>
      <w:proofErr w:type="gramStart"/>
      <w:r w:rsidRPr="0087509E">
        <w:rPr>
          <w:sz w:val="28"/>
          <w:szCs w:val="28"/>
        </w:rPr>
        <w:t>организациях</w:t>
      </w:r>
      <w:proofErr w:type="gramEnd"/>
      <w:r w:rsidR="006205D7">
        <w:rPr>
          <w:sz w:val="28"/>
          <w:szCs w:val="28"/>
        </w:rPr>
        <w:t>»;</w:t>
      </w:r>
    </w:p>
    <w:p w:rsidR="00F866F4" w:rsidRDefault="00A10975" w:rsidP="00B476FC">
      <w:pPr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="00E17CAD">
        <w:rPr>
          <w:sz w:val="28"/>
          <w:szCs w:val="28"/>
        </w:rPr>
        <w:t>в абзац</w:t>
      </w:r>
      <w:r>
        <w:rPr>
          <w:sz w:val="28"/>
          <w:szCs w:val="28"/>
        </w:rPr>
        <w:t>е</w:t>
      </w:r>
      <w:r w:rsidR="00E17CAD">
        <w:rPr>
          <w:sz w:val="28"/>
          <w:szCs w:val="28"/>
        </w:rPr>
        <w:t xml:space="preserve"> 3 </w:t>
      </w:r>
      <w:r w:rsidR="00C51E5F">
        <w:rPr>
          <w:sz w:val="28"/>
          <w:szCs w:val="28"/>
        </w:rPr>
        <w:t>под</w:t>
      </w:r>
      <w:r w:rsidR="00E17CAD">
        <w:rPr>
          <w:sz w:val="28"/>
          <w:szCs w:val="28"/>
        </w:rPr>
        <w:t>пункт</w:t>
      </w:r>
      <w:r>
        <w:rPr>
          <w:sz w:val="28"/>
          <w:szCs w:val="28"/>
        </w:rPr>
        <w:t>а</w:t>
      </w:r>
      <w:r w:rsidR="00E17CAD">
        <w:rPr>
          <w:sz w:val="28"/>
          <w:szCs w:val="28"/>
        </w:rPr>
        <w:t xml:space="preserve"> «б» и </w:t>
      </w:r>
      <w:r>
        <w:rPr>
          <w:sz w:val="28"/>
          <w:szCs w:val="28"/>
        </w:rPr>
        <w:t xml:space="preserve">абзаце 3 </w:t>
      </w:r>
      <w:r w:rsidR="00C51E5F">
        <w:rPr>
          <w:sz w:val="28"/>
          <w:szCs w:val="28"/>
        </w:rPr>
        <w:t>под</w:t>
      </w:r>
      <w:r>
        <w:rPr>
          <w:sz w:val="28"/>
          <w:szCs w:val="28"/>
        </w:rPr>
        <w:t>пункта «в» слова: «летального исхода» заменить словами: «смерти пациента»</w:t>
      </w:r>
      <w:r w:rsidR="00681336">
        <w:rPr>
          <w:sz w:val="28"/>
          <w:szCs w:val="28"/>
        </w:rPr>
        <w:t>, слова: «№5 к ПГГ» заменить словами: «№7 к ПГГ»</w:t>
      </w:r>
      <w:r>
        <w:rPr>
          <w:sz w:val="28"/>
          <w:szCs w:val="28"/>
        </w:rPr>
        <w:t xml:space="preserve">; </w:t>
      </w:r>
    </w:p>
    <w:p w:rsidR="00BF1E4B" w:rsidRDefault="006D3A9C" w:rsidP="00B70007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 xml:space="preserve">) </w:t>
      </w:r>
      <w:r w:rsidR="00BF1E4B">
        <w:rPr>
          <w:sz w:val="28"/>
          <w:szCs w:val="28"/>
        </w:rPr>
        <w:t xml:space="preserve">в абзаце 3 </w:t>
      </w:r>
      <w:r w:rsidR="00C51E5F">
        <w:rPr>
          <w:sz w:val="28"/>
          <w:szCs w:val="28"/>
        </w:rPr>
        <w:t>под</w:t>
      </w:r>
      <w:r w:rsidR="00BF1E4B">
        <w:rPr>
          <w:sz w:val="28"/>
          <w:szCs w:val="28"/>
        </w:rPr>
        <w:t>пункта «в» слова: «</w:t>
      </w:r>
      <w:r w:rsidR="00BF1E4B" w:rsidRPr="005A30E8">
        <w:rPr>
          <w:sz w:val="28"/>
          <w:szCs w:val="28"/>
        </w:rPr>
        <w:t>за услугу диализа</w:t>
      </w:r>
      <w:r w:rsidR="00BF1E4B">
        <w:rPr>
          <w:sz w:val="28"/>
          <w:szCs w:val="28"/>
        </w:rPr>
        <w:t>» заменить словами: «</w:t>
      </w:r>
      <w:r w:rsidRPr="004F577E">
        <w:rPr>
          <w:sz w:val="28"/>
          <w:szCs w:val="28"/>
        </w:rPr>
        <w:t>в том числе в сочетании с оплатой за услугу диализа</w:t>
      </w:r>
      <w:r w:rsidR="00D249B9">
        <w:rPr>
          <w:sz w:val="28"/>
          <w:szCs w:val="28"/>
        </w:rPr>
        <w:t>»;</w:t>
      </w:r>
    </w:p>
    <w:p w:rsidR="00E17CAD" w:rsidRPr="00BA6953" w:rsidRDefault="00E17CAD" w:rsidP="00B70007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B92D90" w:rsidRDefault="00A42D96" w:rsidP="00B70007">
      <w:pPr>
        <w:widowControl w:val="0"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1.4.</w:t>
      </w:r>
      <w:r w:rsidR="00571EC4" w:rsidRPr="00C51E5F">
        <w:rPr>
          <w:sz w:val="28"/>
          <w:szCs w:val="28"/>
        </w:rPr>
        <w:t xml:space="preserve"> В</w:t>
      </w:r>
      <w:r w:rsidR="00145C8D">
        <w:rPr>
          <w:sz w:val="28"/>
          <w:szCs w:val="28"/>
        </w:rPr>
        <w:t xml:space="preserve"> </w:t>
      </w:r>
      <w:proofErr w:type="gramStart"/>
      <w:r w:rsidR="00145C8D">
        <w:rPr>
          <w:sz w:val="28"/>
          <w:szCs w:val="28"/>
        </w:rPr>
        <w:t>абзаце</w:t>
      </w:r>
      <w:proofErr w:type="gramEnd"/>
      <w:r w:rsidR="00145C8D">
        <w:rPr>
          <w:sz w:val="28"/>
          <w:szCs w:val="28"/>
        </w:rPr>
        <w:t xml:space="preserve"> 2 подпункта «в»</w:t>
      </w:r>
      <w:r w:rsidR="00571EC4" w:rsidRPr="00C51E5F">
        <w:rPr>
          <w:sz w:val="28"/>
          <w:szCs w:val="28"/>
        </w:rPr>
        <w:t xml:space="preserve"> </w:t>
      </w:r>
      <w:r w:rsidR="00145C8D">
        <w:rPr>
          <w:sz w:val="28"/>
          <w:szCs w:val="28"/>
        </w:rPr>
        <w:t xml:space="preserve">пункта 3 </w:t>
      </w:r>
      <w:r w:rsidR="00F06731" w:rsidRPr="00C51E5F">
        <w:rPr>
          <w:sz w:val="28"/>
          <w:szCs w:val="28"/>
        </w:rPr>
        <w:t>части</w:t>
      </w:r>
      <w:r w:rsidR="00571EC4" w:rsidRPr="00C51E5F">
        <w:rPr>
          <w:sz w:val="28"/>
          <w:szCs w:val="28"/>
        </w:rPr>
        <w:t xml:space="preserve"> </w:t>
      </w:r>
      <w:r w:rsidR="00145C8D">
        <w:rPr>
          <w:sz w:val="28"/>
          <w:szCs w:val="28"/>
        </w:rPr>
        <w:t>2</w:t>
      </w:r>
      <w:r w:rsidR="00571EC4" w:rsidRPr="00C51E5F">
        <w:rPr>
          <w:sz w:val="28"/>
          <w:szCs w:val="28"/>
        </w:rPr>
        <w:t xml:space="preserve"> </w:t>
      </w:r>
      <w:r w:rsidR="00F06731" w:rsidRPr="00C51E5F">
        <w:rPr>
          <w:sz w:val="28"/>
          <w:szCs w:val="28"/>
        </w:rPr>
        <w:t xml:space="preserve">главы 3 раздела </w:t>
      </w:r>
      <w:r w:rsidR="00F06731" w:rsidRPr="00C51E5F">
        <w:rPr>
          <w:sz w:val="28"/>
          <w:szCs w:val="28"/>
          <w:lang w:val="en-US"/>
        </w:rPr>
        <w:t>II</w:t>
      </w:r>
      <w:r w:rsidR="00B92D90">
        <w:rPr>
          <w:sz w:val="28"/>
          <w:szCs w:val="28"/>
        </w:rPr>
        <w:t>:</w:t>
      </w:r>
    </w:p>
    <w:p w:rsidR="00B92D90" w:rsidRDefault="00B92D90" w:rsidP="00B7000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A42D96">
        <w:rPr>
          <w:sz w:val="28"/>
          <w:szCs w:val="28"/>
        </w:rPr>
        <w:t xml:space="preserve"> </w:t>
      </w:r>
      <w:r>
        <w:rPr>
          <w:sz w:val="28"/>
          <w:szCs w:val="28"/>
        </w:rPr>
        <w:t>слова: «</w:t>
      </w:r>
      <w:r w:rsidRPr="00DB01BC">
        <w:rPr>
          <w:spacing w:val="1"/>
          <w:sz w:val="28"/>
          <w:szCs w:val="28"/>
        </w:rPr>
        <w:t>в день обращения пациента за консультацией</w:t>
      </w:r>
      <w:r>
        <w:rPr>
          <w:spacing w:val="1"/>
          <w:sz w:val="28"/>
          <w:szCs w:val="28"/>
        </w:rPr>
        <w:t>» дополнить словами: «</w:t>
      </w:r>
      <w:r>
        <w:rPr>
          <w:sz w:val="28"/>
          <w:szCs w:val="28"/>
        </w:rPr>
        <w:t>или на следующий день после обращения»;</w:t>
      </w:r>
    </w:p>
    <w:p w:rsidR="00A42D96" w:rsidRDefault="00901E9D" w:rsidP="00B70007">
      <w:pPr>
        <w:widowControl w:val="0"/>
        <w:tabs>
          <w:tab w:val="left" w:pos="1276"/>
        </w:tabs>
        <w:autoSpaceDE w:val="0"/>
        <w:autoSpaceDN w:val="0"/>
        <w:adjustRightInd w:val="0"/>
        <w:ind w:left="567"/>
        <w:jc w:val="both"/>
        <w:rPr>
          <w:color w:val="000000" w:themeColor="text1"/>
          <w:spacing w:val="1"/>
          <w:sz w:val="28"/>
          <w:szCs w:val="28"/>
        </w:rPr>
      </w:pPr>
      <w:r>
        <w:rPr>
          <w:sz w:val="28"/>
          <w:szCs w:val="28"/>
        </w:rPr>
        <w:t xml:space="preserve">б) </w:t>
      </w:r>
      <w:r w:rsidR="00A42D96">
        <w:rPr>
          <w:sz w:val="28"/>
          <w:szCs w:val="28"/>
        </w:rPr>
        <w:t>слова</w:t>
      </w:r>
      <w:r w:rsidR="00F06731" w:rsidRPr="00C51E5F">
        <w:rPr>
          <w:sz w:val="28"/>
          <w:szCs w:val="28"/>
        </w:rPr>
        <w:t>:</w:t>
      </w:r>
      <w:r w:rsidR="00571EC4" w:rsidRPr="00C51E5F">
        <w:rPr>
          <w:sz w:val="28"/>
          <w:szCs w:val="28"/>
        </w:rPr>
        <w:t xml:space="preserve"> </w:t>
      </w:r>
      <w:r w:rsidR="00512352">
        <w:rPr>
          <w:color w:val="000000" w:themeColor="text1"/>
          <w:spacing w:val="1"/>
          <w:sz w:val="28"/>
          <w:szCs w:val="28"/>
        </w:rPr>
        <w:t>«</w:t>
      </w:r>
      <w:r w:rsidR="00A42D96" w:rsidRPr="003A2930">
        <w:rPr>
          <w:color w:val="000000" w:themeColor="text1"/>
          <w:spacing w:val="1"/>
          <w:sz w:val="28"/>
          <w:szCs w:val="28"/>
        </w:rPr>
        <w:t xml:space="preserve">от </w:t>
      </w:r>
      <w:r w:rsidR="00512352">
        <w:rPr>
          <w:color w:val="000000" w:themeColor="text1"/>
          <w:spacing w:val="1"/>
          <w:sz w:val="28"/>
          <w:szCs w:val="28"/>
        </w:rPr>
        <w:t xml:space="preserve">29.06.2016 №452» заменить словами: «от </w:t>
      </w:r>
      <w:r w:rsidR="00A42D96">
        <w:rPr>
          <w:color w:val="000000" w:themeColor="text1"/>
          <w:spacing w:val="1"/>
          <w:sz w:val="28"/>
          <w:szCs w:val="28"/>
        </w:rPr>
        <w:t>29.03.2023</w:t>
      </w:r>
      <w:r w:rsidR="00A42D96" w:rsidRPr="003A2930">
        <w:rPr>
          <w:color w:val="000000" w:themeColor="text1"/>
          <w:spacing w:val="1"/>
          <w:sz w:val="28"/>
          <w:szCs w:val="28"/>
        </w:rPr>
        <w:t xml:space="preserve"> №</w:t>
      </w:r>
      <w:r w:rsidR="00A42D96">
        <w:rPr>
          <w:color w:val="000000" w:themeColor="text1"/>
          <w:spacing w:val="1"/>
          <w:sz w:val="28"/>
          <w:szCs w:val="28"/>
        </w:rPr>
        <w:t>184</w:t>
      </w:r>
      <w:r w:rsidR="00512352">
        <w:rPr>
          <w:color w:val="000000" w:themeColor="text1"/>
          <w:spacing w:val="1"/>
          <w:sz w:val="28"/>
          <w:szCs w:val="28"/>
        </w:rPr>
        <w:t>»;</w:t>
      </w:r>
    </w:p>
    <w:p w:rsidR="00316A11" w:rsidRDefault="00316A11" w:rsidP="00B70007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color w:val="000000" w:themeColor="text1"/>
          <w:spacing w:val="1"/>
          <w:sz w:val="28"/>
          <w:szCs w:val="28"/>
        </w:rPr>
      </w:pPr>
    </w:p>
    <w:p w:rsidR="00723C7C" w:rsidRDefault="003A0D32" w:rsidP="00B70007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color w:val="000000" w:themeColor="text1"/>
          <w:spacing w:val="1"/>
          <w:sz w:val="28"/>
          <w:szCs w:val="28"/>
        </w:rPr>
        <w:t xml:space="preserve">1.5. </w:t>
      </w:r>
      <w:r w:rsidR="00255025">
        <w:rPr>
          <w:color w:val="000000" w:themeColor="text1"/>
          <w:spacing w:val="1"/>
          <w:sz w:val="28"/>
          <w:szCs w:val="28"/>
        </w:rPr>
        <w:t>С</w:t>
      </w:r>
      <w:r w:rsidR="00316A11">
        <w:rPr>
          <w:color w:val="000000" w:themeColor="text1"/>
          <w:spacing w:val="1"/>
          <w:sz w:val="28"/>
          <w:szCs w:val="28"/>
        </w:rPr>
        <w:t>носк</w:t>
      </w:r>
      <w:r>
        <w:rPr>
          <w:color w:val="000000" w:themeColor="text1"/>
          <w:spacing w:val="1"/>
          <w:sz w:val="28"/>
          <w:szCs w:val="28"/>
        </w:rPr>
        <w:t>у</w:t>
      </w:r>
      <w:r w:rsidR="00316A11">
        <w:rPr>
          <w:color w:val="000000" w:themeColor="text1"/>
          <w:spacing w:val="1"/>
          <w:sz w:val="28"/>
          <w:szCs w:val="28"/>
        </w:rPr>
        <w:t xml:space="preserve"> </w:t>
      </w:r>
      <w:r w:rsidR="00104563">
        <w:rPr>
          <w:color w:val="000000" w:themeColor="text1"/>
          <w:spacing w:val="1"/>
          <w:sz w:val="28"/>
          <w:szCs w:val="28"/>
        </w:rPr>
        <w:t>«</w:t>
      </w:r>
      <w:r w:rsidR="00316A11">
        <w:rPr>
          <w:color w:val="000000" w:themeColor="text1"/>
          <w:spacing w:val="1"/>
          <w:sz w:val="28"/>
          <w:szCs w:val="28"/>
        </w:rPr>
        <w:t>16</w:t>
      </w:r>
      <w:r w:rsidR="00104563">
        <w:rPr>
          <w:color w:val="000000" w:themeColor="text1"/>
          <w:spacing w:val="1"/>
          <w:sz w:val="28"/>
          <w:szCs w:val="28"/>
        </w:rPr>
        <w:t>»</w:t>
      </w:r>
      <w:r w:rsidR="00316A11">
        <w:rPr>
          <w:sz w:val="28"/>
          <w:szCs w:val="28"/>
        </w:rPr>
        <w:t xml:space="preserve"> </w:t>
      </w:r>
      <w:r>
        <w:rPr>
          <w:sz w:val="28"/>
          <w:szCs w:val="28"/>
        </w:rPr>
        <w:t>из</w:t>
      </w:r>
      <w:r w:rsidR="00255025">
        <w:rPr>
          <w:sz w:val="28"/>
          <w:szCs w:val="28"/>
        </w:rPr>
        <w:t>ложить в редакции</w:t>
      </w:r>
      <w:r>
        <w:rPr>
          <w:sz w:val="28"/>
          <w:szCs w:val="28"/>
        </w:rPr>
        <w:t xml:space="preserve">: </w:t>
      </w:r>
    </w:p>
    <w:p w:rsidR="00316A11" w:rsidRDefault="003A0D32" w:rsidP="00B70007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="00723C7C" w:rsidRPr="00723C7C">
        <w:rPr>
          <w:sz w:val="28"/>
          <w:szCs w:val="28"/>
          <w:vertAlign w:val="superscript"/>
        </w:rPr>
        <w:t>16</w:t>
      </w:r>
      <w:r w:rsidR="00255025">
        <w:rPr>
          <w:sz w:val="28"/>
          <w:szCs w:val="28"/>
        </w:rPr>
        <w:t xml:space="preserve">Основание: </w:t>
      </w:r>
      <w:r w:rsidRPr="00DC3D94">
        <w:rPr>
          <w:sz w:val="28"/>
          <w:szCs w:val="28"/>
        </w:rPr>
        <w:t xml:space="preserve">Приказ Министерства здравоохранения Мурманской области </w:t>
      </w:r>
      <w:r>
        <w:rPr>
          <w:sz w:val="28"/>
          <w:szCs w:val="28"/>
        </w:rPr>
        <w:t xml:space="preserve">от </w:t>
      </w:r>
      <w:r w:rsidR="00DC3D94" w:rsidRPr="00DC3D94">
        <w:rPr>
          <w:sz w:val="28"/>
          <w:szCs w:val="28"/>
        </w:rPr>
        <w:t>29.03.2023 № 184 «Об оказании консультативно-диагностической помощи населению Мурманской области»</w:t>
      </w:r>
      <w:r w:rsidR="0046091A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427555" w:rsidRDefault="00427555" w:rsidP="00B70007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C6592A" w:rsidRDefault="008D0FA8" w:rsidP="00B70007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</w:t>
      </w:r>
      <w:r w:rsidR="004702B6">
        <w:rPr>
          <w:sz w:val="28"/>
          <w:szCs w:val="28"/>
        </w:rPr>
        <w:t xml:space="preserve">В </w:t>
      </w:r>
      <w:r w:rsidR="00A41BC9">
        <w:rPr>
          <w:sz w:val="28"/>
          <w:szCs w:val="28"/>
        </w:rPr>
        <w:t>части</w:t>
      </w:r>
      <w:r w:rsidR="00427555">
        <w:rPr>
          <w:sz w:val="28"/>
          <w:szCs w:val="28"/>
        </w:rPr>
        <w:t xml:space="preserve"> 3</w:t>
      </w:r>
      <w:r w:rsidR="00A41BC9">
        <w:rPr>
          <w:sz w:val="28"/>
          <w:szCs w:val="28"/>
        </w:rPr>
        <w:t>.1</w:t>
      </w:r>
      <w:r w:rsidR="00427555">
        <w:rPr>
          <w:sz w:val="28"/>
          <w:szCs w:val="28"/>
        </w:rPr>
        <w:t xml:space="preserve"> </w:t>
      </w:r>
      <w:r w:rsidR="00427555" w:rsidRPr="00C51E5F">
        <w:rPr>
          <w:sz w:val="28"/>
          <w:szCs w:val="28"/>
        </w:rPr>
        <w:t xml:space="preserve">главы 3 раздела </w:t>
      </w:r>
      <w:r w:rsidR="00427555" w:rsidRPr="00C51E5F">
        <w:rPr>
          <w:sz w:val="28"/>
          <w:szCs w:val="28"/>
          <w:lang w:val="en-US"/>
        </w:rPr>
        <w:t>II</w:t>
      </w:r>
      <w:r w:rsidR="004702B6">
        <w:rPr>
          <w:sz w:val="28"/>
          <w:szCs w:val="28"/>
        </w:rPr>
        <w:t>:</w:t>
      </w:r>
    </w:p>
    <w:p w:rsidR="003A0D32" w:rsidRDefault="00C6592A" w:rsidP="00B70007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>а) пункт 1 д</w:t>
      </w:r>
      <w:r w:rsidR="008D0FA8">
        <w:rPr>
          <w:sz w:val="28"/>
          <w:szCs w:val="28"/>
        </w:rPr>
        <w:t>ополнить словами</w:t>
      </w:r>
      <w:proofErr w:type="gramStart"/>
      <w:r w:rsidR="008D0FA8">
        <w:rPr>
          <w:sz w:val="28"/>
          <w:szCs w:val="28"/>
        </w:rPr>
        <w:t>: «</w:t>
      </w:r>
      <w:proofErr w:type="gramEnd"/>
      <w:r w:rsidR="00B70007">
        <w:rPr>
          <w:spacing w:val="1"/>
          <w:sz w:val="28"/>
          <w:szCs w:val="28"/>
        </w:rPr>
        <w:t xml:space="preserve">, в том числе </w:t>
      </w:r>
      <w:r w:rsidR="00B70007" w:rsidRPr="00844A8B">
        <w:rPr>
          <w:spacing w:val="1"/>
          <w:sz w:val="28"/>
          <w:szCs w:val="28"/>
        </w:rPr>
        <w:t>диспансеризации для оценки репродуктивного здоровья женщин и мужчин</w:t>
      </w:r>
      <w:r w:rsidR="00B70007">
        <w:rPr>
          <w:spacing w:val="1"/>
          <w:sz w:val="28"/>
          <w:szCs w:val="28"/>
        </w:rPr>
        <w:t>»;</w:t>
      </w:r>
    </w:p>
    <w:p w:rsidR="003278FE" w:rsidRPr="00625335" w:rsidRDefault="004702B6" w:rsidP="00B70007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F06731" w:rsidRPr="00625335">
        <w:rPr>
          <w:sz w:val="28"/>
          <w:szCs w:val="28"/>
        </w:rPr>
        <w:t xml:space="preserve">) </w:t>
      </w:r>
      <w:r w:rsidR="006E5C85" w:rsidRPr="00625335">
        <w:rPr>
          <w:sz w:val="28"/>
          <w:szCs w:val="28"/>
        </w:rPr>
        <w:t xml:space="preserve"> п</w:t>
      </w:r>
      <w:r w:rsidR="003278FE" w:rsidRPr="00625335">
        <w:rPr>
          <w:sz w:val="28"/>
          <w:szCs w:val="28"/>
        </w:rPr>
        <w:t>у</w:t>
      </w:r>
      <w:r w:rsidR="006E5C85" w:rsidRPr="00625335">
        <w:rPr>
          <w:sz w:val="28"/>
          <w:szCs w:val="28"/>
        </w:rPr>
        <w:t>нкт</w:t>
      </w:r>
      <w:r w:rsidR="003278FE" w:rsidRPr="00625335">
        <w:rPr>
          <w:sz w:val="28"/>
          <w:szCs w:val="28"/>
        </w:rPr>
        <w:t xml:space="preserve"> 2</w:t>
      </w:r>
      <w:r w:rsidR="006E5C85" w:rsidRPr="00625335">
        <w:rPr>
          <w:sz w:val="28"/>
          <w:szCs w:val="28"/>
        </w:rPr>
        <w:t xml:space="preserve"> дополнить </w:t>
      </w:r>
      <w:r w:rsidR="003278FE" w:rsidRPr="00625335">
        <w:rPr>
          <w:sz w:val="28"/>
          <w:szCs w:val="28"/>
        </w:rPr>
        <w:t>словами</w:t>
      </w:r>
      <w:proofErr w:type="gramStart"/>
      <w:r w:rsidR="003278FE" w:rsidRPr="00625335">
        <w:rPr>
          <w:sz w:val="28"/>
          <w:szCs w:val="28"/>
        </w:rPr>
        <w:t>: «</w:t>
      </w:r>
      <w:proofErr w:type="gramEnd"/>
      <w:r w:rsidRPr="00105F01">
        <w:rPr>
          <w:spacing w:val="1"/>
          <w:sz w:val="28"/>
          <w:szCs w:val="28"/>
        </w:rPr>
        <w:t>, включая диспансерное наблюдение работающих граждан и (или) обучающихся в образовательных организациях</w:t>
      </w:r>
      <w:r w:rsidR="00D249B9">
        <w:rPr>
          <w:sz w:val="28"/>
          <w:szCs w:val="28"/>
        </w:rPr>
        <w:t>»;</w:t>
      </w:r>
    </w:p>
    <w:p w:rsidR="00006741" w:rsidRDefault="00006741" w:rsidP="00006741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12189A" w:rsidRDefault="00006741" w:rsidP="00006741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967B2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="0012189A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части 8.3 </w:t>
      </w:r>
      <w:r w:rsidRPr="00C51E5F">
        <w:rPr>
          <w:sz w:val="28"/>
          <w:szCs w:val="28"/>
        </w:rPr>
        <w:t xml:space="preserve">главы 3 раздела </w:t>
      </w:r>
      <w:r w:rsidRPr="00C51E5F">
        <w:rPr>
          <w:sz w:val="28"/>
          <w:szCs w:val="28"/>
          <w:lang w:val="en-US"/>
        </w:rPr>
        <w:t>II</w:t>
      </w:r>
      <w:r w:rsidR="0012189A">
        <w:rPr>
          <w:sz w:val="28"/>
          <w:szCs w:val="28"/>
        </w:rPr>
        <w:t>:</w:t>
      </w:r>
    </w:p>
    <w:p w:rsidR="00006741" w:rsidRDefault="00006741" w:rsidP="0012189A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 </w:t>
      </w:r>
      <w:r w:rsidR="0012189A">
        <w:rPr>
          <w:sz w:val="28"/>
          <w:szCs w:val="28"/>
        </w:rPr>
        <w:t xml:space="preserve">а) абзац 6 </w:t>
      </w:r>
      <w:r>
        <w:rPr>
          <w:sz w:val="28"/>
          <w:szCs w:val="28"/>
        </w:rPr>
        <w:t>дополнить словами</w:t>
      </w:r>
      <w:proofErr w:type="gramStart"/>
      <w:r>
        <w:rPr>
          <w:sz w:val="28"/>
          <w:szCs w:val="28"/>
        </w:rPr>
        <w:t>: «</w:t>
      </w:r>
      <w:proofErr w:type="gramEnd"/>
      <w:r>
        <w:rPr>
          <w:spacing w:val="1"/>
          <w:sz w:val="28"/>
          <w:szCs w:val="28"/>
        </w:rPr>
        <w:t xml:space="preserve">, в том числе </w:t>
      </w:r>
      <w:r w:rsidRPr="00844A8B">
        <w:rPr>
          <w:spacing w:val="1"/>
          <w:sz w:val="28"/>
          <w:szCs w:val="28"/>
        </w:rPr>
        <w:t>диспансеризации для оценки репродуктивного здоровья женщин и мужчин</w:t>
      </w:r>
      <w:r>
        <w:rPr>
          <w:spacing w:val="1"/>
          <w:sz w:val="28"/>
          <w:szCs w:val="28"/>
        </w:rPr>
        <w:t>»;</w:t>
      </w:r>
    </w:p>
    <w:p w:rsidR="0012189A" w:rsidRDefault="00F30129" w:rsidP="0012189A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б) </w:t>
      </w:r>
      <w:r w:rsidR="0012189A">
        <w:rPr>
          <w:spacing w:val="1"/>
          <w:sz w:val="28"/>
          <w:szCs w:val="28"/>
        </w:rPr>
        <w:t>абзац 7 дополнить словами</w:t>
      </w:r>
      <w:proofErr w:type="gramStart"/>
      <w:r w:rsidR="0012189A">
        <w:rPr>
          <w:spacing w:val="1"/>
          <w:sz w:val="28"/>
          <w:szCs w:val="28"/>
        </w:rPr>
        <w:t>: «</w:t>
      </w:r>
      <w:proofErr w:type="gramEnd"/>
      <w:r w:rsidRPr="00105F01">
        <w:rPr>
          <w:spacing w:val="1"/>
          <w:sz w:val="28"/>
          <w:szCs w:val="28"/>
        </w:rPr>
        <w:t>, включая диспансерное наблюдение работающих граждан и (или) обучающихся в образовательных организациях</w:t>
      </w:r>
      <w:r w:rsidR="00D249B9">
        <w:rPr>
          <w:spacing w:val="1"/>
          <w:sz w:val="28"/>
          <w:szCs w:val="28"/>
        </w:rPr>
        <w:t>»;</w:t>
      </w:r>
    </w:p>
    <w:p w:rsidR="00CB42C3" w:rsidRDefault="00CB42C3" w:rsidP="0012189A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3807ED" w:rsidRDefault="00484772" w:rsidP="0012189A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1.8. </w:t>
      </w:r>
      <w:r w:rsidR="003807ED">
        <w:rPr>
          <w:sz w:val="28"/>
          <w:szCs w:val="28"/>
        </w:rPr>
        <w:t xml:space="preserve">Главу 3 раздела </w:t>
      </w:r>
      <w:r w:rsidR="003807ED" w:rsidRPr="00C51E5F">
        <w:rPr>
          <w:sz w:val="28"/>
          <w:szCs w:val="28"/>
          <w:lang w:val="en-US"/>
        </w:rPr>
        <w:t>II</w:t>
      </w:r>
      <w:r w:rsidR="003807ED">
        <w:rPr>
          <w:sz w:val="28"/>
          <w:szCs w:val="28"/>
        </w:rPr>
        <w:t xml:space="preserve"> дополнить частью 8.4.2 следующего содержания:</w:t>
      </w:r>
    </w:p>
    <w:p w:rsidR="0067321A" w:rsidRDefault="0067321A" w:rsidP="0067321A">
      <w:pPr>
        <w:pStyle w:val="ConsPlusNormal"/>
        <w:ind w:firstLine="53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sz w:val="28"/>
          <w:szCs w:val="28"/>
        </w:rPr>
        <w:t>«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8.4.2. </w:t>
      </w:r>
      <w:proofErr w:type="gramStart"/>
      <w:r w:rsidRPr="00F77DC0">
        <w:rPr>
          <w:rFonts w:ascii="Times New Roman" w:hAnsi="Times New Roman" w:cs="Times New Roman"/>
          <w:spacing w:val="1"/>
          <w:sz w:val="28"/>
          <w:szCs w:val="28"/>
        </w:rPr>
        <w:t xml:space="preserve">В случае оказания медицинской помощи фельдшерскими здравпунктами и фельдшерско-акушерскими пунктами женщинам репродуктивного возраста, но при отсутствии в указанных пунктах акушеров полномочия по работе с такими женщинами осуществляются фельдшером или медицинской сестрой (в части проведения санитарно-гигиенического обучения женщин по вопросам грудного вскармливания, предупреждения заболеваний репродуктивной системы, абортов и инфекций, передаваемых половым путем). </w:t>
      </w:r>
      <w:proofErr w:type="gramEnd"/>
    </w:p>
    <w:p w:rsidR="0067321A" w:rsidRPr="00F77DC0" w:rsidRDefault="0067321A" w:rsidP="0067321A">
      <w:pPr>
        <w:pStyle w:val="ConsPlusNormal"/>
        <w:ind w:firstLine="53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F77DC0">
        <w:rPr>
          <w:rFonts w:ascii="Times New Roman" w:hAnsi="Times New Roman" w:cs="Times New Roman"/>
          <w:spacing w:val="1"/>
          <w:sz w:val="28"/>
          <w:szCs w:val="28"/>
        </w:rPr>
        <w:t xml:space="preserve">В </w:t>
      </w:r>
      <w:proofErr w:type="gramStart"/>
      <w:r w:rsidRPr="00F77DC0">
        <w:rPr>
          <w:rFonts w:ascii="Times New Roman" w:hAnsi="Times New Roman" w:cs="Times New Roman"/>
          <w:spacing w:val="1"/>
          <w:sz w:val="28"/>
          <w:szCs w:val="28"/>
        </w:rPr>
        <w:t>этом</w:t>
      </w:r>
      <w:proofErr w:type="gramEnd"/>
      <w:r w:rsidRPr="00F77DC0">
        <w:rPr>
          <w:rFonts w:ascii="Times New Roman" w:hAnsi="Times New Roman" w:cs="Times New Roman"/>
          <w:spacing w:val="1"/>
          <w:sz w:val="28"/>
          <w:szCs w:val="28"/>
        </w:rPr>
        <w:t xml:space="preserve"> случае 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коэффициент специфики </w:t>
      </w:r>
      <w:r w:rsidRPr="00123D5E">
        <w:rPr>
          <w:rFonts w:ascii="Times New Roman" w:hAnsi="Times New Roman" w:cs="Times New Roman"/>
          <w:spacing w:val="1"/>
          <w:sz w:val="28"/>
          <w:szCs w:val="28"/>
        </w:rPr>
        <w:t>фельдшерского пункта, установленный приложением 2.2 к настоящему Тарифному соглашению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, рассчитывается с </w:t>
      </w:r>
      <w:r w:rsidRPr="00F77DC0">
        <w:rPr>
          <w:rFonts w:ascii="Times New Roman" w:hAnsi="Times New Roman" w:cs="Times New Roman"/>
          <w:spacing w:val="1"/>
          <w:sz w:val="28"/>
          <w:szCs w:val="28"/>
        </w:rPr>
        <w:t>уч</w:t>
      </w:r>
      <w:r>
        <w:rPr>
          <w:rFonts w:ascii="Times New Roman" w:hAnsi="Times New Roman" w:cs="Times New Roman"/>
          <w:spacing w:val="1"/>
          <w:sz w:val="28"/>
          <w:szCs w:val="28"/>
        </w:rPr>
        <w:t>ё</w:t>
      </w:r>
      <w:r w:rsidRPr="00F77DC0">
        <w:rPr>
          <w:rFonts w:ascii="Times New Roman" w:hAnsi="Times New Roman" w:cs="Times New Roman"/>
          <w:spacing w:val="1"/>
          <w:sz w:val="28"/>
          <w:szCs w:val="28"/>
        </w:rPr>
        <w:t>том доли женщин репродуктивного возраста в численности прикрепленного населения.</w:t>
      </w:r>
      <w:r w:rsidR="00D249B9">
        <w:rPr>
          <w:rFonts w:ascii="Times New Roman" w:hAnsi="Times New Roman" w:cs="Times New Roman"/>
          <w:spacing w:val="1"/>
          <w:sz w:val="28"/>
          <w:szCs w:val="28"/>
        </w:rPr>
        <w:t>»;</w:t>
      </w:r>
    </w:p>
    <w:p w:rsidR="003807ED" w:rsidRDefault="003807ED" w:rsidP="0012189A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CB42C3" w:rsidRDefault="0067321A" w:rsidP="0012189A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1.9. </w:t>
      </w:r>
      <w:r w:rsidR="00CB42C3">
        <w:rPr>
          <w:sz w:val="28"/>
          <w:szCs w:val="28"/>
        </w:rPr>
        <w:t xml:space="preserve">В </w:t>
      </w:r>
      <w:proofErr w:type="gramStart"/>
      <w:r w:rsidR="00CB42C3">
        <w:rPr>
          <w:sz w:val="28"/>
          <w:szCs w:val="28"/>
        </w:rPr>
        <w:t>подпункте</w:t>
      </w:r>
      <w:proofErr w:type="gramEnd"/>
      <w:r w:rsidR="00CB42C3">
        <w:rPr>
          <w:sz w:val="28"/>
          <w:szCs w:val="28"/>
        </w:rPr>
        <w:t xml:space="preserve"> «е» пункта 1 части 7.1 главы 4 раздела </w:t>
      </w:r>
      <w:r w:rsidR="00484772" w:rsidRPr="00C51E5F">
        <w:rPr>
          <w:sz w:val="28"/>
          <w:szCs w:val="28"/>
          <w:lang w:val="en-US"/>
        </w:rPr>
        <w:t>II</w:t>
      </w:r>
      <w:r w:rsidR="00484772">
        <w:rPr>
          <w:sz w:val="28"/>
          <w:szCs w:val="28"/>
        </w:rPr>
        <w:t xml:space="preserve"> </w:t>
      </w:r>
      <w:r w:rsidR="00CB42C3">
        <w:rPr>
          <w:sz w:val="28"/>
          <w:szCs w:val="28"/>
        </w:rPr>
        <w:t>слова: «летальн</w:t>
      </w:r>
      <w:r w:rsidR="00D6187F">
        <w:rPr>
          <w:sz w:val="28"/>
          <w:szCs w:val="28"/>
        </w:rPr>
        <w:t>ый</w:t>
      </w:r>
      <w:r w:rsidR="00CB42C3">
        <w:rPr>
          <w:sz w:val="28"/>
          <w:szCs w:val="28"/>
        </w:rPr>
        <w:t xml:space="preserve"> исход» заменить словами: «смерт</w:t>
      </w:r>
      <w:r w:rsidR="00D6187F">
        <w:rPr>
          <w:sz w:val="28"/>
          <w:szCs w:val="28"/>
        </w:rPr>
        <w:t>ь</w:t>
      </w:r>
      <w:r w:rsidR="00CB42C3">
        <w:rPr>
          <w:sz w:val="28"/>
          <w:szCs w:val="28"/>
        </w:rPr>
        <w:t xml:space="preserve"> пациента»</w:t>
      </w:r>
      <w:r w:rsidR="00D249B9">
        <w:rPr>
          <w:sz w:val="28"/>
          <w:szCs w:val="28"/>
        </w:rPr>
        <w:t>;</w:t>
      </w:r>
    </w:p>
    <w:p w:rsidR="00484772" w:rsidRDefault="00484772" w:rsidP="0012189A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A23325" w:rsidRDefault="00B5580A" w:rsidP="0012189A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 xml:space="preserve">1.20. </w:t>
      </w:r>
      <w:r w:rsidR="00A23325">
        <w:rPr>
          <w:spacing w:val="1"/>
          <w:sz w:val="28"/>
          <w:szCs w:val="28"/>
        </w:rPr>
        <w:t xml:space="preserve">В </w:t>
      </w:r>
      <w:proofErr w:type="gramStart"/>
      <w:r w:rsidR="00A23325">
        <w:rPr>
          <w:spacing w:val="1"/>
          <w:sz w:val="28"/>
          <w:szCs w:val="28"/>
        </w:rPr>
        <w:t>абзаце</w:t>
      </w:r>
      <w:proofErr w:type="gramEnd"/>
      <w:r w:rsidR="00A23325">
        <w:rPr>
          <w:spacing w:val="1"/>
          <w:sz w:val="28"/>
          <w:szCs w:val="28"/>
        </w:rPr>
        <w:t xml:space="preserve"> 1 </w:t>
      </w:r>
      <w:r w:rsidR="00B00E29">
        <w:rPr>
          <w:spacing w:val="1"/>
          <w:sz w:val="28"/>
          <w:szCs w:val="28"/>
        </w:rPr>
        <w:t>части</w:t>
      </w:r>
      <w:r w:rsidR="00A23325">
        <w:rPr>
          <w:spacing w:val="1"/>
          <w:sz w:val="28"/>
          <w:szCs w:val="28"/>
        </w:rPr>
        <w:t xml:space="preserve"> 2 </w:t>
      </w:r>
      <w:r w:rsidR="00126655">
        <w:rPr>
          <w:spacing w:val="1"/>
          <w:sz w:val="28"/>
          <w:szCs w:val="28"/>
        </w:rPr>
        <w:t xml:space="preserve">главы 1 </w:t>
      </w:r>
      <w:r w:rsidR="00A23325">
        <w:rPr>
          <w:sz w:val="28"/>
          <w:szCs w:val="28"/>
        </w:rPr>
        <w:t xml:space="preserve">раздела </w:t>
      </w:r>
      <w:r w:rsidR="00A23325" w:rsidRPr="00C51E5F"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слова: «до ста тысяч рублей» заменить словами: «до четырёхсот тысяч рублей»</w:t>
      </w:r>
      <w:r w:rsidR="00D249B9">
        <w:rPr>
          <w:sz w:val="28"/>
          <w:szCs w:val="28"/>
        </w:rPr>
        <w:t>;</w:t>
      </w:r>
    </w:p>
    <w:p w:rsidR="00B00E29" w:rsidRDefault="00B00E29" w:rsidP="0012189A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8737FD" w:rsidRDefault="008737FD" w:rsidP="0012189A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1.21. Часть 2 главы </w:t>
      </w:r>
      <w:r w:rsidR="00126655">
        <w:rPr>
          <w:spacing w:val="1"/>
          <w:sz w:val="28"/>
          <w:szCs w:val="28"/>
        </w:rPr>
        <w:t>1</w:t>
      </w:r>
      <w:r>
        <w:rPr>
          <w:spacing w:val="1"/>
          <w:sz w:val="28"/>
          <w:szCs w:val="28"/>
        </w:rPr>
        <w:t xml:space="preserve"> раздела </w:t>
      </w:r>
      <w:r w:rsidRPr="00C51E5F">
        <w:rPr>
          <w:sz w:val="28"/>
          <w:szCs w:val="28"/>
          <w:lang w:val="en-US"/>
        </w:rPr>
        <w:t>III</w:t>
      </w:r>
      <w:r w:rsidRPr="008737FD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после 3 абзаца</w:t>
      </w:r>
      <w:r w:rsidRPr="008737FD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дополнить абзацем 4 следующего содержания: </w:t>
      </w:r>
    </w:p>
    <w:p w:rsidR="008737FD" w:rsidRDefault="008737FD" w:rsidP="0012189A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«</w:t>
      </w:r>
      <w:r w:rsidRPr="00D4498F">
        <w:rPr>
          <w:sz w:val="28"/>
          <w:szCs w:val="28"/>
        </w:rPr>
        <w:t xml:space="preserve">Структура тарифа на оплату специализированной медицинской помощи </w:t>
      </w:r>
      <w:r>
        <w:rPr>
          <w:sz w:val="28"/>
          <w:szCs w:val="28"/>
        </w:rPr>
        <w:t xml:space="preserve">(в том числе высокотехнологичной медицинской помощи) </w:t>
      </w:r>
      <w:r w:rsidRPr="00D4498F">
        <w:rPr>
          <w:sz w:val="28"/>
          <w:szCs w:val="28"/>
        </w:rPr>
        <w:t xml:space="preserve">в стационарных условиях включает в себя </w:t>
      </w:r>
      <w:r w:rsidRPr="008737FD">
        <w:rPr>
          <w:spacing w:val="1"/>
          <w:sz w:val="28"/>
          <w:szCs w:val="28"/>
        </w:rPr>
        <w:t>проведени</w:t>
      </w:r>
      <w:r>
        <w:rPr>
          <w:spacing w:val="1"/>
          <w:sz w:val="28"/>
          <w:szCs w:val="28"/>
        </w:rPr>
        <w:t>е</w:t>
      </w:r>
      <w:r w:rsidRPr="008737FD">
        <w:rPr>
          <w:spacing w:val="1"/>
          <w:sz w:val="28"/>
          <w:szCs w:val="28"/>
        </w:rPr>
        <w:t xml:space="preserve"> </w:t>
      </w:r>
      <w:proofErr w:type="spellStart"/>
      <w:r w:rsidRPr="008737FD">
        <w:rPr>
          <w:spacing w:val="1"/>
          <w:sz w:val="28"/>
          <w:szCs w:val="28"/>
        </w:rPr>
        <w:t>патолого-анатомических</w:t>
      </w:r>
      <w:proofErr w:type="spellEnd"/>
      <w:r w:rsidRPr="008737FD">
        <w:rPr>
          <w:spacing w:val="1"/>
          <w:sz w:val="28"/>
          <w:szCs w:val="28"/>
        </w:rPr>
        <w:t xml:space="preserve"> вскрытий (посмертное </w:t>
      </w:r>
      <w:proofErr w:type="spellStart"/>
      <w:r w:rsidRPr="008737FD">
        <w:rPr>
          <w:spacing w:val="1"/>
          <w:sz w:val="28"/>
          <w:szCs w:val="28"/>
        </w:rPr>
        <w:t>патолого-анатомическое</w:t>
      </w:r>
      <w:proofErr w:type="spellEnd"/>
      <w:r w:rsidRPr="008737FD">
        <w:rPr>
          <w:spacing w:val="1"/>
          <w:sz w:val="28"/>
          <w:szCs w:val="28"/>
        </w:rPr>
        <w:t xml:space="preserve"> исследование внутренних органов и тканей умершего человека, новорожденных, а также </w:t>
      </w:r>
      <w:r w:rsidRPr="008737FD">
        <w:rPr>
          <w:spacing w:val="1"/>
          <w:sz w:val="28"/>
          <w:szCs w:val="28"/>
        </w:rPr>
        <w:lastRenderedPageBreak/>
        <w:t xml:space="preserve">мертворожденных и плодов) в </w:t>
      </w:r>
      <w:proofErr w:type="spellStart"/>
      <w:r w:rsidRPr="008737FD">
        <w:rPr>
          <w:spacing w:val="1"/>
          <w:sz w:val="28"/>
          <w:szCs w:val="28"/>
        </w:rPr>
        <w:t>патолого-анатомических</w:t>
      </w:r>
      <w:proofErr w:type="spellEnd"/>
      <w:r w:rsidRPr="008737FD">
        <w:rPr>
          <w:spacing w:val="1"/>
          <w:sz w:val="28"/>
          <w:szCs w:val="28"/>
        </w:rPr>
        <w:t xml:space="preserve"> отделениях медицинских организаций, имеющих лицензии на осуществление медицинской деятельности, предусматривающие выполнение работ (услуг) по патологической анатомии, в случае смерти застрахованного лица</w:t>
      </w:r>
      <w:proofErr w:type="gramEnd"/>
      <w:r w:rsidRPr="008737FD">
        <w:rPr>
          <w:spacing w:val="1"/>
          <w:sz w:val="28"/>
          <w:szCs w:val="28"/>
        </w:rPr>
        <w:t xml:space="preserve"> при получении медицинской помощи в стационарных условиях (результат госпитализации) по поводу заболеваний и (или) состояний, включенных в базовую программу обязательного медицинского страхования, в указанных медицинских организациях</w:t>
      </w:r>
      <w:proofErr w:type="gramStart"/>
      <w:r w:rsidR="00FD220F">
        <w:rPr>
          <w:spacing w:val="1"/>
          <w:sz w:val="28"/>
          <w:szCs w:val="28"/>
        </w:rPr>
        <w:t>.»;</w:t>
      </w:r>
      <w:proofErr w:type="gramEnd"/>
    </w:p>
    <w:p w:rsidR="00FD220F" w:rsidRDefault="00FD220F" w:rsidP="0012189A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8737FD" w:rsidRDefault="00806884" w:rsidP="0012189A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 xml:space="preserve">1.22. </w:t>
      </w:r>
      <w:r w:rsidR="009D2CBA">
        <w:rPr>
          <w:spacing w:val="1"/>
          <w:sz w:val="28"/>
          <w:szCs w:val="28"/>
        </w:rPr>
        <w:t xml:space="preserve">Часть 2 главы </w:t>
      </w:r>
      <w:r w:rsidR="007F2543">
        <w:rPr>
          <w:spacing w:val="1"/>
          <w:sz w:val="28"/>
          <w:szCs w:val="28"/>
        </w:rPr>
        <w:t>1</w:t>
      </w:r>
      <w:r w:rsidR="009D2CBA">
        <w:rPr>
          <w:spacing w:val="1"/>
          <w:sz w:val="28"/>
          <w:szCs w:val="28"/>
        </w:rPr>
        <w:t xml:space="preserve"> раздела </w:t>
      </w:r>
      <w:r w:rsidR="009D2CBA" w:rsidRPr="00C51E5F">
        <w:rPr>
          <w:sz w:val="28"/>
          <w:szCs w:val="28"/>
          <w:lang w:val="en-US"/>
        </w:rPr>
        <w:t>III</w:t>
      </w:r>
      <w:r w:rsidR="009D2CBA">
        <w:rPr>
          <w:sz w:val="28"/>
          <w:szCs w:val="28"/>
        </w:rPr>
        <w:t xml:space="preserve"> дополнить сноской «19» следующего содержания:</w:t>
      </w:r>
    </w:p>
    <w:p w:rsidR="00806884" w:rsidRPr="00806884" w:rsidRDefault="009D2CBA" w:rsidP="00806884">
      <w:pPr>
        <w:pStyle w:val="af6"/>
        <w:jc w:val="both"/>
        <w:rPr>
          <w:sz w:val="28"/>
          <w:szCs w:val="28"/>
        </w:rPr>
      </w:pPr>
      <w:r w:rsidRPr="00806884">
        <w:rPr>
          <w:sz w:val="28"/>
          <w:szCs w:val="28"/>
        </w:rPr>
        <w:t>«</w:t>
      </w:r>
      <w:r w:rsidR="00806884" w:rsidRPr="00806884">
        <w:rPr>
          <w:sz w:val="28"/>
          <w:szCs w:val="28"/>
          <w:vertAlign w:val="superscript"/>
        </w:rPr>
        <w:t>19</w:t>
      </w:r>
      <w:r w:rsidR="00806884" w:rsidRPr="00806884">
        <w:rPr>
          <w:sz w:val="28"/>
          <w:szCs w:val="28"/>
        </w:rPr>
        <w:t>Основание: Территориальная программа государственных гарантий бесплатного оказания гражданам медицинской помощи на территории Мурманской области</w:t>
      </w:r>
      <w:r w:rsidR="00806884">
        <w:rPr>
          <w:sz w:val="28"/>
          <w:szCs w:val="28"/>
        </w:rPr>
        <w:t>»;</w:t>
      </w:r>
    </w:p>
    <w:p w:rsidR="00BE3C54" w:rsidRDefault="00BE3C54" w:rsidP="0012189A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96393E" w:rsidRDefault="0078202C" w:rsidP="0012189A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1.23. </w:t>
      </w:r>
      <w:r w:rsidR="0096393E">
        <w:rPr>
          <w:spacing w:val="1"/>
          <w:sz w:val="28"/>
          <w:szCs w:val="28"/>
        </w:rPr>
        <w:t>Номера сносок 19-</w:t>
      </w:r>
      <w:r w:rsidR="007A7245">
        <w:rPr>
          <w:spacing w:val="1"/>
          <w:sz w:val="28"/>
          <w:szCs w:val="28"/>
        </w:rPr>
        <w:t>23 считать соответственно 20-24;</w:t>
      </w:r>
    </w:p>
    <w:p w:rsidR="007A7245" w:rsidRDefault="007A7245" w:rsidP="0012189A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BE3C54" w:rsidRDefault="007A7245" w:rsidP="0012189A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 xml:space="preserve">1.24. </w:t>
      </w:r>
      <w:r w:rsidR="00BE3C54">
        <w:rPr>
          <w:spacing w:val="1"/>
          <w:sz w:val="28"/>
          <w:szCs w:val="28"/>
        </w:rPr>
        <w:t xml:space="preserve">В </w:t>
      </w:r>
      <w:proofErr w:type="gramStart"/>
      <w:r w:rsidR="00BE3C54">
        <w:rPr>
          <w:spacing w:val="1"/>
          <w:sz w:val="28"/>
          <w:szCs w:val="28"/>
        </w:rPr>
        <w:t>абзаце</w:t>
      </w:r>
      <w:proofErr w:type="gramEnd"/>
      <w:r w:rsidR="00BE3C54">
        <w:rPr>
          <w:spacing w:val="1"/>
          <w:sz w:val="28"/>
          <w:szCs w:val="28"/>
        </w:rPr>
        <w:t xml:space="preserve"> 8 части 4</w:t>
      </w:r>
      <w:r w:rsidR="00BE3C54" w:rsidRPr="00BE3C54">
        <w:rPr>
          <w:spacing w:val="1"/>
          <w:sz w:val="28"/>
          <w:szCs w:val="28"/>
        </w:rPr>
        <w:t xml:space="preserve"> </w:t>
      </w:r>
      <w:r w:rsidR="00BE3C54">
        <w:rPr>
          <w:spacing w:val="1"/>
          <w:sz w:val="28"/>
          <w:szCs w:val="28"/>
        </w:rPr>
        <w:t xml:space="preserve">главы 1 раздела </w:t>
      </w:r>
      <w:r w:rsidR="00BE3C54" w:rsidRPr="00C51E5F">
        <w:rPr>
          <w:sz w:val="28"/>
          <w:szCs w:val="28"/>
          <w:lang w:val="en-US"/>
        </w:rPr>
        <w:t>III</w:t>
      </w:r>
      <w:r w:rsidR="00BE3C54">
        <w:rPr>
          <w:sz w:val="28"/>
          <w:szCs w:val="28"/>
        </w:rPr>
        <w:t xml:space="preserve"> слова: «</w:t>
      </w:r>
      <w:r w:rsidR="00BE3C54" w:rsidRPr="00DB01BC">
        <w:rPr>
          <w:sz w:val="28"/>
          <w:szCs w:val="28"/>
        </w:rPr>
        <w:t xml:space="preserve">свыше </w:t>
      </w:r>
      <w:r w:rsidR="00BE3C54">
        <w:rPr>
          <w:sz w:val="28"/>
          <w:szCs w:val="28"/>
        </w:rPr>
        <w:t xml:space="preserve">ста </w:t>
      </w:r>
      <w:r w:rsidR="00BE3C54" w:rsidRPr="00DB01BC">
        <w:rPr>
          <w:sz w:val="28"/>
          <w:szCs w:val="28"/>
        </w:rPr>
        <w:t>тысяч рублей</w:t>
      </w:r>
      <w:r w:rsidR="00BE3C54">
        <w:rPr>
          <w:sz w:val="28"/>
          <w:szCs w:val="28"/>
        </w:rPr>
        <w:t>» заменить словами: «</w:t>
      </w:r>
      <w:r w:rsidR="00BE3C54" w:rsidRPr="00DB01BC">
        <w:rPr>
          <w:sz w:val="28"/>
          <w:szCs w:val="28"/>
        </w:rPr>
        <w:t xml:space="preserve">свыше </w:t>
      </w:r>
      <w:r w:rsidR="00BE3C54">
        <w:rPr>
          <w:sz w:val="28"/>
          <w:szCs w:val="28"/>
        </w:rPr>
        <w:t xml:space="preserve">четырёхсот </w:t>
      </w:r>
      <w:r w:rsidR="00BE3C54" w:rsidRPr="00DB01BC">
        <w:rPr>
          <w:sz w:val="28"/>
          <w:szCs w:val="28"/>
        </w:rPr>
        <w:t>тысяч рублей</w:t>
      </w:r>
      <w:r w:rsidR="0078202C">
        <w:rPr>
          <w:sz w:val="28"/>
          <w:szCs w:val="28"/>
        </w:rPr>
        <w:t>»;</w:t>
      </w:r>
    </w:p>
    <w:p w:rsidR="0078202C" w:rsidRPr="00BE3C54" w:rsidRDefault="0078202C" w:rsidP="0012189A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EE36C5" w:rsidRDefault="007A7245" w:rsidP="00EE36C5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1.25</w:t>
      </w:r>
      <w:r w:rsidR="00B91DFF">
        <w:rPr>
          <w:spacing w:val="1"/>
          <w:sz w:val="28"/>
          <w:szCs w:val="28"/>
        </w:rPr>
        <w:t xml:space="preserve">. </w:t>
      </w:r>
      <w:r w:rsidR="00EE36C5">
        <w:rPr>
          <w:sz w:val="28"/>
          <w:szCs w:val="28"/>
        </w:rPr>
        <w:t xml:space="preserve">Сноску «21» изложить в редакции: </w:t>
      </w:r>
    </w:p>
    <w:p w:rsidR="00167D00" w:rsidRDefault="00EE36C5" w:rsidP="00EE36C5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>«</w:t>
      </w:r>
      <w:r w:rsidRPr="00723C7C">
        <w:rPr>
          <w:sz w:val="28"/>
          <w:szCs w:val="28"/>
          <w:vertAlign w:val="superscript"/>
        </w:rPr>
        <w:t>21</w:t>
      </w:r>
      <w:r w:rsidRPr="00E81516">
        <w:rPr>
          <w:sz w:val="28"/>
          <w:szCs w:val="28"/>
        </w:rPr>
        <w:t xml:space="preserve">Письмо Минздрава России от </w:t>
      </w:r>
      <w:r>
        <w:rPr>
          <w:sz w:val="28"/>
          <w:szCs w:val="28"/>
        </w:rPr>
        <w:t>30.01.2023</w:t>
      </w:r>
      <w:r w:rsidRPr="00E81516">
        <w:rPr>
          <w:sz w:val="28"/>
          <w:szCs w:val="28"/>
        </w:rPr>
        <w:t xml:space="preserve"> № </w:t>
      </w:r>
      <w:r w:rsidRPr="00CC2068">
        <w:rPr>
          <w:sz w:val="28"/>
          <w:szCs w:val="28"/>
        </w:rPr>
        <w:t>31-2</w:t>
      </w:r>
      <w:proofErr w:type="gramStart"/>
      <w:r w:rsidRPr="00CC2068">
        <w:rPr>
          <w:sz w:val="28"/>
          <w:szCs w:val="28"/>
        </w:rPr>
        <w:t>/И</w:t>
      </w:r>
      <w:proofErr w:type="gramEnd"/>
      <w:r w:rsidRPr="00CC2068">
        <w:rPr>
          <w:sz w:val="28"/>
          <w:szCs w:val="28"/>
        </w:rPr>
        <w:t>/2-1287</w:t>
      </w:r>
      <w:r>
        <w:rPr>
          <w:sz w:val="24"/>
          <w:szCs w:val="24"/>
        </w:rPr>
        <w:t xml:space="preserve"> </w:t>
      </w:r>
      <w:r w:rsidRPr="00E81516">
        <w:rPr>
          <w:sz w:val="28"/>
          <w:szCs w:val="28"/>
        </w:rPr>
        <w:t xml:space="preserve">«О формировании и экономическом обосновании территориальных программ государственных гарантий бесплатного оказания гражданам медицинской помощи на </w:t>
      </w:r>
      <w:r>
        <w:rPr>
          <w:sz w:val="28"/>
          <w:szCs w:val="28"/>
        </w:rPr>
        <w:t>2023-2025</w:t>
      </w:r>
      <w:r w:rsidRPr="00E81516">
        <w:rPr>
          <w:sz w:val="28"/>
          <w:szCs w:val="28"/>
        </w:rPr>
        <w:t xml:space="preserve"> годы»</w:t>
      </w:r>
      <w:r>
        <w:rPr>
          <w:sz w:val="28"/>
          <w:szCs w:val="28"/>
        </w:rPr>
        <w:t>»;</w:t>
      </w:r>
    </w:p>
    <w:p w:rsidR="009423D3" w:rsidRDefault="009423D3" w:rsidP="0012189A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EE36C5" w:rsidRDefault="00723C7C" w:rsidP="00EE36C5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1.26</w:t>
      </w:r>
      <w:r w:rsidR="00EE36C5">
        <w:rPr>
          <w:sz w:val="28"/>
          <w:szCs w:val="28"/>
        </w:rPr>
        <w:t>.</w:t>
      </w:r>
      <w:r w:rsidR="00EE36C5" w:rsidRPr="00EE36C5">
        <w:rPr>
          <w:spacing w:val="1"/>
          <w:sz w:val="28"/>
          <w:szCs w:val="28"/>
        </w:rPr>
        <w:t xml:space="preserve"> </w:t>
      </w:r>
      <w:r w:rsidR="00EE36C5">
        <w:rPr>
          <w:spacing w:val="1"/>
          <w:sz w:val="28"/>
          <w:szCs w:val="28"/>
        </w:rPr>
        <w:t xml:space="preserve">Часть 6 главы 2 раздела </w:t>
      </w:r>
      <w:r w:rsidR="00EE36C5" w:rsidRPr="00C51E5F">
        <w:rPr>
          <w:sz w:val="28"/>
          <w:szCs w:val="28"/>
          <w:lang w:val="en-US"/>
        </w:rPr>
        <w:t>III</w:t>
      </w:r>
      <w:r w:rsidR="00EE36C5">
        <w:rPr>
          <w:sz w:val="28"/>
          <w:szCs w:val="28"/>
        </w:rPr>
        <w:t xml:space="preserve"> после абзаца 5 дополнить абзацем 6 </w:t>
      </w:r>
      <w:proofErr w:type="spellStart"/>
      <w:r w:rsidR="00EE36C5">
        <w:rPr>
          <w:sz w:val="28"/>
          <w:szCs w:val="28"/>
        </w:rPr>
        <w:t>следущего</w:t>
      </w:r>
      <w:proofErr w:type="spellEnd"/>
      <w:r w:rsidR="00EE36C5">
        <w:rPr>
          <w:sz w:val="28"/>
          <w:szCs w:val="28"/>
        </w:rPr>
        <w:t xml:space="preserve"> содержания:</w:t>
      </w:r>
    </w:p>
    <w:p w:rsidR="00EE36C5" w:rsidRDefault="00EE36C5" w:rsidP="00EE36C5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«- </w:t>
      </w:r>
      <w:r w:rsidRPr="00A33B3A">
        <w:rPr>
          <w:spacing w:val="1"/>
          <w:sz w:val="28"/>
          <w:szCs w:val="28"/>
        </w:rPr>
        <w:t>проведени</w:t>
      </w:r>
      <w:r>
        <w:rPr>
          <w:spacing w:val="1"/>
          <w:sz w:val="28"/>
          <w:szCs w:val="28"/>
        </w:rPr>
        <w:t>е</w:t>
      </w:r>
      <w:r w:rsidRPr="00A33B3A">
        <w:rPr>
          <w:spacing w:val="1"/>
          <w:sz w:val="28"/>
          <w:szCs w:val="28"/>
        </w:rPr>
        <w:t xml:space="preserve"> консультирования медицинским психологом по направлению лечащего врача по вопросам, связанным с имеющимся заболеванием и (или) состоянием, включенным в базовую программу обязательного медицинского страхования: пациентов из числа ветеранов боевых действий; лиц, состоящих на диспансерном наблюдении; женщин в период беременности, родов и послеродовой период</w:t>
      </w:r>
      <w:proofErr w:type="gramStart"/>
      <w:r>
        <w:rPr>
          <w:spacing w:val="1"/>
          <w:sz w:val="28"/>
          <w:szCs w:val="28"/>
        </w:rPr>
        <w:t>.»;</w:t>
      </w:r>
      <w:proofErr w:type="gramEnd"/>
    </w:p>
    <w:p w:rsidR="00723C7C" w:rsidRDefault="00723C7C" w:rsidP="0012189A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D671CB" w:rsidRDefault="009423D3" w:rsidP="0012189A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1.2</w:t>
      </w:r>
      <w:r w:rsidR="00E36D72">
        <w:rPr>
          <w:spacing w:val="1"/>
          <w:sz w:val="28"/>
          <w:szCs w:val="28"/>
        </w:rPr>
        <w:t>7</w:t>
      </w:r>
      <w:r>
        <w:rPr>
          <w:spacing w:val="1"/>
          <w:sz w:val="28"/>
          <w:szCs w:val="28"/>
        </w:rPr>
        <w:t xml:space="preserve">. Абзац </w:t>
      </w:r>
      <w:r w:rsidR="00D671CB">
        <w:rPr>
          <w:spacing w:val="1"/>
          <w:sz w:val="28"/>
          <w:szCs w:val="28"/>
        </w:rPr>
        <w:t>9</w:t>
      </w:r>
      <w:r>
        <w:rPr>
          <w:spacing w:val="1"/>
          <w:sz w:val="28"/>
          <w:szCs w:val="28"/>
        </w:rPr>
        <w:t xml:space="preserve"> части 6 главы 2 раздела </w:t>
      </w:r>
      <w:r w:rsidRPr="00C51E5F"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после слов: «у</w:t>
      </w:r>
      <w:r w:rsidRPr="00205904">
        <w:rPr>
          <w:spacing w:val="1"/>
          <w:sz w:val="28"/>
          <w:szCs w:val="28"/>
        </w:rPr>
        <w:t>глублённой диспансеризации взрослого населения</w:t>
      </w:r>
      <w:r>
        <w:rPr>
          <w:spacing w:val="1"/>
          <w:sz w:val="28"/>
          <w:szCs w:val="28"/>
        </w:rPr>
        <w:t>» дополнить словами</w:t>
      </w:r>
      <w:proofErr w:type="gramStart"/>
      <w:r>
        <w:rPr>
          <w:spacing w:val="1"/>
          <w:sz w:val="28"/>
          <w:szCs w:val="28"/>
        </w:rPr>
        <w:t>: «</w:t>
      </w:r>
      <w:proofErr w:type="gramEnd"/>
      <w:r>
        <w:rPr>
          <w:spacing w:val="1"/>
          <w:sz w:val="28"/>
          <w:szCs w:val="28"/>
        </w:rPr>
        <w:t xml:space="preserve">, а также диспансеризации </w:t>
      </w:r>
      <w:r w:rsidRPr="00844A8B">
        <w:rPr>
          <w:spacing w:val="1"/>
          <w:sz w:val="28"/>
          <w:szCs w:val="28"/>
        </w:rPr>
        <w:t>для оценки репродуктивного здоровья женщин и мужчин</w:t>
      </w:r>
      <w:r w:rsidR="00DD33C3">
        <w:rPr>
          <w:spacing w:val="1"/>
          <w:sz w:val="28"/>
          <w:szCs w:val="28"/>
        </w:rPr>
        <w:t xml:space="preserve">»; </w:t>
      </w:r>
    </w:p>
    <w:p w:rsidR="00D671CB" w:rsidRDefault="00D671CB" w:rsidP="0012189A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0159BF" w:rsidRDefault="0078202C" w:rsidP="000159BF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1.2</w:t>
      </w:r>
      <w:r w:rsidR="00E36D72">
        <w:rPr>
          <w:spacing w:val="1"/>
          <w:sz w:val="28"/>
          <w:szCs w:val="28"/>
        </w:rPr>
        <w:t>8</w:t>
      </w:r>
      <w:r w:rsidR="00D671CB">
        <w:rPr>
          <w:spacing w:val="1"/>
          <w:sz w:val="28"/>
          <w:szCs w:val="28"/>
        </w:rPr>
        <w:t xml:space="preserve">. Абзац 10 части 6 главы 2 раздела </w:t>
      </w:r>
      <w:r w:rsidR="00D671CB" w:rsidRPr="00C51E5F">
        <w:rPr>
          <w:sz w:val="28"/>
          <w:szCs w:val="28"/>
          <w:lang w:val="en-US"/>
        </w:rPr>
        <w:t>III</w:t>
      </w:r>
      <w:r w:rsidR="00D671CB">
        <w:rPr>
          <w:sz w:val="28"/>
          <w:szCs w:val="28"/>
        </w:rPr>
        <w:t xml:space="preserve"> после слов: «</w:t>
      </w:r>
      <w:r w:rsidR="00D671CB">
        <w:rPr>
          <w:sz w:val="28"/>
        </w:rPr>
        <w:t>из числа взрослого населения</w:t>
      </w:r>
      <w:r w:rsidR="00D671CB">
        <w:rPr>
          <w:spacing w:val="1"/>
          <w:sz w:val="28"/>
          <w:szCs w:val="28"/>
        </w:rPr>
        <w:t xml:space="preserve">» </w:t>
      </w:r>
      <w:r w:rsidR="000159BF">
        <w:rPr>
          <w:spacing w:val="1"/>
          <w:sz w:val="28"/>
          <w:szCs w:val="28"/>
        </w:rPr>
        <w:t>дополнить словами</w:t>
      </w:r>
      <w:proofErr w:type="gramStart"/>
      <w:r w:rsidR="000159BF">
        <w:rPr>
          <w:spacing w:val="1"/>
          <w:sz w:val="28"/>
          <w:szCs w:val="28"/>
        </w:rPr>
        <w:t>: «</w:t>
      </w:r>
      <w:proofErr w:type="gramEnd"/>
      <w:r w:rsidR="000159BF" w:rsidRPr="00105F01">
        <w:rPr>
          <w:spacing w:val="1"/>
          <w:sz w:val="28"/>
          <w:szCs w:val="28"/>
        </w:rPr>
        <w:t>, включая диспансерное наблюдение работающих граждан и (или) обучающихся в образовательных организациях</w:t>
      </w:r>
      <w:r w:rsidR="00FC7A02">
        <w:rPr>
          <w:spacing w:val="1"/>
          <w:sz w:val="28"/>
          <w:szCs w:val="28"/>
        </w:rPr>
        <w:t>».</w:t>
      </w:r>
    </w:p>
    <w:p w:rsidR="00806884" w:rsidRPr="009D2CBA" w:rsidRDefault="00806884" w:rsidP="0012189A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1F659E" w:rsidRDefault="00D249B9" w:rsidP="00BE3C54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F659E" w:rsidRPr="00D249B9">
        <w:rPr>
          <w:sz w:val="28"/>
          <w:szCs w:val="28"/>
        </w:rPr>
        <w:t>Внести в приложения к Тарифному соглашению</w:t>
      </w:r>
      <w:r w:rsidR="002B69A7" w:rsidRPr="00D249B9">
        <w:rPr>
          <w:sz w:val="28"/>
          <w:szCs w:val="28"/>
        </w:rPr>
        <w:t xml:space="preserve"> следующие </w:t>
      </w:r>
      <w:r w:rsidR="002B69A7" w:rsidRPr="00D249B9">
        <w:rPr>
          <w:sz w:val="28"/>
          <w:szCs w:val="28"/>
        </w:rPr>
        <w:lastRenderedPageBreak/>
        <w:t>изменения</w:t>
      </w:r>
      <w:r w:rsidR="001F659E" w:rsidRPr="00D249B9">
        <w:rPr>
          <w:sz w:val="28"/>
          <w:szCs w:val="28"/>
        </w:rPr>
        <w:t>:</w:t>
      </w:r>
    </w:p>
    <w:p w:rsidR="00D249B9" w:rsidRPr="00D249B9" w:rsidRDefault="00D249B9" w:rsidP="00D249B9">
      <w:pPr>
        <w:widowControl w:val="0"/>
        <w:tabs>
          <w:tab w:val="left" w:pos="1276"/>
        </w:tabs>
        <w:ind w:left="567"/>
        <w:jc w:val="both"/>
        <w:rPr>
          <w:sz w:val="28"/>
          <w:szCs w:val="28"/>
        </w:rPr>
      </w:pPr>
    </w:p>
    <w:p w:rsidR="0083068D" w:rsidRDefault="0083068D" w:rsidP="0083068D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Pr="0083068D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2.</w:t>
      </w:r>
      <w:r w:rsidRPr="0083068D">
        <w:rPr>
          <w:sz w:val="28"/>
          <w:szCs w:val="28"/>
        </w:rPr>
        <w:t>3 изложить в редакции согласно приложению 1 к настоящему Соглашению;</w:t>
      </w:r>
    </w:p>
    <w:p w:rsidR="0083068D" w:rsidRDefault="0083068D" w:rsidP="0083068D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</w:p>
    <w:p w:rsidR="003D359E" w:rsidRPr="003D359E" w:rsidRDefault="0083068D" w:rsidP="0083068D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3D359E">
        <w:rPr>
          <w:sz w:val="28"/>
          <w:szCs w:val="28"/>
        </w:rPr>
        <w:t xml:space="preserve">В раздел </w:t>
      </w:r>
      <w:r w:rsidR="003D359E" w:rsidRPr="00C51E5F">
        <w:rPr>
          <w:sz w:val="28"/>
          <w:szCs w:val="28"/>
          <w:lang w:val="en-US"/>
        </w:rPr>
        <w:t>I</w:t>
      </w:r>
      <w:r w:rsidR="003D359E">
        <w:rPr>
          <w:sz w:val="28"/>
          <w:szCs w:val="28"/>
        </w:rPr>
        <w:t xml:space="preserve"> приложения 2.5 внести изменения </w:t>
      </w:r>
      <w:r w:rsidR="0027175C">
        <w:rPr>
          <w:sz w:val="28"/>
          <w:szCs w:val="28"/>
        </w:rPr>
        <w:t xml:space="preserve">согласно </w:t>
      </w:r>
      <w:r w:rsidR="003D359E">
        <w:rPr>
          <w:sz w:val="28"/>
          <w:szCs w:val="28"/>
        </w:rPr>
        <w:t>приложени</w:t>
      </w:r>
      <w:r w:rsidR="0027175C">
        <w:rPr>
          <w:sz w:val="28"/>
          <w:szCs w:val="28"/>
        </w:rPr>
        <w:t>ю</w:t>
      </w:r>
      <w:r w:rsidR="003D359E">
        <w:rPr>
          <w:sz w:val="28"/>
          <w:szCs w:val="28"/>
        </w:rPr>
        <w:t xml:space="preserve"> 2 к настоящему Соглашению;</w:t>
      </w:r>
    </w:p>
    <w:p w:rsidR="003D359E" w:rsidRDefault="003D359E" w:rsidP="0083068D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</w:p>
    <w:p w:rsidR="007735B5" w:rsidRDefault="00FC7A02" w:rsidP="0083068D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7735B5">
        <w:rPr>
          <w:sz w:val="28"/>
          <w:szCs w:val="28"/>
        </w:rPr>
        <w:t>В приложение 3.2 внести изменения согласно приложению 3 к настоящему Соглашению;</w:t>
      </w:r>
    </w:p>
    <w:p w:rsidR="007735B5" w:rsidRDefault="007735B5" w:rsidP="0083068D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</w:p>
    <w:p w:rsidR="00C46771" w:rsidRPr="0083068D" w:rsidRDefault="007735B5" w:rsidP="0083068D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="00C46771" w:rsidRPr="0083068D">
        <w:rPr>
          <w:sz w:val="28"/>
          <w:szCs w:val="28"/>
        </w:rPr>
        <w:t xml:space="preserve">Приложение 3.7 изложить в редакции согласно приложению </w:t>
      </w:r>
      <w:r>
        <w:rPr>
          <w:sz w:val="28"/>
          <w:szCs w:val="28"/>
        </w:rPr>
        <w:t>4</w:t>
      </w:r>
      <w:r w:rsidR="0083068D" w:rsidRPr="0083068D">
        <w:rPr>
          <w:sz w:val="28"/>
          <w:szCs w:val="28"/>
        </w:rPr>
        <w:t xml:space="preserve"> к настоящему Соглашению;</w:t>
      </w:r>
    </w:p>
    <w:p w:rsidR="00C46771" w:rsidRPr="00625335" w:rsidRDefault="00C46771" w:rsidP="0083068D">
      <w:pPr>
        <w:pStyle w:val="af2"/>
        <w:widowControl w:val="0"/>
        <w:ind w:left="0" w:firstLine="567"/>
        <w:rPr>
          <w:sz w:val="28"/>
          <w:szCs w:val="28"/>
        </w:rPr>
      </w:pPr>
    </w:p>
    <w:p w:rsidR="00C46771" w:rsidRPr="0083068D" w:rsidRDefault="0083068D" w:rsidP="0083068D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7735B5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="00C46771" w:rsidRPr="0083068D">
        <w:rPr>
          <w:sz w:val="28"/>
          <w:szCs w:val="28"/>
        </w:rPr>
        <w:t xml:space="preserve">Приложение 3.8 изложить </w:t>
      </w:r>
      <w:r w:rsidR="00746A29" w:rsidRPr="0083068D">
        <w:rPr>
          <w:sz w:val="28"/>
          <w:szCs w:val="28"/>
        </w:rPr>
        <w:t xml:space="preserve">в редакции согласно приложению </w:t>
      </w:r>
      <w:r w:rsidR="007735B5">
        <w:rPr>
          <w:sz w:val="28"/>
          <w:szCs w:val="28"/>
        </w:rPr>
        <w:t>5</w:t>
      </w:r>
      <w:r w:rsidRPr="0083068D">
        <w:rPr>
          <w:sz w:val="28"/>
          <w:szCs w:val="28"/>
        </w:rPr>
        <w:t xml:space="preserve"> к настоящему Соглашению;</w:t>
      </w:r>
    </w:p>
    <w:p w:rsidR="00C46771" w:rsidRPr="00625335" w:rsidRDefault="00C46771" w:rsidP="0083068D">
      <w:pPr>
        <w:pStyle w:val="af2"/>
        <w:widowControl w:val="0"/>
        <w:ind w:left="0" w:firstLine="567"/>
        <w:rPr>
          <w:sz w:val="28"/>
          <w:szCs w:val="28"/>
        </w:rPr>
      </w:pPr>
    </w:p>
    <w:p w:rsidR="00C46771" w:rsidRPr="0083068D" w:rsidRDefault="007735B5" w:rsidP="0083068D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2.6</w:t>
      </w:r>
      <w:r w:rsidR="0083068D">
        <w:rPr>
          <w:sz w:val="28"/>
          <w:szCs w:val="28"/>
        </w:rPr>
        <w:t xml:space="preserve">. </w:t>
      </w:r>
      <w:r w:rsidR="00C46771" w:rsidRPr="0083068D">
        <w:rPr>
          <w:sz w:val="28"/>
          <w:szCs w:val="28"/>
        </w:rPr>
        <w:t xml:space="preserve">Приложение 3.9 изложить в редакции согласно приложению </w:t>
      </w:r>
      <w:r>
        <w:rPr>
          <w:sz w:val="28"/>
          <w:szCs w:val="28"/>
        </w:rPr>
        <w:t>6</w:t>
      </w:r>
      <w:r w:rsidR="00C46771" w:rsidRPr="0083068D">
        <w:rPr>
          <w:sz w:val="28"/>
          <w:szCs w:val="28"/>
        </w:rPr>
        <w:t xml:space="preserve"> к настоящему Соглашению.</w:t>
      </w:r>
    </w:p>
    <w:p w:rsidR="00C46771" w:rsidRPr="00625335" w:rsidRDefault="00C46771" w:rsidP="00B70007">
      <w:pPr>
        <w:pStyle w:val="af2"/>
        <w:widowControl w:val="0"/>
        <w:rPr>
          <w:sz w:val="28"/>
          <w:szCs w:val="28"/>
        </w:rPr>
      </w:pPr>
    </w:p>
    <w:p w:rsidR="00484446" w:rsidRPr="00625335" w:rsidRDefault="00484446" w:rsidP="00B70007">
      <w:pPr>
        <w:widowControl w:val="0"/>
        <w:tabs>
          <w:tab w:val="left" w:pos="1276"/>
        </w:tabs>
        <w:jc w:val="both"/>
        <w:rPr>
          <w:sz w:val="28"/>
          <w:szCs w:val="28"/>
        </w:rPr>
      </w:pPr>
    </w:p>
    <w:p w:rsidR="00484446" w:rsidRPr="00625335" w:rsidRDefault="00484446" w:rsidP="00B70007">
      <w:pPr>
        <w:widowControl w:val="0"/>
        <w:tabs>
          <w:tab w:val="left" w:pos="1276"/>
        </w:tabs>
        <w:jc w:val="both"/>
        <w:rPr>
          <w:sz w:val="28"/>
          <w:szCs w:val="28"/>
        </w:rPr>
      </w:pPr>
    </w:p>
    <w:p w:rsidR="00F563DB" w:rsidRPr="00625335" w:rsidRDefault="003F0BC8" w:rsidP="00B70007">
      <w:pPr>
        <w:pStyle w:val="21"/>
        <w:widowControl w:val="0"/>
        <w:numPr>
          <w:ilvl w:val="0"/>
          <w:numId w:val="2"/>
        </w:numPr>
        <w:tabs>
          <w:tab w:val="left" w:pos="426"/>
          <w:tab w:val="left" w:pos="1134"/>
          <w:tab w:val="left" w:pos="1276"/>
        </w:tabs>
        <w:ind w:left="0" w:firstLine="567"/>
        <w:jc w:val="center"/>
        <w:rPr>
          <w:b/>
          <w:sz w:val="28"/>
          <w:szCs w:val="28"/>
        </w:rPr>
      </w:pPr>
      <w:r w:rsidRPr="00625335">
        <w:rPr>
          <w:b/>
          <w:sz w:val="28"/>
          <w:szCs w:val="28"/>
        </w:rPr>
        <w:t>В</w:t>
      </w:r>
      <w:r w:rsidR="00F563DB" w:rsidRPr="00625335">
        <w:rPr>
          <w:b/>
          <w:sz w:val="28"/>
          <w:szCs w:val="28"/>
        </w:rPr>
        <w:t>ступление в силу Соглашения</w:t>
      </w:r>
    </w:p>
    <w:p w:rsidR="00F563DB" w:rsidRPr="00625335" w:rsidRDefault="00F563DB" w:rsidP="00B70007">
      <w:pPr>
        <w:widowControl w:val="0"/>
        <w:tabs>
          <w:tab w:val="left" w:pos="540"/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1F659E" w:rsidRPr="00625335" w:rsidRDefault="00F563DB" w:rsidP="00B70007">
      <w:pPr>
        <w:pStyle w:val="af2"/>
        <w:widowControl w:val="0"/>
        <w:numPr>
          <w:ilvl w:val="0"/>
          <w:numId w:val="3"/>
        </w:numPr>
        <w:tabs>
          <w:tab w:val="left" w:pos="1276"/>
        </w:tabs>
        <w:ind w:left="0" w:firstLine="567"/>
        <w:contextualSpacing/>
        <w:jc w:val="both"/>
        <w:rPr>
          <w:sz w:val="28"/>
          <w:szCs w:val="28"/>
        </w:rPr>
      </w:pPr>
      <w:r w:rsidRPr="00625335">
        <w:rPr>
          <w:sz w:val="28"/>
          <w:szCs w:val="28"/>
        </w:rPr>
        <w:t xml:space="preserve">Настоящее Соглашение вступает в силу </w:t>
      </w:r>
      <w:proofErr w:type="gramStart"/>
      <w:r w:rsidRPr="00625335">
        <w:rPr>
          <w:sz w:val="28"/>
          <w:szCs w:val="28"/>
        </w:rPr>
        <w:t xml:space="preserve">с </w:t>
      </w:r>
      <w:r w:rsidR="000A7BA6" w:rsidRPr="00625335">
        <w:rPr>
          <w:sz w:val="28"/>
          <w:szCs w:val="28"/>
        </w:rPr>
        <w:t>даты</w:t>
      </w:r>
      <w:proofErr w:type="gramEnd"/>
      <w:r w:rsidR="000A7BA6" w:rsidRPr="00625335">
        <w:rPr>
          <w:sz w:val="28"/>
          <w:szCs w:val="28"/>
        </w:rPr>
        <w:t xml:space="preserve"> его подписания</w:t>
      </w:r>
      <w:r w:rsidRPr="00625335">
        <w:rPr>
          <w:sz w:val="28"/>
          <w:szCs w:val="28"/>
        </w:rPr>
        <w:t xml:space="preserve"> </w:t>
      </w:r>
      <w:r w:rsidR="003B1284" w:rsidRPr="00625335">
        <w:rPr>
          <w:sz w:val="28"/>
          <w:szCs w:val="28"/>
        </w:rPr>
        <w:t xml:space="preserve">Сторонами </w:t>
      </w:r>
      <w:r w:rsidRPr="00625335">
        <w:rPr>
          <w:sz w:val="28"/>
          <w:szCs w:val="28"/>
        </w:rPr>
        <w:t>и распространяется</w:t>
      </w:r>
      <w:r w:rsidR="0041643D" w:rsidRPr="00625335">
        <w:rPr>
          <w:sz w:val="28"/>
          <w:szCs w:val="28"/>
        </w:rPr>
        <w:t xml:space="preserve"> на</w:t>
      </w:r>
      <w:r w:rsidR="00136335" w:rsidRPr="00625335">
        <w:rPr>
          <w:sz w:val="28"/>
          <w:szCs w:val="28"/>
        </w:rPr>
        <w:t xml:space="preserve"> правоотношения</w:t>
      </w:r>
      <w:r w:rsidR="008D3708" w:rsidRPr="00625335">
        <w:rPr>
          <w:sz w:val="28"/>
          <w:szCs w:val="28"/>
        </w:rPr>
        <w:t>, возникшие</w:t>
      </w:r>
      <w:r w:rsidR="001F659E" w:rsidRPr="00625335">
        <w:rPr>
          <w:sz w:val="28"/>
          <w:szCs w:val="28"/>
        </w:rPr>
        <w:t xml:space="preserve"> с 01.</w:t>
      </w:r>
      <w:r w:rsidR="00FE6AAB" w:rsidRPr="00625335">
        <w:rPr>
          <w:sz w:val="28"/>
          <w:szCs w:val="28"/>
        </w:rPr>
        <w:t>01</w:t>
      </w:r>
      <w:r w:rsidR="001F659E" w:rsidRPr="00625335">
        <w:rPr>
          <w:sz w:val="28"/>
          <w:szCs w:val="28"/>
        </w:rPr>
        <w:t>.202</w:t>
      </w:r>
      <w:r w:rsidR="0030493A">
        <w:rPr>
          <w:sz w:val="28"/>
          <w:szCs w:val="28"/>
        </w:rPr>
        <w:t>4</w:t>
      </w:r>
      <w:r w:rsidR="001F659E" w:rsidRPr="00625335">
        <w:rPr>
          <w:sz w:val="28"/>
          <w:szCs w:val="28"/>
        </w:rPr>
        <w:t>.</w:t>
      </w:r>
      <w:r w:rsidR="00F5372F" w:rsidRPr="00625335">
        <w:rPr>
          <w:sz w:val="28"/>
          <w:szCs w:val="28"/>
        </w:rPr>
        <w:t xml:space="preserve"> </w:t>
      </w:r>
    </w:p>
    <w:p w:rsidR="00C55C24" w:rsidRPr="00625335" w:rsidRDefault="00C55C24" w:rsidP="00B70007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contextualSpacing/>
        <w:jc w:val="center"/>
        <w:rPr>
          <w:sz w:val="28"/>
          <w:szCs w:val="28"/>
        </w:rPr>
      </w:pPr>
    </w:p>
    <w:p w:rsidR="002619C6" w:rsidRPr="00625335" w:rsidRDefault="00DA361D" w:rsidP="00B70007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contextualSpacing/>
        <w:jc w:val="center"/>
        <w:rPr>
          <w:sz w:val="28"/>
          <w:szCs w:val="28"/>
        </w:rPr>
      </w:pPr>
      <w:r w:rsidRPr="00625335">
        <w:rPr>
          <w:sz w:val="28"/>
          <w:szCs w:val="28"/>
        </w:rPr>
        <w:t>________________</w:t>
      </w:r>
    </w:p>
    <w:sectPr w:rsidR="002619C6" w:rsidRPr="00625335" w:rsidSect="00751713">
      <w:headerReference w:type="default" r:id="rId8"/>
      <w:footerReference w:type="even" r:id="rId9"/>
      <w:footerReference w:type="default" r:id="rId10"/>
      <w:pgSz w:w="11906" w:h="16838" w:code="9"/>
      <w:pgMar w:top="1134" w:right="851" w:bottom="1134" w:left="1701" w:header="454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36C5" w:rsidRDefault="00EE36C5">
      <w:r>
        <w:separator/>
      </w:r>
    </w:p>
  </w:endnote>
  <w:endnote w:type="continuationSeparator" w:id="0">
    <w:p w:rsidR="00EE36C5" w:rsidRDefault="00EE36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6C5" w:rsidRDefault="005D004E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EE36C5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E36C5" w:rsidRDefault="00EE36C5" w:rsidP="001C62B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6C5" w:rsidRDefault="00EE36C5" w:rsidP="00374A7C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36C5" w:rsidRDefault="00EE36C5">
      <w:r>
        <w:separator/>
      </w:r>
    </w:p>
  </w:footnote>
  <w:footnote w:type="continuationSeparator" w:id="0">
    <w:p w:rsidR="00EE36C5" w:rsidRDefault="00EE36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80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E36C5" w:rsidRDefault="005D004E">
        <w:pPr>
          <w:pStyle w:val="af0"/>
          <w:jc w:val="center"/>
        </w:pPr>
        <w:r w:rsidRPr="003724DD">
          <w:rPr>
            <w:rFonts w:ascii="Times New Roman" w:hAnsi="Times New Roman" w:cs="Times New Roman"/>
          </w:rPr>
          <w:fldChar w:fldCharType="begin"/>
        </w:r>
        <w:r w:rsidR="00EE36C5" w:rsidRPr="003724DD">
          <w:rPr>
            <w:rFonts w:ascii="Times New Roman" w:hAnsi="Times New Roman" w:cs="Times New Roman"/>
          </w:rPr>
          <w:instrText xml:space="preserve"> PAGE   \* MERGEFORMAT </w:instrText>
        </w:r>
        <w:r w:rsidRPr="003724DD">
          <w:rPr>
            <w:rFonts w:ascii="Times New Roman" w:hAnsi="Times New Roman" w:cs="Times New Roman"/>
          </w:rPr>
          <w:fldChar w:fldCharType="separate"/>
        </w:r>
        <w:r w:rsidR="0027175C">
          <w:rPr>
            <w:rFonts w:ascii="Times New Roman" w:hAnsi="Times New Roman" w:cs="Times New Roman"/>
            <w:noProof/>
          </w:rPr>
          <w:t>5</w:t>
        </w:r>
        <w:r w:rsidRPr="003724DD">
          <w:rPr>
            <w:rFonts w:ascii="Times New Roman" w:hAnsi="Times New Roman" w:cs="Times New Roman"/>
          </w:rPr>
          <w:fldChar w:fldCharType="end"/>
        </w:r>
      </w:p>
    </w:sdtContent>
  </w:sdt>
  <w:p w:rsidR="00EE36C5" w:rsidRDefault="00EE36C5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56FCF"/>
    <w:multiLevelType w:val="hybridMultilevel"/>
    <w:tmpl w:val="565EA7FC"/>
    <w:lvl w:ilvl="0" w:tplc="664833A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019D7FAA"/>
    <w:multiLevelType w:val="hybridMultilevel"/>
    <w:tmpl w:val="FB769BBA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3626D82"/>
    <w:multiLevelType w:val="hybridMultilevel"/>
    <w:tmpl w:val="B26438F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6B91A2B"/>
    <w:multiLevelType w:val="hybridMultilevel"/>
    <w:tmpl w:val="43CEB59C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6CD1B98"/>
    <w:multiLevelType w:val="hybridMultilevel"/>
    <w:tmpl w:val="BDE21E4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9320029"/>
    <w:multiLevelType w:val="hybridMultilevel"/>
    <w:tmpl w:val="A2FAC43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093C6DE2"/>
    <w:multiLevelType w:val="hybridMultilevel"/>
    <w:tmpl w:val="700CDD3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0B7D5BEF"/>
    <w:multiLevelType w:val="hybridMultilevel"/>
    <w:tmpl w:val="4BF444F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0BE163D0"/>
    <w:multiLevelType w:val="hybridMultilevel"/>
    <w:tmpl w:val="C3BE01F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0E172AA6"/>
    <w:multiLevelType w:val="hybridMultilevel"/>
    <w:tmpl w:val="B2F871E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254E5895"/>
    <w:multiLevelType w:val="multilevel"/>
    <w:tmpl w:val="24C26A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1">
    <w:nsid w:val="273E256F"/>
    <w:multiLevelType w:val="hybridMultilevel"/>
    <w:tmpl w:val="B7BC209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27C613F9"/>
    <w:multiLevelType w:val="hybridMultilevel"/>
    <w:tmpl w:val="F626D01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281329C3"/>
    <w:multiLevelType w:val="hybridMultilevel"/>
    <w:tmpl w:val="D436A07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2A3870F2"/>
    <w:multiLevelType w:val="hybridMultilevel"/>
    <w:tmpl w:val="728E2E20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D927FC7"/>
    <w:multiLevelType w:val="hybridMultilevel"/>
    <w:tmpl w:val="7E70210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2E2336C9"/>
    <w:multiLevelType w:val="hybridMultilevel"/>
    <w:tmpl w:val="15F482FE"/>
    <w:lvl w:ilvl="0" w:tplc="C9C4D7FE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2E971854"/>
    <w:multiLevelType w:val="hybridMultilevel"/>
    <w:tmpl w:val="A19A111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30D93CEA"/>
    <w:multiLevelType w:val="hybridMultilevel"/>
    <w:tmpl w:val="57F2752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31717525"/>
    <w:multiLevelType w:val="hybridMultilevel"/>
    <w:tmpl w:val="A5C86E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895D13"/>
    <w:multiLevelType w:val="multilevel"/>
    <w:tmpl w:val="FBEE97F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1">
    <w:nsid w:val="386E164A"/>
    <w:multiLevelType w:val="multilevel"/>
    <w:tmpl w:val="7AA0AC5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2">
    <w:nsid w:val="43294DA7"/>
    <w:multiLevelType w:val="multilevel"/>
    <w:tmpl w:val="7916D90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3">
    <w:nsid w:val="48A8099A"/>
    <w:multiLevelType w:val="hybridMultilevel"/>
    <w:tmpl w:val="EF5C471A"/>
    <w:lvl w:ilvl="0" w:tplc="C9C4D7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ED368E"/>
    <w:multiLevelType w:val="hybridMultilevel"/>
    <w:tmpl w:val="6B82B44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5B701534"/>
    <w:multiLevelType w:val="hybridMultilevel"/>
    <w:tmpl w:val="DE4EFAD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5F2971DA"/>
    <w:multiLevelType w:val="hybridMultilevel"/>
    <w:tmpl w:val="EADC78C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5FD6614B"/>
    <w:multiLevelType w:val="hybridMultilevel"/>
    <w:tmpl w:val="9508EC4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629A796D"/>
    <w:multiLevelType w:val="hybridMultilevel"/>
    <w:tmpl w:val="154097BA"/>
    <w:lvl w:ilvl="0" w:tplc="16E6B944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4C62D286">
      <w:start w:val="1"/>
      <w:numFmt w:val="decimal"/>
      <w:lvlText w:val="%2."/>
      <w:lvlJc w:val="left"/>
      <w:pPr>
        <w:ind w:left="2547" w:hanging="9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647A61CB"/>
    <w:multiLevelType w:val="hybridMultilevel"/>
    <w:tmpl w:val="DF462FD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69A82478"/>
    <w:multiLevelType w:val="hybridMultilevel"/>
    <w:tmpl w:val="B8EA7652"/>
    <w:lvl w:ilvl="0" w:tplc="8DDCCF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D581F16"/>
    <w:multiLevelType w:val="hybridMultilevel"/>
    <w:tmpl w:val="AF40A65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72521721"/>
    <w:multiLevelType w:val="multilevel"/>
    <w:tmpl w:val="0419001D"/>
    <w:styleLink w:val="1"/>
    <w:lvl w:ilvl="0">
      <w:start w:val="1"/>
      <w:numFmt w:val="russianLower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none"/>
      <w:lvlText w:val="(%4)"/>
      <w:lvlJc w:val="left"/>
      <w:pPr>
        <w:ind w:left="1440" w:hanging="360"/>
      </w:pPr>
    </w:lvl>
    <w:lvl w:ilvl="4">
      <w:start w:val="1"/>
      <w:numFmt w:val="none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74DD0B0D"/>
    <w:multiLevelType w:val="hybridMultilevel"/>
    <w:tmpl w:val="96C8DA2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7594005B"/>
    <w:multiLevelType w:val="hybridMultilevel"/>
    <w:tmpl w:val="06E83D6A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5A51CD6"/>
    <w:multiLevelType w:val="hybridMultilevel"/>
    <w:tmpl w:val="CED07F0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7583222"/>
    <w:multiLevelType w:val="multilevel"/>
    <w:tmpl w:val="1840CE8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7">
    <w:nsid w:val="7CE947F9"/>
    <w:multiLevelType w:val="hybridMultilevel"/>
    <w:tmpl w:val="D8362EEE"/>
    <w:lvl w:ilvl="0" w:tplc="6E4E2C22">
      <w:start w:val="1"/>
      <w:numFmt w:val="russianLower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36"/>
  </w:num>
  <w:num w:numId="3">
    <w:abstractNumId w:val="30"/>
  </w:num>
  <w:num w:numId="4">
    <w:abstractNumId w:val="21"/>
  </w:num>
  <w:num w:numId="5">
    <w:abstractNumId w:val="13"/>
  </w:num>
  <w:num w:numId="6">
    <w:abstractNumId w:val="20"/>
  </w:num>
  <w:num w:numId="7">
    <w:abstractNumId w:val="17"/>
  </w:num>
  <w:num w:numId="8">
    <w:abstractNumId w:val="26"/>
  </w:num>
  <w:num w:numId="9">
    <w:abstractNumId w:val="1"/>
  </w:num>
  <w:num w:numId="10">
    <w:abstractNumId w:val="5"/>
  </w:num>
  <w:num w:numId="11">
    <w:abstractNumId w:val="31"/>
  </w:num>
  <w:num w:numId="12">
    <w:abstractNumId w:val="9"/>
  </w:num>
  <w:num w:numId="13">
    <w:abstractNumId w:val="7"/>
  </w:num>
  <w:num w:numId="14">
    <w:abstractNumId w:val="16"/>
  </w:num>
  <w:num w:numId="15">
    <w:abstractNumId w:val="29"/>
  </w:num>
  <w:num w:numId="16">
    <w:abstractNumId w:val="24"/>
  </w:num>
  <w:num w:numId="17">
    <w:abstractNumId w:val="33"/>
  </w:num>
  <w:num w:numId="18">
    <w:abstractNumId w:val="18"/>
  </w:num>
  <w:num w:numId="19">
    <w:abstractNumId w:val="25"/>
  </w:num>
  <w:num w:numId="20">
    <w:abstractNumId w:val="6"/>
  </w:num>
  <w:num w:numId="21">
    <w:abstractNumId w:val="37"/>
  </w:num>
  <w:num w:numId="22">
    <w:abstractNumId w:val="2"/>
  </w:num>
  <w:num w:numId="23">
    <w:abstractNumId w:val="15"/>
  </w:num>
  <w:num w:numId="24">
    <w:abstractNumId w:val="14"/>
  </w:num>
  <w:num w:numId="25">
    <w:abstractNumId w:val="3"/>
  </w:num>
  <w:num w:numId="26">
    <w:abstractNumId w:val="8"/>
  </w:num>
  <w:num w:numId="27">
    <w:abstractNumId w:val="34"/>
  </w:num>
  <w:num w:numId="28">
    <w:abstractNumId w:val="23"/>
  </w:num>
  <w:num w:numId="29">
    <w:abstractNumId w:val="28"/>
  </w:num>
  <w:num w:numId="30">
    <w:abstractNumId w:val="35"/>
  </w:num>
  <w:num w:numId="31">
    <w:abstractNumId w:val="11"/>
  </w:num>
  <w:num w:numId="32">
    <w:abstractNumId w:val="27"/>
  </w:num>
  <w:num w:numId="33">
    <w:abstractNumId w:val="19"/>
  </w:num>
  <w:num w:numId="34">
    <w:abstractNumId w:val="4"/>
  </w:num>
  <w:num w:numId="35">
    <w:abstractNumId w:val="12"/>
  </w:num>
  <w:num w:numId="36">
    <w:abstractNumId w:val="0"/>
  </w:num>
  <w:num w:numId="37">
    <w:abstractNumId w:val="10"/>
  </w:num>
  <w:num w:numId="38">
    <w:abstractNumId w:val="22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9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1149"/>
    <w:rsid w:val="000000B2"/>
    <w:rsid w:val="00000238"/>
    <w:rsid w:val="00000397"/>
    <w:rsid w:val="00000428"/>
    <w:rsid w:val="00000682"/>
    <w:rsid w:val="0000080B"/>
    <w:rsid w:val="000011BC"/>
    <w:rsid w:val="000015C2"/>
    <w:rsid w:val="00001BC8"/>
    <w:rsid w:val="000025E1"/>
    <w:rsid w:val="00002BA7"/>
    <w:rsid w:val="00003001"/>
    <w:rsid w:val="00003916"/>
    <w:rsid w:val="00003A31"/>
    <w:rsid w:val="00004032"/>
    <w:rsid w:val="000041CF"/>
    <w:rsid w:val="0000431A"/>
    <w:rsid w:val="00005063"/>
    <w:rsid w:val="00005850"/>
    <w:rsid w:val="00005C1C"/>
    <w:rsid w:val="00005F69"/>
    <w:rsid w:val="0000623F"/>
    <w:rsid w:val="0000628B"/>
    <w:rsid w:val="000062CB"/>
    <w:rsid w:val="00006605"/>
    <w:rsid w:val="00006741"/>
    <w:rsid w:val="00007805"/>
    <w:rsid w:val="00007948"/>
    <w:rsid w:val="00007E56"/>
    <w:rsid w:val="0001021A"/>
    <w:rsid w:val="00010223"/>
    <w:rsid w:val="0001079B"/>
    <w:rsid w:val="00010CEA"/>
    <w:rsid w:val="00010D08"/>
    <w:rsid w:val="0001125F"/>
    <w:rsid w:val="000115D4"/>
    <w:rsid w:val="0001175D"/>
    <w:rsid w:val="0001214B"/>
    <w:rsid w:val="0001223B"/>
    <w:rsid w:val="0001276E"/>
    <w:rsid w:val="00012EE4"/>
    <w:rsid w:val="00013239"/>
    <w:rsid w:val="00013633"/>
    <w:rsid w:val="00013A80"/>
    <w:rsid w:val="00014830"/>
    <w:rsid w:val="00014CAA"/>
    <w:rsid w:val="00014E9B"/>
    <w:rsid w:val="0001511A"/>
    <w:rsid w:val="0001534A"/>
    <w:rsid w:val="000154EB"/>
    <w:rsid w:val="00015546"/>
    <w:rsid w:val="00015813"/>
    <w:rsid w:val="000159BF"/>
    <w:rsid w:val="00015D0C"/>
    <w:rsid w:val="00015E05"/>
    <w:rsid w:val="00015E36"/>
    <w:rsid w:val="00016091"/>
    <w:rsid w:val="000164D1"/>
    <w:rsid w:val="000164E1"/>
    <w:rsid w:val="00016622"/>
    <w:rsid w:val="0001692F"/>
    <w:rsid w:val="00016A83"/>
    <w:rsid w:val="00016FD4"/>
    <w:rsid w:val="00017DC9"/>
    <w:rsid w:val="00017F01"/>
    <w:rsid w:val="00017F3F"/>
    <w:rsid w:val="00020370"/>
    <w:rsid w:val="000207D0"/>
    <w:rsid w:val="000211C1"/>
    <w:rsid w:val="000217E7"/>
    <w:rsid w:val="00021D01"/>
    <w:rsid w:val="00022044"/>
    <w:rsid w:val="0002251B"/>
    <w:rsid w:val="00022523"/>
    <w:rsid w:val="00022EEC"/>
    <w:rsid w:val="000230F8"/>
    <w:rsid w:val="00023625"/>
    <w:rsid w:val="00023F7E"/>
    <w:rsid w:val="00024286"/>
    <w:rsid w:val="00024383"/>
    <w:rsid w:val="00024618"/>
    <w:rsid w:val="00024A41"/>
    <w:rsid w:val="00024DDD"/>
    <w:rsid w:val="000252CA"/>
    <w:rsid w:val="000256EA"/>
    <w:rsid w:val="00025E16"/>
    <w:rsid w:val="00025F9F"/>
    <w:rsid w:val="000261B2"/>
    <w:rsid w:val="000273A4"/>
    <w:rsid w:val="00027916"/>
    <w:rsid w:val="00027FF1"/>
    <w:rsid w:val="000307CE"/>
    <w:rsid w:val="00030819"/>
    <w:rsid w:val="00030F7D"/>
    <w:rsid w:val="000312EC"/>
    <w:rsid w:val="0003149D"/>
    <w:rsid w:val="00031E5E"/>
    <w:rsid w:val="0003281C"/>
    <w:rsid w:val="0003296A"/>
    <w:rsid w:val="00032D0D"/>
    <w:rsid w:val="00032D73"/>
    <w:rsid w:val="000330A6"/>
    <w:rsid w:val="000331C2"/>
    <w:rsid w:val="000331C3"/>
    <w:rsid w:val="00033450"/>
    <w:rsid w:val="00033D40"/>
    <w:rsid w:val="00034169"/>
    <w:rsid w:val="000343DA"/>
    <w:rsid w:val="00034B6F"/>
    <w:rsid w:val="00035040"/>
    <w:rsid w:val="00036134"/>
    <w:rsid w:val="000361B7"/>
    <w:rsid w:val="00036204"/>
    <w:rsid w:val="00036534"/>
    <w:rsid w:val="00036D86"/>
    <w:rsid w:val="00036DE0"/>
    <w:rsid w:val="00037663"/>
    <w:rsid w:val="000377A1"/>
    <w:rsid w:val="00037891"/>
    <w:rsid w:val="00037909"/>
    <w:rsid w:val="00037EC9"/>
    <w:rsid w:val="00037F81"/>
    <w:rsid w:val="00037F8F"/>
    <w:rsid w:val="00040141"/>
    <w:rsid w:val="00040BD3"/>
    <w:rsid w:val="00040C58"/>
    <w:rsid w:val="00040FFD"/>
    <w:rsid w:val="000420FE"/>
    <w:rsid w:val="00042FA5"/>
    <w:rsid w:val="000437C2"/>
    <w:rsid w:val="00043A33"/>
    <w:rsid w:val="00043EBA"/>
    <w:rsid w:val="0004456C"/>
    <w:rsid w:val="00044FE6"/>
    <w:rsid w:val="00045065"/>
    <w:rsid w:val="000451BD"/>
    <w:rsid w:val="0004557C"/>
    <w:rsid w:val="000456C3"/>
    <w:rsid w:val="00046791"/>
    <w:rsid w:val="00046913"/>
    <w:rsid w:val="00046B6B"/>
    <w:rsid w:val="00046D6F"/>
    <w:rsid w:val="00046DD6"/>
    <w:rsid w:val="000470BC"/>
    <w:rsid w:val="00047233"/>
    <w:rsid w:val="000475BD"/>
    <w:rsid w:val="00047A07"/>
    <w:rsid w:val="00047DEC"/>
    <w:rsid w:val="0005045B"/>
    <w:rsid w:val="0005087C"/>
    <w:rsid w:val="00050EEC"/>
    <w:rsid w:val="00051CB0"/>
    <w:rsid w:val="00051D95"/>
    <w:rsid w:val="000520CB"/>
    <w:rsid w:val="000529D9"/>
    <w:rsid w:val="00052BFD"/>
    <w:rsid w:val="00053043"/>
    <w:rsid w:val="000532D1"/>
    <w:rsid w:val="0005376E"/>
    <w:rsid w:val="000539C2"/>
    <w:rsid w:val="00053CB4"/>
    <w:rsid w:val="00053ED6"/>
    <w:rsid w:val="00054782"/>
    <w:rsid w:val="00054B14"/>
    <w:rsid w:val="00054BCB"/>
    <w:rsid w:val="00054E8A"/>
    <w:rsid w:val="00055652"/>
    <w:rsid w:val="00055B54"/>
    <w:rsid w:val="00056825"/>
    <w:rsid w:val="00056975"/>
    <w:rsid w:val="00056C05"/>
    <w:rsid w:val="00056E6C"/>
    <w:rsid w:val="000573E7"/>
    <w:rsid w:val="00057441"/>
    <w:rsid w:val="00057A1B"/>
    <w:rsid w:val="000608E6"/>
    <w:rsid w:val="00060BA4"/>
    <w:rsid w:val="00060C07"/>
    <w:rsid w:val="00060C60"/>
    <w:rsid w:val="00061237"/>
    <w:rsid w:val="000619A4"/>
    <w:rsid w:val="00061F3C"/>
    <w:rsid w:val="00062377"/>
    <w:rsid w:val="0006283B"/>
    <w:rsid w:val="00062AF6"/>
    <w:rsid w:val="00062BCF"/>
    <w:rsid w:val="0006319F"/>
    <w:rsid w:val="000632E5"/>
    <w:rsid w:val="00063553"/>
    <w:rsid w:val="000638FB"/>
    <w:rsid w:val="00063AB8"/>
    <w:rsid w:val="00064049"/>
    <w:rsid w:val="000640D2"/>
    <w:rsid w:val="0006486B"/>
    <w:rsid w:val="00064DC6"/>
    <w:rsid w:val="000651B3"/>
    <w:rsid w:val="0006543F"/>
    <w:rsid w:val="000655FB"/>
    <w:rsid w:val="0006591D"/>
    <w:rsid w:val="000659A3"/>
    <w:rsid w:val="00065BAB"/>
    <w:rsid w:val="00065EEE"/>
    <w:rsid w:val="000663B4"/>
    <w:rsid w:val="00066673"/>
    <w:rsid w:val="00066EFC"/>
    <w:rsid w:val="000678E0"/>
    <w:rsid w:val="00067C02"/>
    <w:rsid w:val="0007014C"/>
    <w:rsid w:val="000704BC"/>
    <w:rsid w:val="00070820"/>
    <w:rsid w:val="00070913"/>
    <w:rsid w:val="00070BA9"/>
    <w:rsid w:val="00070C8E"/>
    <w:rsid w:val="00070E76"/>
    <w:rsid w:val="00070F02"/>
    <w:rsid w:val="000713E6"/>
    <w:rsid w:val="000713F2"/>
    <w:rsid w:val="00071A57"/>
    <w:rsid w:val="00071C5C"/>
    <w:rsid w:val="0007251D"/>
    <w:rsid w:val="000727A8"/>
    <w:rsid w:val="000728D8"/>
    <w:rsid w:val="000728E4"/>
    <w:rsid w:val="00073186"/>
    <w:rsid w:val="00073AFA"/>
    <w:rsid w:val="00073FCE"/>
    <w:rsid w:val="000740AA"/>
    <w:rsid w:val="00074306"/>
    <w:rsid w:val="00074362"/>
    <w:rsid w:val="000747CB"/>
    <w:rsid w:val="0007484F"/>
    <w:rsid w:val="000748CF"/>
    <w:rsid w:val="00074976"/>
    <w:rsid w:val="00074BD1"/>
    <w:rsid w:val="0007540F"/>
    <w:rsid w:val="000764DC"/>
    <w:rsid w:val="000766CC"/>
    <w:rsid w:val="00076875"/>
    <w:rsid w:val="00076CC8"/>
    <w:rsid w:val="00076ED8"/>
    <w:rsid w:val="00077385"/>
    <w:rsid w:val="00077721"/>
    <w:rsid w:val="000777B7"/>
    <w:rsid w:val="0008001C"/>
    <w:rsid w:val="00080928"/>
    <w:rsid w:val="00080A75"/>
    <w:rsid w:val="00081730"/>
    <w:rsid w:val="00081BA7"/>
    <w:rsid w:val="00081DB7"/>
    <w:rsid w:val="00081EC1"/>
    <w:rsid w:val="00082099"/>
    <w:rsid w:val="000822A3"/>
    <w:rsid w:val="00082CF9"/>
    <w:rsid w:val="00082F39"/>
    <w:rsid w:val="000831FF"/>
    <w:rsid w:val="000833B9"/>
    <w:rsid w:val="000837C2"/>
    <w:rsid w:val="000837E9"/>
    <w:rsid w:val="000843FA"/>
    <w:rsid w:val="00084D85"/>
    <w:rsid w:val="00084E32"/>
    <w:rsid w:val="0008514B"/>
    <w:rsid w:val="00085579"/>
    <w:rsid w:val="000855F4"/>
    <w:rsid w:val="00085A63"/>
    <w:rsid w:val="00085C86"/>
    <w:rsid w:val="00085CDC"/>
    <w:rsid w:val="00085DD2"/>
    <w:rsid w:val="00086089"/>
    <w:rsid w:val="00086750"/>
    <w:rsid w:val="00086D0F"/>
    <w:rsid w:val="00086DDB"/>
    <w:rsid w:val="00086F98"/>
    <w:rsid w:val="0008713B"/>
    <w:rsid w:val="00087294"/>
    <w:rsid w:val="000872A1"/>
    <w:rsid w:val="000873DB"/>
    <w:rsid w:val="0008797C"/>
    <w:rsid w:val="00090457"/>
    <w:rsid w:val="000908C1"/>
    <w:rsid w:val="00090A06"/>
    <w:rsid w:val="00090CCA"/>
    <w:rsid w:val="00090EE9"/>
    <w:rsid w:val="00090FB0"/>
    <w:rsid w:val="000915B2"/>
    <w:rsid w:val="000915EB"/>
    <w:rsid w:val="00091B69"/>
    <w:rsid w:val="00091E23"/>
    <w:rsid w:val="00091F26"/>
    <w:rsid w:val="00092427"/>
    <w:rsid w:val="00092CAD"/>
    <w:rsid w:val="00093035"/>
    <w:rsid w:val="0009303F"/>
    <w:rsid w:val="00093BE2"/>
    <w:rsid w:val="00093D6E"/>
    <w:rsid w:val="000943D1"/>
    <w:rsid w:val="000948BA"/>
    <w:rsid w:val="00094CED"/>
    <w:rsid w:val="00094D61"/>
    <w:rsid w:val="00095419"/>
    <w:rsid w:val="000956CE"/>
    <w:rsid w:val="00095A98"/>
    <w:rsid w:val="00095F8E"/>
    <w:rsid w:val="00096432"/>
    <w:rsid w:val="00096737"/>
    <w:rsid w:val="00096C41"/>
    <w:rsid w:val="00096DBB"/>
    <w:rsid w:val="00096DCD"/>
    <w:rsid w:val="00096E3E"/>
    <w:rsid w:val="00097C07"/>
    <w:rsid w:val="00097D27"/>
    <w:rsid w:val="00097EF5"/>
    <w:rsid w:val="000A0076"/>
    <w:rsid w:val="000A0814"/>
    <w:rsid w:val="000A087A"/>
    <w:rsid w:val="000A0AD1"/>
    <w:rsid w:val="000A0B58"/>
    <w:rsid w:val="000A0D54"/>
    <w:rsid w:val="000A1057"/>
    <w:rsid w:val="000A14C2"/>
    <w:rsid w:val="000A16C3"/>
    <w:rsid w:val="000A17DF"/>
    <w:rsid w:val="000A1AC5"/>
    <w:rsid w:val="000A1DAB"/>
    <w:rsid w:val="000A1E6A"/>
    <w:rsid w:val="000A1EB6"/>
    <w:rsid w:val="000A21B0"/>
    <w:rsid w:val="000A276F"/>
    <w:rsid w:val="000A2E58"/>
    <w:rsid w:val="000A2F7F"/>
    <w:rsid w:val="000A3445"/>
    <w:rsid w:val="000A3539"/>
    <w:rsid w:val="000A3591"/>
    <w:rsid w:val="000A3747"/>
    <w:rsid w:val="000A387A"/>
    <w:rsid w:val="000A42B7"/>
    <w:rsid w:val="000A4399"/>
    <w:rsid w:val="000A5A60"/>
    <w:rsid w:val="000A5AB4"/>
    <w:rsid w:val="000A5B54"/>
    <w:rsid w:val="000A5B81"/>
    <w:rsid w:val="000A62F6"/>
    <w:rsid w:val="000A668F"/>
    <w:rsid w:val="000A6B8E"/>
    <w:rsid w:val="000A6D88"/>
    <w:rsid w:val="000A6F5D"/>
    <w:rsid w:val="000A74B4"/>
    <w:rsid w:val="000A77AB"/>
    <w:rsid w:val="000A7BA6"/>
    <w:rsid w:val="000A7C4C"/>
    <w:rsid w:val="000B01FB"/>
    <w:rsid w:val="000B064A"/>
    <w:rsid w:val="000B0688"/>
    <w:rsid w:val="000B0A7F"/>
    <w:rsid w:val="000B0A8F"/>
    <w:rsid w:val="000B0C1D"/>
    <w:rsid w:val="000B0F27"/>
    <w:rsid w:val="000B0F61"/>
    <w:rsid w:val="000B1135"/>
    <w:rsid w:val="000B18D7"/>
    <w:rsid w:val="000B2126"/>
    <w:rsid w:val="000B22A0"/>
    <w:rsid w:val="000B27A5"/>
    <w:rsid w:val="000B2983"/>
    <w:rsid w:val="000B2B62"/>
    <w:rsid w:val="000B2F94"/>
    <w:rsid w:val="000B30D7"/>
    <w:rsid w:val="000B3293"/>
    <w:rsid w:val="000B32B0"/>
    <w:rsid w:val="000B3818"/>
    <w:rsid w:val="000B3B23"/>
    <w:rsid w:val="000B3D05"/>
    <w:rsid w:val="000B411D"/>
    <w:rsid w:val="000B4AE9"/>
    <w:rsid w:val="000B534D"/>
    <w:rsid w:val="000B5594"/>
    <w:rsid w:val="000B5805"/>
    <w:rsid w:val="000B58FC"/>
    <w:rsid w:val="000B59C8"/>
    <w:rsid w:val="000B59D1"/>
    <w:rsid w:val="000B613D"/>
    <w:rsid w:val="000B62C2"/>
    <w:rsid w:val="000B65AD"/>
    <w:rsid w:val="000B6737"/>
    <w:rsid w:val="000B6BED"/>
    <w:rsid w:val="000B6FD1"/>
    <w:rsid w:val="000B7261"/>
    <w:rsid w:val="000B7AE2"/>
    <w:rsid w:val="000B7EEC"/>
    <w:rsid w:val="000C00BB"/>
    <w:rsid w:val="000C0363"/>
    <w:rsid w:val="000C0595"/>
    <w:rsid w:val="000C06A7"/>
    <w:rsid w:val="000C0735"/>
    <w:rsid w:val="000C09F5"/>
    <w:rsid w:val="000C0A2E"/>
    <w:rsid w:val="000C147C"/>
    <w:rsid w:val="000C17AB"/>
    <w:rsid w:val="000C1D4D"/>
    <w:rsid w:val="000C1F92"/>
    <w:rsid w:val="000C2327"/>
    <w:rsid w:val="000C2743"/>
    <w:rsid w:val="000C2ACE"/>
    <w:rsid w:val="000C3687"/>
    <w:rsid w:val="000C39DD"/>
    <w:rsid w:val="000C449D"/>
    <w:rsid w:val="000C4ED2"/>
    <w:rsid w:val="000C536F"/>
    <w:rsid w:val="000C579B"/>
    <w:rsid w:val="000C59C2"/>
    <w:rsid w:val="000C5B82"/>
    <w:rsid w:val="000C631F"/>
    <w:rsid w:val="000C6E3D"/>
    <w:rsid w:val="000D016E"/>
    <w:rsid w:val="000D0391"/>
    <w:rsid w:val="000D0550"/>
    <w:rsid w:val="000D05C7"/>
    <w:rsid w:val="000D05DF"/>
    <w:rsid w:val="000D098F"/>
    <w:rsid w:val="000D0BAA"/>
    <w:rsid w:val="000D1B4C"/>
    <w:rsid w:val="000D1FEE"/>
    <w:rsid w:val="000D203F"/>
    <w:rsid w:val="000D2152"/>
    <w:rsid w:val="000D2370"/>
    <w:rsid w:val="000D2454"/>
    <w:rsid w:val="000D253B"/>
    <w:rsid w:val="000D2D23"/>
    <w:rsid w:val="000D2F0D"/>
    <w:rsid w:val="000D2FCF"/>
    <w:rsid w:val="000D3087"/>
    <w:rsid w:val="000D35A0"/>
    <w:rsid w:val="000D3879"/>
    <w:rsid w:val="000D3B2F"/>
    <w:rsid w:val="000D47EF"/>
    <w:rsid w:val="000D480A"/>
    <w:rsid w:val="000D52C7"/>
    <w:rsid w:val="000D545E"/>
    <w:rsid w:val="000D555D"/>
    <w:rsid w:val="000D55B5"/>
    <w:rsid w:val="000D569D"/>
    <w:rsid w:val="000D57DB"/>
    <w:rsid w:val="000D59C7"/>
    <w:rsid w:val="000D59DE"/>
    <w:rsid w:val="000D5B74"/>
    <w:rsid w:val="000D6069"/>
    <w:rsid w:val="000D6685"/>
    <w:rsid w:val="000D6825"/>
    <w:rsid w:val="000D6AC3"/>
    <w:rsid w:val="000D7232"/>
    <w:rsid w:val="000D725F"/>
    <w:rsid w:val="000D73ED"/>
    <w:rsid w:val="000D75DA"/>
    <w:rsid w:val="000D76B7"/>
    <w:rsid w:val="000D76DF"/>
    <w:rsid w:val="000E01E1"/>
    <w:rsid w:val="000E02BB"/>
    <w:rsid w:val="000E091B"/>
    <w:rsid w:val="000E0B40"/>
    <w:rsid w:val="000E110E"/>
    <w:rsid w:val="000E112E"/>
    <w:rsid w:val="000E114C"/>
    <w:rsid w:val="000E13E9"/>
    <w:rsid w:val="000E147F"/>
    <w:rsid w:val="000E1BAF"/>
    <w:rsid w:val="000E1CBF"/>
    <w:rsid w:val="000E1CE4"/>
    <w:rsid w:val="000E2314"/>
    <w:rsid w:val="000E27D9"/>
    <w:rsid w:val="000E2846"/>
    <w:rsid w:val="000E2879"/>
    <w:rsid w:val="000E2AA9"/>
    <w:rsid w:val="000E2DFD"/>
    <w:rsid w:val="000E2F81"/>
    <w:rsid w:val="000E358B"/>
    <w:rsid w:val="000E3636"/>
    <w:rsid w:val="000E3935"/>
    <w:rsid w:val="000E4592"/>
    <w:rsid w:val="000E477F"/>
    <w:rsid w:val="000E47F1"/>
    <w:rsid w:val="000E4BBE"/>
    <w:rsid w:val="000E4BFD"/>
    <w:rsid w:val="000E4F1D"/>
    <w:rsid w:val="000E5279"/>
    <w:rsid w:val="000E5664"/>
    <w:rsid w:val="000E5727"/>
    <w:rsid w:val="000E57C2"/>
    <w:rsid w:val="000E592A"/>
    <w:rsid w:val="000E5B1E"/>
    <w:rsid w:val="000E653F"/>
    <w:rsid w:val="000E6897"/>
    <w:rsid w:val="000E6D82"/>
    <w:rsid w:val="000E72B7"/>
    <w:rsid w:val="000E794D"/>
    <w:rsid w:val="000E7E46"/>
    <w:rsid w:val="000F0071"/>
    <w:rsid w:val="000F029C"/>
    <w:rsid w:val="000F0893"/>
    <w:rsid w:val="000F0992"/>
    <w:rsid w:val="000F09CE"/>
    <w:rsid w:val="000F18C9"/>
    <w:rsid w:val="000F1C0D"/>
    <w:rsid w:val="000F21E6"/>
    <w:rsid w:val="000F2B84"/>
    <w:rsid w:val="000F3033"/>
    <w:rsid w:val="000F37DC"/>
    <w:rsid w:val="000F4157"/>
    <w:rsid w:val="000F525B"/>
    <w:rsid w:val="000F54B2"/>
    <w:rsid w:val="000F5860"/>
    <w:rsid w:val="000F5993"/>
    <w:rsid w:val="000F5B94"/>
    <w:rsid w:val="000F5CE1"/>
    <w:rsid w:val="000F5FFD"/>
    <w:rsid w:val="000F619A"/>
    <w:rsid w:val="000F632A"/>
    <w:rsid w:val="000F67A3"/>
    <w:rsid w:val="000F6C1B"/>
    <w:rsid w:val="000F6FC7"/>
    <w:rsid w:val="000F750A"/>
    <w:rsid w:val="000F77A5"/>
    <w:rsid w:val="000F7853"/>
    <w:rsid w:val="000F7B20"/>
    <w:rsid w:val="000F7BC1"/>
    <w:rsid w:val="000F7CA2"/>
    <w:rsid w:val="000F7E03"/>
    <w:rsid w:val="001005BC"/>
    <w:rsid w:val="0010072D"/>
    <w:rsid w:val="00100AFC"/>
    <w:rsid w:val="00100E11"/>
    <w:rsid w:val="00101351"/>
    <w:rsid w:val="00101362"/>
    <w:rsid w:val="001015B8"/>
    <w:rsid w:val="00101607"/>
    <w:rsid w:val="001017BA"/>
    <w:rsid w:val="00101C38"/>
    <w:rsid w:val="0010203A"/>
    <w:rsid w:val="0010229A"/>
    <w:rsid w:val="00102C7F"/>
    <w:rsid w:val="00103459"/>
    <w:rsid w:val="001038A2"/>
    <w:rsid w:val="00104292"/>
    <w:rsid w:val="00104563"/>
    <w:rsid w:val="00104691"/>
    <w:rsid w:val="0010469A"/>
    <w:rsid w:val="00104886"/>
    <w:rsid w:val="00104993"/>
    <w:rsid w:val="00104E10"/>
    <w:rsid w:val="00104F7B"/>
    <w:rsid w:val="001050EA"/>
    <w:rsid w:val="00105198"/>
    <w:rsid w:val="001051E0"/>
    <w:rsid w:val="00105EEE"/>
    <w:rsid w:val="00106DB5"/>
    <w:rsid w:val="00107431"/>
    <w:rsid w:val="00107889"/>
    <w:rsid w:val="00107CA0"/>
    <w:rsid w:val="001101D3"/>
    <w:rsid w:val="0011024C"/>
    <w:rsid w:val="0011043C"/>
    <w:rsid w:val="0011085A"/>
    <w:rsid w:val="00110DC9"/>
    <w:rsid w:val="00111527"/>
    <w:rsid w:val="001119A6"/>
    <w:rsid w:val="00111B07"/>
    <w:rsid w:val="00111E9E"/>
    <w:rsid w:val="00112313"/>
    <w:rsid w:val="00112330"/>
    <w:rsid w:val="0011268E"/>
    <w:rsid w:val="00112817"/>
    <w:rsid w:val="00112DDC"/>
    <w:rsid w:val="001133B1"/>
    <w:rsid w:val="00113BBA"/>
    <w:rsid w:val="00114767"/>
    <w:rsid w:val="00114875"/>
    <w:rsid w:val="00114902"/>
    <w:rsid w:val="00114974"/>
    <w:rsid w:val="00114CDD"/>
    <w:rsid w:val="001151A7"/>
    <w:rsid w:val="00115263"/>
    <w:rsid w:val="0011555F"/>
    <w:rsid w:val="0011598B"/>
    <w:rsid w:val="00115C35"/>
    <w:rsid w:val="00115E25"/>
    <w:rsid w:val="00115F4C"/>
    <w:rsid w:val="0011645A"/>
    <w:rsid w:val="00116FA9"/>
    <w:rsid w:val="001170E9"/>
    <w:rsid w:val="00117120"/>
    <w:rsid w:val="00117759"/>
    <w:rsid w:val="00117EBC"/>
    <w:rsid w:val="00120662"/>
    <w:rsid w:val="00120958"/>
    <w:rsid w:val="00120FB7"/>
    <w:rsid w:val="00121028"/>
    <w:rsid w:val="00121151"/>
    <w:rsid w:val="0012126F"/>
    <w:rsid w:val="00121463"/>
    <w:rsid w:val="00121768"/>
    <w:rsid w:val="0012189A"/>
    <w:rsid w:val="001218B3"/>
    <w:rsid w:val="0012196C"/>
    <w:rsid w:val="00122407"/>
    <w:rsid w:val="00122725"/>
    <w:rsid w:val="00122C75"/>
    <w:rsid w:val="00123134"/>
    <w:rsid w:val="00123299"/>
    <w:rsid w:val="00123870"/>
    <w:rsid w:val="001238A4"/>
    <w:rsid w:val="001239D8"/>
    <w:rsid w:val="00123D54"/>
    <w:rsid w:val="0012405D"/>
    <w:rsid w:val="00124A0F"/>
    <w:rsid w:val="0012544E"/>
    <w:rsid w:val="001255FB"/>
    <w:rsid w:val="001259E5"/>
    <w:rsid w:val="00126587"/>
    <w:rsid w:val="00126655"/>
    <w:rsid w:val="00126814"/>
    <w:rsid w:val="00126A32"/>
    <w:rsid w:val="00126D27"/>
    <w:rsid w:val="001274F5"/>
    <w:rsid w:val="00130147"/>
    <w:rsid w:val="0013033C"/>
    <w:rsid w:val="0013061E"/>
    <w:rsid w:val="00130694"/>
    <w:rsid w:val="00130825"/>
    <w:rsid w:val="00130AC5"/>
    <w:rsid w:val="00130D74"/>
    <w:rsid w:val="0013102A"/>
    <w:rsid w:val="0013203A"/>
    <w:rsid w:val="00132094"/>
    <w:rsid w:val="001321F0"/>
    <w:rsid w:val="00132DF0"/>
    <w:rsid w:val="00133251"/>
    <w:rsid w:val="001333BF"/>
    <w:rsid w:val="001336EB"/>
    <w:rsid w:val="00133E8A"/>
    <w:rsid w:val="00134353"/>
    <w:rsid w:val="00134672"/>
    <w:rsid w:val="0013482E"/>
    <w:rsid w:val="00134AC8"/>
    <w:rsid w:val="00134E54"/>
    <w:rsid w:val="0013502F"/>
    <w:rsid w:val="001351B3"/>
    <w:rsid w:val="001352D3"/>
    <w:rsid w:val="00135373"/>
    <w:rsid w:val="0013540E"/>
    <w:rsid w:val="001355BD"/>
    <w:rsid w:val="0013565E"/>
    <w:rsid w:val="00135C81"/>
    <w:rsid w:val="00136144"/>
    <w:rsid w:val="00136211"/>
    <w:rsid w:val="00136335"/>
    <w:rsid w:val="00136DDC"/>
    <w:rsid w:val="00136FE5"/>
    <w:rsid w:val="0013726A"/>
    <w:rsid w:val="00137343"/>
    <w:rsid w:val="0013754A"/>
    <w:rsid w:val="00137592"/>
    <w:rsid w:val="00137680"/>
    <w:rsid w:val="0013780B"/>
    <w:rsid w:val="001405CD"/>
    <w:rsid w:val="001406D1"/>
    <w:rsid w:val="00140C43"/>
    <w:rsid w:val="001413CB"/>
    <w:rsid w:val="00141451"/>
    <w:rsid w:val="001415E2"/>
    <w:rsid w:val="00141697"/>
    <w:rsid w:val="0014178A"/>
    <w:rsid w:val="0014180F"/>
    <w:rsid w:val="00141830"/>
    <w:rsid w:val="00141DA9"/>
    <w:rsid w:val="00142ADF"/>
    <w:rsid w:val="0014382F"/>
    <w:rsid w:val="001438AC"/>
    <w:rsid w:val="00143987"/>
    <w:rsid w:val="00143B48"/>
    <w:rsid w:val="00143B9F"/>
    <w:rsid w:val="00143C65"/>
    <w:rsid w:val="00143D44"/>
    <w:rsid w:val="0014420F"/>
    <w:rsid w:val="00144232"/>
    <w:rsid w:val="0014424D"/>
    <w:rsid w:val="00144408"/>
    <w:rsid w:val="00144416"/>
    <w:rsid w:val="001446A8"/>
    <w:rsid w:val="00144AEE"/>
    <w:rsid w:val="00144C3F"/>
    <w:rsid w:val="00145199"/>
    <w:rsid w:val="0014548F"/>
    <w:rsid w:val="00145C8D"/>
    <w:rsid w:val="0014644A"/>
    <w:rsid w:val="001464A1"/>
    <w:rsid w:val="001465BB"/>
    <w:rsid w:val="00146772"/>
    <w:rsid w:val="00146920"/>
    <w:rsid w:val="00146CB5"/>
    <w:rsid w:val="00146DF0"/>
    <w:rsid w:val="00147192"/>
    <w:rsid w:val="0014751D"/>
    <w:rsid w:val="0015004C"/>
    <w:rsid w:val="0015015C"/>
    <w:rsid w:val="00150953"/>
    <w:rsid w:val="00150EE6"/>
    <w:rsid w:val="00150F51"/>
    <w:rsid w:val="00150FD4"/>
    <w:rsid w:val="00151105"/>
    <w:rsid w:val="00151231"/>
    <w:rsid w:val="00151575"/>
    <w:rsid w:val="00151CF7"/>
    <w:rsid w:val="00151D2F"/>
    <w:rsid w:val="00151E0E"/>
    <w:rsid w:val="0015221D"/>
    <w:rsid w:val="00152AE4"/>
    <w:rsid w:val="00152B19"/>
    <w:rsid w:val="00152C6D"/>
    <w:rsid w:val="00152CF6"/>
    <w:rsid w:val="00152DAC"/>
    <w:rsid w:val="00153625"/>
    <w:rsid w:val="00153C88"/>
    <w:rsid w:val="00153FCD"/>
    <w:rsid w:val="0015453C"/>
    <w:rsid w:val="001547B4"/>
    <w:rsid w:val="00154D53"/>
    <w:rsid w:val="00154E63"/>
    <w:rsid w:val="0015510C"/>
    <w:rsid w:val="0015515C"/>
    <w:rsid w:val="00156360"/>
    <w:rsid w:val="001566C4"/>
    <w:rsid w:val="00156AF3"/>
    <w:rsid w:val="00156B7A"/>
    <w:rsid w:val="00157A39"/>
    <w:rsid w:val="00157AE8"/>
    <w:rsid w:val="00157CA2"/>
    <w:rsid w:val="00157DF2"/>
    <w:rsid w:val="00160328"/>
    <w:rsid w:val="001604BF"/>
    <w:rsid w:val="001604DC"/>
    <w:rsid w:val="001608D8"/>
    <w:rsid w:val="00160D45"/>
    <w:rsid w:val="00161318"/>
    <w:rsid w:val="001613BE"/>
    <w:rsid w:val="0016141A"/>
    <w:rsid w:val="0016158B"/>
    <w:rsid w:val="00161A34"/>
    <w:rsid w:val="00161C66"/>
    <w:rsid w:val="0016264A"/>
    <w:rsid w:val="00162766"/>
    <w:rsid w:val="00162D81"/>
    <w:rsid w:val="0016303D"/>
    <w:rsid w:val="0016346A"/>
    <w:rsid w:val="0016348F"/>
    <w:rsid w:val="001635DA"/>
    <w:rsid w:val="0016383E"/>
    <w:rsid w:val="0016386D"/>
    <w:rsid w:val="00163942"/>
    <w:rsid w:val="001639AA"/>
    <w:rsid w:val="00163BEC"/>
    <w:rsid w:val="00163C53"/>
    <w:rsid w:val="001643A4"/>
    <w:rsid w:val="00164F15"/>
    <w:rsid w:val="00164F42"/>
    <w:rsid w:val="0016550C"/>
    <w:rsid w:val="001655D4"/>
    <w:rsid w:val="0016569E"/>
    <w:rsid w:val="0016579B"/>
    <w:rsid w:val="001659A4"/>
    <w:rsid w:val="00165AFE"/>
    <w:rsid w:val="00165B72"/>
    <w:rsid w:val="00166CA2"/>
    <w:rsid w:val="00166CFF"/>
    <w:rsid w:val="00166EFD"/>
    <w:rsid w:val="00167964"/>
    <w:rsid w:val="00167CEA"/>
    <w:rsid w:val="00167D00"/>
    <w:rsid w:val="00167D17"/>
    <w:rsid w:val="00167E4A"/>
    <w:rsid w:val="00170243"/>
    <w:rsid w:val="00170433"/>
    <w:rsid w:val="00170984"/>
    <w:rsid w:val="00170BB7"/>
    <w:rsid w:val="0017103F"/>
    <w:rsid w:val="0017135A"/>
    <w:rsid w:val="00171A4D"/>
    <w:rsid w:val="00171E8F"/>
    <w:rsid w:val="00171FB0"/>
    <w:rsid w:val="0017278B"/>
    <w:rsid w:val="0017292E"/>
    <w:rsid w:val="00172BD2"/>
    <w:rsid w:val="00172E02"/>
    <w:rsid w:val="0017367E"/>
    <w:rsid w:val="00173952"/>
    <w:rsid w:val="00173CB8"/>
    <w:rsid w:val="00174021"/>
    <w:rsid w:val="001744E3"/>
    <w:rsid w:val="00174FBA"/>
    <w:rsid w:val="00175311"/>
    <w:rsid w:val="00175949"/>
    <w:rsid w:val="00175D15"/>
    <w:rsid w:val="001760F3"/>
    <w:rsid w:val="00176525"/>
    <w:rsid w:val="0017755C"/>
    <w:rsid w:val="00177C9C"/>
    <w:rsid w:val="00180A2F"/>
    <w:rsid w:val="00180D56"/>
    <w:rsid w:val="001815EF"/>
    <w:rsid w:val="00181792"/>
    <w:rsid w:val="00181825"/>
    <w:rsid w:val="00181B5E"/>
    <w:rsid w:val="00181CAA"/>
    <w:rsid w:val="00181CE6"/>
    <w:rsid w:val="001827BE"/>
    <w:rsid w:val="001828F4"/>
    <w:rsid w:val="00182E16"/>
    <w:rsid w:val="001836CF"/>
    <w:rsid w:val="001836D1"/>
    <w:rsid w:val="00183747"/>
    <w:rsid w:val="001839F1"/>
    <w:rsid w:val="00184228"/>
    <w:rsid w:val="0018467D"/>
    <w:rsid w:val="001848E1"/>
    <w:rsid w:val="001849E3"/>
    <w:rsid w:val="00184BA9"/>
    <w:rsid w:val="00185CDB"/>
    <w:rsid w:val="00185CEA"/>
    <w:rsid w:val="00185DFE"/>
    <w:rsid w:val="00185F7F"/>
    <w:rsid w:val="00186013"/>
    <w:rsid w:val="00186679"/>
    <w:rsid w:val="00186834"/>
    <w:rsid w:val="0018728E"/>
    <w:rsid w:val="001879E8"/>
    <w:rsid w:val="00187F12"/>
    <w:rsid w:val="001901F5"/>
    <w:rsid w:val="00190AF2"/>
    <w:rsid w:val="00190BB4"/>
    <w:rsid w:val="0019120E"/>
    <w:rsid w:val="00191AEB"/>
    <w:rsid w:val="00191BBE"/>
    <w:rsid w:val="00191FCE"/>
    <w:rsid w:val="0019266E"/>
    <w:rsid w:val="00192981"/>
    <w:rsid w:val="00192F7C"/>
    <w:rsid w:val="00193298"/>
    <w:rsid w:val="00193393"/>
    <w:rsid w:val="00193A3F"/>
    <w:rsid w:val="00194261"/>
    <w:rsid w:val="00194275"/>
    <w:rsid w:val="0019436C"/>
    <w:rsid w:val="001943B8"/>
    <w:rsid w:val="001943F3"/>
    <w:rsid w:val="00194BB9"/>
    <w:rsid w:val="001952F9"/>
    <w:rsid w:val="0019535F"/>
    <w:rsid w:val="00195593"/>
    <w:rsid w:val="0019559A"/>
    <w:rsid w:val="001958C8"/>
    <w:rsid w:val="001959B0"/>
    <w:rsid w:val="00195CA7"/>
    <w:rsid w:val="00195DD3"/>
    <w:rsid w:val="0019670F"/>
    <w:rsid w:val="0019729D"/>
    <w:rsid w:val="0019754E"/>
    <w:rsid w:val="001976A3"/>
    <w:rsid w:val="0019780F"/>
    <w:rsid w:val="00197F7D"/>
    <w:rsid w:val="001A0319"/>
    <w:rsid w:val="001A03FC"/>
    <w:rsid w:val="001A051F"/>
    <w:rsid w:val="001A0778"/>
    <w:rsid w:val="001A0A08"/>
    <w:rsid w:val="001A0BF5"/>
    <w:rsid w:val="001A0C29"/>
    <w:rsid w:val="001A0DC6"/>
    <w:rsid w:val="001A0E1F"/>
    <w:rsid w:val="001A15BA"/>
    <w:rsid w:val="001A1603"/>
    <w:rsid w:val="001A17BE"/>
    <w:rsid w:val="001A19C6"/>
    <w:rsid w:val="001A1AA4"/>
    <w:rsid w:val="001A1F19"/>
    <w:rsid w:val="001A2041"/>
    <w:rsid w:val="001A22D4"/>
    <w:rsid w:val="001A27C9"/>
    <w:rsid w:val="001A28DE"/>
    <w:rsid w:val="001A2CE0"/>
    <w:rsid w:val="001A2DD1"/>
    <w:rsid w:val="001A3626"/>
    <w:rsid w:val="001A3663"/>
    <w:rsid w:val="001A38C7"/>
    <w:rsid w:val="001A3BF8"/>
    <w:rsid w:val="001A40B4"/>
    <w:rsid w:val="001A4145"/>
    <w:rsid w:val="001A4463"/>
    <w:rsid w:val="001A4501"/>
    <w:rsid w:val="001A4FF0"/>
    <w:rsid w:val="001A569D"/>
    <w:rsid w:val="001A5AB5"/>
    <w:rsid w:val="001A6463"/>
    <w:rsid w:val="001A6898"/>
    <w:rsid w:val="001A6A7A"/>
    <w:rsid w:val="001B000E"/>
    <w:rsid w:val="001B041B"/>
    <w:rsid w:val="001B0792"/>
    <w:rsid w:val="001B07C1"/>
    <w:rsid w:val="001B0D2E"/>
    <w:rsid w:val="001B0DDA"/>
    <w:rsid w:val="001B13DF"/>
    <w:rsid w:val="001B1661"/>
    <w:rsid w:val="001B1B74"/>
    <w:rsid w:val="001B1D7A"/>
    <w:rsid w:val="001B1E79"/>
    <w:rsid w:val="001B2B3A"/>
    <w:rsid w:val="001B2C0A"/>
    <w:rsid w:val="001B2D1D"/>
    <w:rsid w:val="001B30ED"/>
    <w:rsid w:val="001B35F2"/>
    <w:rsid w:val="001B37A6"/>
    <w:rsid w:val="001B384F"/>
    <w:rsid w:val="001B388D"/>
    <w:rsid w:val="001B422E"/>
    <w:rsid w:val="001B43DA"/>
    <w:rsid w:val="001B4834"/>
    <w:rsid w:val="001B4C05"/>
    <w:rsid w:val="001B51B5"/>
    <w:rsid w:val="001B5500"/>
    <w:rsid w:val="001B56B5"/>
    <w:rsid w:val="001B5A32"/>
    <w:rsid w:val="001B5C45"/>
    <w:rsid w:val="001B5E2C"/>
    <w:rsid w:val="001B62CA"/>
    <w:rsid w:val="001B6422"/>
    <w:rsid w:val="001B6682"/>
    <w:rsid w:val="001B6C7E"/>
    <w:rsid w:val="001B74B4"/>
    <w:rsid w:val="001B7990"/>
    <w:rsid w:val="001B7C5B"/>
    <w:rsid w:val="001C001E"/>
    <w:rsid w:val="001C0A48"/>
    <w:rsid w:val="001C0B0B"/>
    <w:rsid w:val="001C0B9B"/>
    <w:rsid w:val="001C114F"/>
    <w:rsid w:val="001C1405"/>
    <w:rsid w:val="001C1421"/>
    <w:rsid w:val="001C1632"/>
    <w:rsid w:val="001C16BD"/>
    <w:rsid w:val="001C16D5"/>
    <w:rsid w:val="001C2178"/>
    <w:rsid w:val="001C235D"/>
    <w:rsid w:val="001C23CF"/>
    <w:rsid w:val="001C2835"/>
    <w:rsid w:val="001C29CB"/>
    <w:rsid w:val="001C29E7"/>
    <w:rsid w:val="001C2AC5"/>
    <w:rsid w:val="001C2E2A"/>
    <w:rsid w:val="001C2EC7"/>
    <w:rsid w:val="001C2F6B"/>
    <w:rsid w:val="001C3448"/>
    <w:rsid w:val="001C34E2"/>
    <w:rsid w:val="001C413F"/>
    <w:rsid w:val="001C471B"/>
    <w:rsid w:val="001C5183"/>
    <w:rsid w:val="001C519F"/>
    <w:rsid w:val="001C51DD"/>
    <w:rsid w:val="001C5271"/>
    <w:rsid w:val="001C543B"/>
    <w:rsid w:val="001C5825"/>
    <w:rsid w:val="001C5931"/>
    <w:rsid w:val="001C5939"/>
    <w:rsid w:val="001C596A"/>
    <w:rsid w:val="001C5CB4"/>
    <w:rsid w:val="001C5F96"/>
    <w:rsid w:val="001C5FB8"/>
    <w:rsid w:val="001C62A4"/>
    <w:rsid w:val="001C62B5"/>
    <w:rsid w:val="001C6381"/>
    <w:rsid w:val="001C6463"/>
    <w:rsid w:val="001C7274"/>
    <w:rsid w:val="001C7339"/>
    <w:rsid w:val="001C7993"/>
    <w:rsid w:val="001C7B14"/>
    <w:rsid w:val="001C7CC5"/>
    <w:rsid w:val="001C7EE8"/>
    <w:rsid w:val="001D0017"/>
    <w:rsid w:val="001D011B"/>
    <w:rsid w:val="001D01FE"/>
    <w:rsid w:val="001D070D"/>
    <w:rsid w:val="001D0AD7"/>
    <w:rsid w:val="001D0B76"/>
    <w:rsid w:val="001D0C99"/>
    <w:rsid w:val="001D0CF0"/>
    <w:rsid w:val="001D0E5D"/>
    <w:rsid w:val="001D108C"/>
    <w:rsid w:val="001D1129"/>
    <w:rsid w:val="001D154D"/>
    <w:rsid w:val="001D1969"/>
    <w:rsid w:val="001D1E86"/>
    <w:rsid w:val="001D212A"/>
    <w:rsid w:val="001D2187"/>
    <w:rsid w:val="001D221A"/>
    <w:rsid w:val="001D2539"/>
    <w:rsid w:val="001D26C3"/>
    <w:rsid w:val="001D340E"/>
    <w:rsid w:val="001D3E11"/>
    <w:rsid w:val="001D42CE"/>
    <w:rsid w:val="001D4309"/>
    <w:rsid w:val="001D4436"/>
    <w:rsid w:val="001D4AE8"/>
    <w:rsid w:val="001D4FDD"/>
    <w:rsid w:val="001D5466"/>
    <w:rsid w:val="001D5EFD"/>
    <w:rsid w:val="001D63AB"/>
    <w:rsid w:val="001D66AF"/>
    <w:rsid w:val="001D687E"/>
    <w:rsid w:val="001D6DCC"/>
    <w:rsid w:val="001D6E05"/>
    <w:rsid w:val="001D6E86"/>
    <w:rsid w:val="001D7466"/>
    <w:rsid w:val="001D7665"/>
    <w:rsid w:val="001D7DC6"/>
    <w:rsid w:val="001E0482"/>
    <w:rsid w:val="001E0552"/>
    <w:rsid w:val="001E0723"/>
    <w:rsid w:val="001E0811"/>
    <w:rsid w:val="001E0B57"/>
    <w:rsid w:val="001E0D56"/>
    <w:rsid w:val="001E1011"/>
    <w:rsid w:val="001E1439"/>
    <w:rsid w:val="001E1D64"/>
    <w:rsid w:val="001E1F1C"/>
    <w:rsid w:val="001E211D"/>
    <w:rsid w:val="001E3619"/>
    <w:rsid w:val="001E3803"/>
    <w:rsid w:val="001E3E57"/>
    <w:rsid w:val="001E425B"/>
    <w:rsid w:val="001E49C2"/>
    <w:rsid w:val="001E58D2"/>
    <w:rsid w:val="001E5A12"/>
    <w:rsid w:val="001E5AC6"/>
    <w:rsid w:val="001E5B92"/>
    <w:rsid w:val="001E62B3"/>
    <w:rsid w:val="001E695B"/>
    <w:rsid w:val="001E716C"/>
    <w:rsid w:val="001E72E6"/>
    <w:rsid w:val="001E73DE"/>
    <w:rsid w:val="001E7B28"/>
    <w:rsid w:val="001F102F"/>
    <w:rsid w:val="001F108B"/>
    <w:rsid w:val="001F1971"/>
    <w:rsid w:val="001F29FA"/>
    <w:rsid w:val="001F2B94"/>
    <w:rsid w:val="001F3BF5"/>
    <w:rsid w:val="001F53E5"/>
    <w:rsid w:val="001F57E3"/>
    <w:rsid w:val="001F5C77"/>
    <w:rsid w:val="001F5EFF"/>
    <w:rsid w:val="001F659E"/>
    <w:rsid w:val="001F6A03"/>
    <w:rsid w:val="001F6A43"/>
    <w:rsid w:val="001F6BD7"/>
    <w:rsid w:val="001F6C99"/>
    <w:rsid w:val="001F7260"/>
    <w:rsid w:val="001F749A"/>
    <w:rsid w:val="001F75A0"/>
    <w:rsid w:val="001F7833"/>
    <w:rsid w:val="001F7B2A"/>
    <w:rsid w:val="001F7BEC"/>
    <w:rsid w:val="00200044"/>
    <w:rsid w:val="00200271"/>
    <w:rsid w:val="00200817"/>
    <w:rsid w:val="00200DF8"/>
    <w:rsid w:val="0020149C"/>
    <w:rsid w:val="002014BE"/>
    <w:rsid w:val="0020184A"/>
    <w:rsid w:val="002018A1"/>
    <w:rsid w:val="00201ECB"/>
    <w:rsid w:val="0020253C"/>
    <w:rsid w:val="00202937"/>
    <w:rsid w:val="00202947"/>
    <w:rsid w:val="00202F3B"/>
    <w:rsid w:val="002032C4"/>
    <w:rsid w:val="002033E5"/>
    <w:rsid w:val="0020360B"/>
    <w:rsid w:val="002036C7"/>
    <w:rsid w:val="00203AEB"/>
    <w:rsid w:val="00203E8D"/>
    <w:rsid w:val="00203F22"/>
    <w:rsid w:val="002044FF"/>
    <w:rsid w:val="00205A4B"/>
    <w:rsid w:val="00205B3A"/>
    <w:rsid w:val="00205F7C"/>
    <w:rsid w:val="002062A2"/>
    <w:rsid w:val="00206657"/>
    <w:rsid w:val="00206BA6"/>
    <w:rsid w:val="00206BC5"/>
    <w:rsid w:val="002076A0"/>
    <w:rsid w:val="00207A68"/>
    <w:rsid w:val="00207AE6"/>
    <w:rsid w:val="00207CE0"/>
    <w:rsid w:val="00207E8F"/>
    <w:rsid w:val="00207EC6"/>
    <w:rsid w:val="00210617"/>
    <w:rsid w:val="002106EA"/>
    <w:rsid w:val="0021074C"/>
    <w:rsid w:val="00210A1F"/>
    <w:rsid w:val="00210C4A"/>
    <w:rsid w:val="00211180"/>
    <w:rsid w:val="00211574"/>
    <w:rsid w:val="00211777"/>
    <w:rsid w:val="002117EE"/>
    <w:rsid w:val="00211DA4"/>
    <w:rsid w:val="002126D9"/>
    <w:rsid w:val="002129AF"/>
    <w:rsid w:val="002129B9"/>
    <w:rsid w:val="00212AB2"/>
    <w:rsid w:val="00212B94"/>
    <w:rsid w:val="00213BF1"/>
    <w:rsid w:val="00213E14"/>
    <w:rsid w:val="0021430E"/>
    <w:rsid w:val="00214353"/>
    <w:rsid w:val="00215730"/>
    <w:rsid w:val="00215956"/>
    <w:rsid w:val="00215CC5"/>
    <w:rsid w:val="00215CD0"/>
    <w:rsid w:val="00216AB6"/>
    <w:rsid w:val="00216B7A"/>
    <w:rsid w:val="00216D2A"/>
    <w:rsid w:val="0021710E"/>
    <w:rsid w:val="00217277"/>
    <w:rsid w:val="002178D4"/>
    <w:rsid w:val="002202E2"/>
    <w:rsid w:val="00220500"/>
    <w:rsid w:val="00220CC2"/>
    <w:rsid w:val="00220DE2"/>
    <w:rsid w:val="0022128B"/>
    <w:rsid w:val="002217C1"/>
    <w:rsid w:val="00221DCF"/>
    <w:rsid w:val="0022213A"/>
    <w:rsid w:val="00222653"/>
    <w:rsid w:val="00222787"/>
    <w:rsid w:val="0022279E"/>
    <w:rsid w:val="00222E15"/>
    <w:rsid w:val="002233A9"/>
    <w:rsid w:val="0022357F"/>
    <w:rsid w:val="00223787"/>
    <w:rsid w:val="00223DA5"/>
    <w:rsid w:val="00223E2C"/>
    <w:rsid w:val="00224598"/>
    <w:rsid w:val="00224ED9"/>
    <w:rsid w:val="00225084"/>
    <w:rsid w:val="002253D0"/>
    <w:rsid w:val="002253F2"/>
    <w:rsid w:val="002256E5"/>
    <w:rsid w:val="00225B87"/>
    <w:rsid w:val="00225CC6"/>
    <w:rsid w:val="00225E03"/>
    <w:rsid w:val="00225F55"/>
    <w:rsid w:val="00226080"/>
    <w:rsid w:val="002260FA"/>
    <w:rsid w:val="00226AC2"/>
    <w:rsid w:val="0022759E"/>
    <w:rsid w:val="002304EB"/>
    <w:rsid w:val="0023066D"/>
    <w:rsid w:val="002306F3"/>
    <w:rsid w:val="00230852"/>
    <w:rsid w:val="002308BD"/>
    <w:rsid w:val="0023097B"/>
    <w:rsid w:val="00230A05"/>
    <w:rsid w:val="00230CB7"/>
    <w:rsid w:val="00230D04"/>
    <w:rsid w:val="002311A2"/>
    <w:rsid w:val="00231C45"/>
    <w:rsid w:val="00231DE3"/>
    <w:rsid w:val="00232068"/>
    <w:rsid w:val="00232306"/>
    <w:rsid w:val="0023242C"/>
    <w:rsid w:val="00232B3B"/>
    <w:rsid w:val="00232D41"/>
    <w:rsid w:val="0023328D"/>
    <w:rsid w:val="002332E4"/>
    <w:rsid w:val="002333A0"/>
    <w:rsid w:val="002336FB"/>
    <w:rsid w:val="00233866"/>
    <w:rsid w:val="00233BC2"/>
    <w:rsid w:val="0023410A"/>
    <w:rsid w:val="00234283"/>
    <w:rsid w:val="0023470F"/>
    <w:rsid w:val="002348DF"/>
    <w:rsid w:val="00234A1D"/>
    <w:rsid w:val="00234C84"/>
    <w:rsid w:val="00234DF4"/>
    <w:rsid w:val="002351F8"/>
    <w:rsid w:val="002353EF"/>
    <w:rsid w:val="002354BD"/>
    <w:rsid w:val="002354E8"/>
    <w:rsid w:val="00235AD4"/>
    <w:rsid w:val="00235C63"/>
    <w:rsid w:val="002361BA"/>
    <w:rsid w:val="002361BE"/>
    <w:rsid w:val="0023640B"/>
    <w:rsid w:val="00236741"/>
    <w:rsid w:val="00236F29"/>
    <w:rsid w:val="0023706A"/>
    <w:rsid w:val="0023764E"/>
    <w:rsid w:val="0024035B"/>
    <w:rsid w:val="0024064D"/>
    <w:rsid w:val="00240C06"/>
    <w:rsid w:val="00240F20"/>
    <w:rsid w:val="002417C0"/>
    <w:rsid w:val="0024216F"/>
    <w:rsid w:val="0024269D"/>
    <w:rsid w:val="00242A10"/>
    <w:rsid w:val="002431D3"/>
    <w:rsid w:val="002437FE"/>
    <w:rsid w:val="0024381C"/>
    <w:rsid w:val="00243AEA"/>
    <w:rsid w:val="00244575"/>
    <w:rsid w:val="00244D4B"/>
    <w:rsid w:val="00244ED8"/>
    <w:rsid w:val="00244EFD"/>
    <w:rsid w:val="0024501F"/>
    <w:rsid w:val="00245C76"/>
    <w:rsid w:val="00245CF4"/>
    <w:rsid w:val="00245DB4"/>
    <w:rsid w:val="00246042"/>
    <w:rsid w:val="002461E1"/>
    <w:rsid w:val="002466ED"/>
    <w:rsid w:val="00246978"/>
    <w:rsid w:val="00246F5B"/>
    <w:rsid w:val="002471B2"/>
    <w:rsid w:val="0024764A"/>
    <w:rsid w:val="00247726"/>
    <w:rsid w:val="00247D6B"/>
    <w:rsid w:val="00247F20"/>
    <w:rsid w:val="00247FCF"/>
    <w:rsid w:val="00250027"/>
    <w:rsid w:val="00250784"/>
    <w:rsid w:val="00250AC3"/>
    <w:rsid w:val="00250BBD"/>
    <w:rsid w:val="00250FCE"/>
    <w:rsid w:val="0025101B"/>
    <w:rsid w:val="0025128A"/>
    <w:rsid w:val="00251637"/>
    <w:rsid w:val="002517EC"/>
    <w:rsid w:val="00251908"/>
    <w:rsid w:val="00252137"/>
    <w:rsid w:val="00252473"/>
    <w:rsid w:val="002525EE"/>
    <w:rsid w:val="00252733"/>
    <w:rsid w:val="0025278A"/>
    <w:rsid w:val="00252AF0"/>
    <w:rsid w:val="00252E03"/>
    <w:rsid w:val="0025361D"/>
    <w:rsid w:val="002536CB"/>
    <w:rsid w:val="00253993"/>
    <w:rsid w:val="002539EF"/>
    <w:rsid w:val="00253BDC"/>
    <w:rsid w:val="002546E0"/>
    <w:rsid w:val="00254CBE"/>
    <w:rsid w:val="00254DC5"/>
    <w:rsid w:val="00254F0D"/>
    <w:rsid w:val="0025500B"/>
    <w:rsid w:val="00255025"/>
    <w:rsid w:val="002554D5"/>
    <w:rsid w:val="0025567C"/>
    <w:rsid w:val="0025569D"/>
    <w:rsid w:val="00256522"/>
    <w:rsid w:val="002567E2"/>
    <w:rsid w:val="00256895"/>
    <w:rsid w:val="00256912"/>
    <w:rsid w:val="00257228"/>
    <w:rsid w:val="00257536"/>
    <w:rsid w:val="002576CD"/>
    <w:rsid w:val="00257800"/>
    <w:rsid w:val="002601B6"/>
    <w:rsid w:val="00260E14"/>
    <w:rsid w:val="002610B6"/>
    <w:rsid w:val="002612E5"/>
    <w:rsid w:val="002618A5"/>
    <w:rsid w:val="002619C6"/>
    <w:rsid w:val="00263A98"/>
    <w:rsid w:val="00263AE6"/>
    <w:rsid w:val="00263B0F"/>
    <w:rsid w:val="00263BB6"/>
    <w:rsid w:val="00263BE2"/>
    <w:rsid w:val="00263C33"/>
    <w:rsid w:val="00263E42"/>
    <w:rsid w:val="0026407D"/>
    <w:rsid w:val="00264299"/>
    <w:rsid w:val="00264525"/>
    <w:rsid w:val="002649FE"/>
    <w:rsid w:val="00264A74"/>
    <w:rsid w:val="00264ACC"/>
    <w:rsid w:val="00264C44"/>
    <w:rsid w:val="00264DD6"/>
    <w:rsid w:val="00265705"/>
    <w:rsid w:val="0026573A"/>
    <w:rsid w:val="002657A0"/>
    <w:rsid w:val="002658F1"/>
    <w:rsid w:val="00265AF5"/>
    <w:rsid w:val="00265EAD"/>
    <w:rsid w:val="002667A0"/>
    <w:rsid w:val="002668A3"/>
    <w:rsid w:val="002669F9"/>
    <w:rsid w:val="00266AFD"/>
    <w:rsid w:val="00266BC2"/>
    <w:rsid w:val="00266CEB"/>
    <w:rsid w:val="0026797F"/>
    <w:rsid w:val="002700F1"/>
    <w:rsid w:val="00270872"/>
    <w:rsid w:val="00270E42"/>
    <w:rsid w:val="0027175C"/>
    <w:rsid w:val="00271787"/>
    <w:rsid w:val="00271822"/>
    <w:rsid w:val="00271929"/>
    <w:rsid w:val="00271D82"/>
    <w:rsid w:val="00271E70"/>
    <w:rsid w:val="002723E6"/>
    <w:rsid w:val="002724B5"/>
    <w:rsid w:val="00272698"/>
    <w:rsid w:val="002728D2"/>
    <w:rsid w:val="00272AD2"/>
    <w:rsid w:val="00272B9F"/>
    <w:rsid w:val="00272C3C"/>
    <w:rsid w:val="00272D90"/>
    <w:rsid w:val="00272F06"/>
    <w:rsid w:val="0027304C"/>
    <w:rsid w:val="002730A6"/>
    <w:rsid w:val="00273B58"/>
    <w:rsid w:val="00273B9A"/>
    <w:rsid w:val="0027471C"/>
    <w:rsid w:val="00274A9E"/>
    <w:rsid w:val="00275344"/>
    <w:rsid w:val="00275770"/>
    <w:rsid w:val="002758D3"/>
    <w:rsid w:val="0027595A"/>
    <w:rsid w:val="00275AAA"/>
    <w:rsid w:val="00275DC7"/>
    <w:rsid w:val="002760D1"/>
    <w:rsid w:val="00277449"/>
    <w:rsid w:val="002774F0"/>
    <w:rsid w:val="002775F9"/>
    <w:rsid w:val="00277F89"/>
    <w:rsid w:val="002800DD"/>
    <w:rsid w:val="00280970"/>
    <w:rsid w:val="00280DE7"/>
    <w:rsid w:val="0028142F"/>
    <w:rsid w:val="0028163C"/>
    <w:rsid w:val="00281ED2"/>
    <w:rsid w:val="00281EE1"/>
    <w:rsid w:val="00281FA0"/>
    <w:rsid w:val="002820D1"/>
    <w:rsid w:val="002828D8"/>
    <w:rsid w:val="00282A6E"/>
    <w:rsid w:val="00282D5F"/>
    <w:rsid w:val="00282F45"/>
    <w:rsid w:val="00283110"/>
    <w:rsid w:val="00283A1F"/>
    <w:rsid w:val="00284408"/>
    <w:rsid w:val="0028592B"/>
    <w:rsid w:val="00285A00"/>
    <w:rsid w:val="00285F57"/>
    <w:rsid w:val="00286331"/>
    <w:rsid w:val="0028662C"/>
    <w:rsid w:val="002874B8"/>
    <w:rsid w:val="00287ABD"/>
    <w:rsid w:val="00290133"/>
    <w:rsid w:val="002904DB"/>
    <w:rsid w:val="0029066B"/>
    <w:rsid w:val="002907F5"/>
    <w:rsid w:val="00290FB2"/>
    <w:rsid w:val="00291325"/>
    <w:rsid w:val="0029137C"/>
    <w:rsid w:val="002914CA"/>
    <w:rsid w:val="00291553"/>
    <w:rsid w:val="002916FF"/>
    <w:rsid w:val="002918ED"/>
    <w:rsid w:val="00291D06"/>
    <w:rsid w:val="00292309"/>
    <w:rsid w:val="002923AB"/>
    <w:rsid w:val="00292763"/>
    <w:rsid w:val="00292B80"/>
    <w:rsid w:val="00292F2D"/>
    <w:rsid w:val="002933A4"/>
    <w:rsid w:val="00293BFD"/>
    <w:rsid w:val="00293C35"/>
    <w:rsid w:val="00294004"/>
    <w:rsid w:val="00294E50"/>
    <w:rsid w:val="00294F32"/>
    <w:rsid w:val="002950EE"/>
    <w:rsid w:val="002951C0"/>
    <w:rsid w:val="002958FA"/>
    <w:rsid w:val="00296520"/>
    <w:rsid w:val="00296E24"/>
    <w:rsid w:val="00296E4D"/>
    <w:rsid w:val="00296E7B"/>
    <w:rsid w:val="00296E80"/>
    <w:rsid w:val="002970B0"/>
    <w:rsid w:val="00297193"/>
    <w:rsid w:val="00297388"/>
    <w:rsid w:val="002A033A"/>
    <w:rsid w:val="002A07CA"/>
    <w:rsid w:val="002A0F28"/>
    <w:rsid w:val="002A21F0"/>
    <w:rsid w:val="002A309B"/>
    <w:rsid w:val="002A33BA"/>
    <w:rsid w:val="002A35D9"/>
    <w:rsid w:val="002A370A"/>
    <w:rsid w:val="002A3855"/>
    <w:rsid w:val="002A3A0A"/>
    <w:rsid w:val="002A3E17"/>
    <w:rsid w:val="002A4A86"/>
    <w:rsid w:val="002A5060"/>
    <w:rsid w:val="002A5CC2"/>
    <w:rsid w:val="002A5E83"/>
    <w:rsid w:val="002A637A"/>
    <w:rsid w:val="002A6523"/>
    <w:rsid w:val="002A6640"/>
    <w:rsid w:val="002A7A3E"/>
    <w:rsid w:val="002A7CC0"/>
    <w:rsid w:val="002B0E5A"/>
    <w:rsid w:val="002B1849"/>
    <w:rsid w:val="002B25F2"/>
    <w:rsid w:val="002B282F"/>
    <w:rsid w:val="002B2974"/>
    <w:rsid w:val="002B318D"/>
    <w:rsid w:val="002B3A8E"/>
    <w:rsid w:val="002B3BF6"/>
    <w:rsid w:val="002B3EF3"/>
    <w:rsid w:val="002B46F7"/>
    <w:rsid w:val="002B4C17"/>
    <w:rsid w:val="002B4CA1"/>
    <w:rsid w:val="002B4EA3"/>
    <w:rsid w:val="002B5091"/>
    <w:rsid w:val="002B5668"/>
    <w:rsid w:val="002B56A1"/>
    <w:rsid w:val="002B5F09"/>
    <w:rsid w:val="002B60B4"/>
    <w:rsid w:val="002B69A7"/>
    <w:rsid w:val="002B6D42"/>
    <w:rsid w:val="002B6DCB"/>
    <w:rsid w:val="002B6DE6"/>
    <w:rsid w:val="002B6F13"/>
    <w:rsid w:val="002B74A9"/>
    <w:rsid w:val="002B7C4D"/>
    <w:rsid w:val="002C129C"/>
    <w:rsid w:val="002C1517"/>
    <w:rsid w:val="002C1A8A"/>
    <w:rsid w:val="002C1F18"/>
    <w:rsid w:val="002C1F23"/>
    <w:rsid w:val="002C1FB6"/>
    <w:rsid w:val="002C1FF5"/>
    <w:rsid w:val="002C2312"/>
    <w:rsid w:val="002C2403"/>
    <w:rsid w:val="002C2EC5"/>
    <w:rsid w:val="002C380E"/>
    <w:rsid w:val="002C3F78"/>
    <w:rsid w:val="002C3FE0"/>
    <w:rsid w:val="002C3FF4"/>
    <w:rsid w:val="002C565D"/>
    <w:rsid w:val="002C5724"/>
    <w:rsid w:val="002C5776"/>
    <w:rsid w:val="002C5FDE"/>
    <w:rsid w:val="002C60C5"/>
    <w:rsid w:val="002C6751"/>
    <w:rsid w:val="002C7456"/>
    <w:rsid w:val="002C775C"/>
    <w:rsid w:val="002C78C3"/>
    <w:rsid w:val="002C7CEE"/>
    <w:rsid w:val="002D01D8"/>
    <w:rsid w:val="002D0652"/>
    <w:rsid w:val="002D09DD"/>
    <w:rsid w:val="002D0D92"/>
    <w:rsid w:val="002D0F96"/>
    <w:rsid w:val="002D11D8"/>
    <w:rsid w:val="002D186A"/>
    <w:rsid w:val="002D1ABB"/>
    <w:rsid w:val="002D1C7F"/>
    <w:rsid w:val="002D1D5C"/>
    <w:rsid w:val="002D1E9A"/>
    <w:rsid w:val="002D1F3B"/>
    <w:rsid w:val="002D219E"/>
    <w:rsid w:val="002D2359"/>
    <w:rsid w:val="002D262C"/>
    <w:rsid w:val="002D28D9"/>
    <w:rsid w:val="002D29BB"/>
    <w:rsid w:val="002D2BFD"/>
    <w:rsid w:val="002D301D"/>
    <w:rsid w:val="002D3108"/>
    <w:rsid w:val="002D3681"/>
    <w:rsid w:val="002D36D0"/>
    <w:rsid w:val="002D41E7"/>
    <w:rsid w:val="002D4522"/>
    <w:rsid w:val="002D4B66"/>
    <w:rsid w:val="002D4FF8"/>
    <w:rsid w:val="002D5435"/>
    <w:rsid w:val="002D547E"/>
    <w:rsid w:val="002D54C0"/>
    <w:rsid w:val="002D594B"/>
    <w:rsid w:val="002D5E5D"/>
    <w:rsid w:val="002D61A0"/>
    <w:rsid w:val="002D61B7"/>
    <w:rsid w:val="002D61B8"/>
    <w:rsid w:val="002D662A"/>
    <w:rsid w:val="002D691C"/>
    <w:rsid w:val="002D6E3E"/>
    <w:rsid w:val="002D7942"/>
    <w:rsid w:val="002D7977"/>
    <w:rsid w:val="002E0455"/>
    <w:rsid w:val="002E0CBB"/>
    <w:rsid w:val="002E1206"/>
    <w:rsid w:val="002E138A"/>
    <w:rsid w:val="002E18C4"/>
    <w:rsid w:val="002E1A46"/>
    <w:rsid w:val="002E1F8A"/>
    <w:rsid w:val="002E20F7"/>
    <w:rsid w:val="002E2582"/>
    <w:rsid w:val="002E258A"/>
    <w:rsid w:val="002E26A0"/>
    <w:rsid w:val="002E2734"/>
    <w:rsid w:val="002E2789"/>
    <w:rsid w:val="002E27E6"/>
    <w:rsid w:val="002E2BEB"/>
    <w:rsid w:val="002E2C96"/>
    <w:rsid w:val="002E30A4"/>
    <w:rsid w:val="002E394D"/>
    <w:rsid w:val="002E4103"/>
    <w:rsid w:val="002E4455"/>
    <w:rsid w:val="002E4521"/>
    <w:rsid w:val="002E4807"/>
    <w:rsid w:val="002E4898"/>
    <w:rsid w:val="002E491B"/>
    <w:rsid w:val="002E4A51"/>
    <w:rsid w:val="002E4B68"/>
    <w:rsid w:val="002E4C2B"/>
    <w:rsid w:val="002E4E83"/>
    <w:rsid w:val="002E54A7"/>
    <w:rsid w:val="002E5AFB"/>
    <w:rsid w:val="002E5D3D"/>
    <w:rsid w:val="002E5ED8"/>
    <w:rsid w:val="002E608F"/>
    <w:rsid w:val="002E6E9C"/>
    <w:rsid w:val="002E6EB2"/>
    <w:rsid w:val="002E77A2"/>
    <w:rsid w:val="002E7996"/>
    <w:rsid w:val="002F0638"/>
    <w:rsid w:val="002F092D"/>
    <w:rsid w:val="002F0E61"/>
    <w:rsid w:val="002F1298"/>
    <w:rsid w:val="002F1351"/>
    <w:rsid w:val="002F1931"/>
    <w:rsid w:val="002F1A77"/>
    <w:rsid w:val="002F1AAE"/>
    <w:rsid w:val="002F21A0"/>
    <w:rsid w:val="002F235E"/>
    <w:rsid w:val="002F23FE"/>
    <w:rsid w:val="002F2FE7"/>
    <w:rsid w:val="002F3175"/>
    <w:rsid w:val="002F332E"/>
    <w:rsid w:val="002F33F5"/>
    <w:rsid w:val="002F372B"/>
    <w:rsid w:val="002F3D35"/>
    <w:rsid w:val="002F4807"/>
    <w:rsid w:val="002F491F"/>
    <w:rsid w:val="002F49B7"/>
    <w:rsid w:val="002F4BF3"/>
    <w:rsid w:val="002F4E77"/>
    <w:rsid w:val="002F52B1"/>
    <w:rsid w:val="002F534F"/>
    <w:rsid w:val="002F54B0"/>
    <w:rsid w:val="002F55E3"/>
    <w:rsid w:val="002F5850"/>
    <w:rsid w:val="002F5A3A"/>
    <w:rsid w:val="002F5A7C"/>
    <w:rsid w:val="002F5B7B"/>
    <w:rsid w:val="002F616D"/>
    <w:rsid w:val="002F64CD"/>
    <w:rsid w:val="002F6642"/>
    <w:rsid w:val="002F68A7"/>
    <w:rsid w:val="002F69AB"/>
    <w:rsid w:val="002F6AEE"/>
    <w:rsid w:val="002F7853"/>
    <w:rsid w:val="002F7AB2"/>
    <w:rsid w:val="002F7DB7"/>
    <w:rsid w:val="002F7FE2"/>
    <w:rsid w:val="003001D3"/>
    <w:rsid w:val="00300467"/>
    <w:rsid w:val="0030052F"/>
    <w:rsid w:val="003006BB"/>
    <w:rsid w:val="00300A06"/>
    <w:rsid w:val="00300B14"/>
    <w:rsid w:val="00301D53"/>
    <w:rsid w:val="00301D57"/>
    <w:rsid w:val="00301D97"/>
    <w:rsid w:val="00301EBB"/>
    <w:rsid w:val="003022B4"/>
    <w:rsid w:val="003022D4"/>
    <w:rsid w:val="0030296D"/>
    <w:rsid w:val="00302BEB"/>
    <w:rsid w:val="00302E30"/>
    <w:rsid w:val="003030C5"/>
    <w:rsid w:val="00303109"/>
    <w:rsid w:val="00303289"/>
    <w:rsid w:val="00303538"/>
    <w:rsid w:val="003035FE"/>
    <w:rsid w:val="0030390C"/>
    <w:rsid w:val="0030428E"/>
    <w:rsid w:val="003046D8"/>
    <w:rsid w:val="0030493A"/>
    <w:rsid w:val="00304C46"/>
    <w:rsid w:val="00305169"/>
    <w:rsid w:val="00305E88"/>
    <w:rsid w:val="00305FEC"/>
    <w:rsid w:val="003063C4"/>
    <w:rsid w:val="00306531"/>
    <w:rsid w:val="0030668D"/>
    <w:rsid w:val="00306C9B"/>
    <w:rsid w:val="00306CFF"/>
    <w:rsid w:val="00306DC4"/>
    <w:rsid w:val="00307089"/>
    <w:rsid w:val="003071CB"/>
    <w:rsid w:val="00307D3B"/>
    <w:rsid w:val="00310029"/>
    <w:rsid w:val="00310115"/>
    <w:rsid w:val="0031028C"/>
    <w:rsid w:val="003103FB"/>
    <w:rsid w:val="003105D8"/>
    <w:rsid w:val="00310C21"/>
    <w:rsid w:val="003113D3"/>
    <w:rsid w:val="00311B0A"/>
    <w:rsid w:val="00311D60"/>
    <w:rsid w:val="00311DFD"/>
    <w:rsid w:val="003132A2"/>
    <w:rsid w:val="003135C9"/>
    <w:rsid w:val="003137E7"/>
    <w:rsid w:val="00313C96"/>
    <w:rsid w:val="00313D4D"/>
    <w:rsid w:val="00313ED5"/>
    <w:rsid w:val="00314073"/>
    <w:rsid w:val="00314119"/>
    <w:rsid w:val="003142CC"/>
    <w:rsid w:val="003142E5"/>
    <w:rsid w:val="003146A7"/>
    <w:rsid w:val="00314C09"/>
    <w:rsid w:val="00314CA9"/>
    <w:rsid w:val="00314F71"/>
    <w:rsid w:val="00315564"/>
    <w:rsid w:val="00315DBE"/>
    <w:rsid w:val="00316310"/>
    <w:rsid w:val="0031696F"/>
    <w:rsid w:val="003169B5"/>
    <w:rsid w:val="00316A11"/>
    <w:rsid w:val="00316BBD"/>
    <w:rsid w:val="00317203"/>
    <w:rsid w:val="00317508"/>
    <w:rsid w:val="003177EB"/>
    <w:rsid w:val="00320007"/>
    <w:rsid w:val="00320305"/>
    <w:rsid w:val="003205D6"/>
    <w:rsid w:val="00320AFC"/>
    <w:rsid w:val="00321229"/>
    <w:rsid w:val="003219E7"/>
    <w:rsid w:val="00321B60"/>
    <w:rsid w:val="00321B84"/>
    <w:rsid w:val="00321D7D"/>
    <w:rsid w:val="00322EE0"/>
    <w:rsid w:val="00323353"/>
    <w:rsid w:val="003233AD"/>
    <w:rsid w:val="003239D4"/>
    <w:rsid w:val="00324038"/>
    <w:rsid w:val="003247B9"/>
    <w:rsid w:val="0032526A"/>
    <w:rsid w:val="0032571A"/>
    <w:rsid w:val="00325A3C"/>
    <w:rsid w:val="00325DBF"/>
    <w:rsid w:val="0032647A"/>
    <w:rsid w:val="003268BB"/>
    <w:rsid w:val="003269C0"/>
    <w:rsid w:val="00326A7E"/>
    <w:rsid w:val="00326C14"/>
    <w:rsid w:val="0032775E"/>
    <w:rsid w:val="003278FE"/>
    <w:rsid w:val="00327D26"/>
    <w:rsid w:val="00330285"/>
    <w:rsid w:val="003305C9"/>
    <w:rsid w:val="00330BE6"/>
    <w:rsid w:val="00330C19"/>
    <w:rsid w:val="00330C2C"/>
    <w:rsid w:val="003310A6"/>
    <w:rsid w:val="003310B8"/>
    <w:rsid w:val="0033143D"/>
    <w:rsid w:val="003314E1"/>
    <w:rsid w:val="00331577"/>
    <w:rsid w:val="0033187D"/>
    <w:rsid w:val="0033190A"/>
    <w:rsid w:val="00331BA6"/>
    <w:rsid w:val="003321DF"/>
    <w:rsid w:val="0033243F"/>
    <w:rsid w:val="003326DF"/>
    <w:rsid w:val="00332DE1"/>
    <w:rsid w:val="00332F52"/>
    <w:rsid w:val="00333075"/>
    <w:rsid w:val="00333139"/>
    <w:rsid w:val="003334FC"/>
    <w:rsid w:val="00333A70"/>
    <w:rsid w:val="00333AA0"/>
    <w:rsid w:val="00333D09"/>
    <w:rsid w:val="003346BA"/>
    <w:rsid w:val="00334766"/>
    <w:rsid w:val="00334BC9"/>
    <w:rsid w:val="00334ECE"/>
    <w:rsid w:val="00334FC5"/>
    <w:rsid w:val="00335619"/>
    <w:rsid w:val="00335A1E"/>
    <w:rsid w:val="00335A79"/>
    <w:rsid w:val="00335DF7"/>
    <w:rsid w:val="00336988"/>
    <w:rsid w:val="00336E0D"/>
    <w:rsid w:val="0033742F"/>
    <w:rsid w:val="0033757C"/>
    <w:rsid w:val="0033784B"/>
    <w:rsid w:val="00337A8E"/>
    <w:rsid w:val="00337AFC"/>
    <w:rsid w:val="00337BFA"/>
    <w:rsid w:val="00337C17"/>
    <w:rsid w:val="0034023E"/>
    <w:rsid w:val="0034089F"/>
    <w:rsid w:val="003408C1"/>
    <w:rsid w:val="00340983"/>
    <w:rsid w:val="00341007"/>
    <w:rsid w:val="00341143"/>
    <w:rsid w:val="003412F1"/>
    <w:rsid w:val="00341FEB"/>
    <w:rsid w:val="003420A5"/>
    <w:rsid w:val="00342353"/>
    <w:rsid w:val="00342A96"/>
    <w:rsid w:val="00342DA2"/>
    <w:rsid w:val="00343493"/>
    <w:rsid w:val="003437C2"/>
    <w:rsid w:val="003438C5"/>
    <w:rsid w:val="00343A0B"/>
    <w:rsid w:val="00344032"/>
    <w:rsid w:val="00344174"/>
    <w:rsid w:val="003442AD"/>
    <w:rsid w:val="0034457A"/>
    <w:rsid w:val="003446E7"/>
    <w:rsid w:val="0034498F"/>
    <w:rsid w:val="00345739"/>
    <w:rsid w:val="00345A3C"/>
    <w:rsid w:val="00345B1C"/>
    <w:rsid w:val="00345D1A"/>
    <w:rsid w:val="0034600C"/>
    <w:rsid w:val="0034679F"/>
    <w:rsid w:val="003472BD"/>
    <w:rsid w:val="0034752C"/>
    <w:rsid w:val="00347A68"/>
    <w:rsid w:val="00347C3E"/>
    <w:rsid w:val="00347E1F"/>
    <w:rsid w:val="00347FF9"/>
    <w:rsid w:val="00350227"/>
    <w:rsid w:val="0035036B"/>
    <w:rsid w:val="003503A2"/>
    <w:rsid w:val="00350B8A"/>
    <w:rsid w:val="00350BE4"/>
    <w:rsid w:val="00351004"/>
    <w:rsid w:val="00351BB3"/>
    <w:rsid w:val="00351BD1"/>
    <w:rsid w:val="00351D0D"/>
    <w:rsid w:val="00351DB0"/>
    <w:rsid w:val="0035200E"/>
    <w:rsid w:val="003521CE"/>
    <w:rsid w:val="0035338D"/>
    <w:rsid w:val="00353415"/>
    <w:rsid w:val="003548EE"/>
    <w:rsid w:val="00354967"/>
    <w:rsid w:val="00354ADD"/>
    <w:rsid w:val="00355152"/>
    <w:rsid w:val="003552D3"/>
    <w:rsid w:val="00355379"/>
    <w:rsid w:val="00355490"/>
    <w:rsid w:val="003563B2"/>
    <w:rsid w:val="00356649"/>
    <w:rsid w:val="00356663"/>
    <w:rsid w:val="003568EB"/>
    <w:rsid w:val="00356AF4"/>
    <w:rsid w:val="00356EC1"/>
    <w:rsid w:val="0035749F"/>
    <w:rsid w:val="00357B6A"/>
    <w:rsid w:val="00357CB8"/>
    <w:rsid w:val="003601DD"/>
    <w:rsid w:val="00360395"/>
    <w:rsid w:val="003603B3"/>
    <w:rsid w:val="00360783"/>
    <w:rsid w:val="003609B0"/>
    <w:rsid w:val="00360C2B"/>
    <w:rsid w:val="00360E2B"/>
    <w:rsid w:val="00360EC6"/>
    <w:rsid w:val="0036118F"/>
    <w:rsid w:val="00361319"/>
    <w:rsid w:val="003615FB"/>
    <w:rsid w:val="0036184C"/>
    <w:rsid w:val="0036190A"/>
    <w:rsid w:val="00361C7B"/>
    <w:rsid w:val="00361FFF"/>
    <w:rsid w:val="003624B9"/>
    <w:rsid w:val="00362B1D"/>
    <w:rsid w:val="00362DCC"/>
    <w:rsid w:val="003630FC"/>
    <w:rsid w:val="00363508"/>
    <w:rsid w:val="00363904"/>
    <w:rsid w:val="00363EC9"/>
    <w:rsid w:val="00363F60"/>
    <w:rsid w:val="00363FFF"/>
    <w:rsid w:val="00364AF7"/>
    <w:rsid w:val="00364B6D"/>
    <w:rsid w:val="00364C45"/>
    <w:rsid w:val="0036628D"/>
    <w:rsid w:val="0036637C"/>
    <w:rsid w:val="00366996"/>
    <w:rsid w:val="00366ACF"/>
    <w:rsid w:val="00366DC2"/>
    <w:rsid w:val="00367100"/>
    <w:rsid w:val="003673AC"/>
    <w:rsid w:val="0036762D"/>
    <w:rsid w:val="00367D0F"/>
    <w:rsid w:val="00367FB8"/>
    <w:rsid w:val="0037003E"/>
    <w:rsid w:val="0037015E"/>
    <w:rsid w:val="00371EBE"/>
    <w:rsid w:val="00372226"/>
    <w:rsid w:val="003724DD"/>
    <w:rsid w:val="00372AED"/>
    <w:rsid w:val="00373155"/>
    <w:rsid w:val="00374353"/>
    <w:rsid w:val="00374788"/>
    <w:rsid w:val="00374989"/>
    <w:rsid w:val="00374A7C"/>
    <w:rsid w:val="0037514C"/>
    <w:rsid w:val="003754B7"/>
    <w:rsid w:val="0037551F"/>
    <w:rsid w:val="003757A5"/>
    <w:rsid w:val="00375AD6"/>
    <w:rsid w:val="00376079"/>
    <w:rsid w:val="00376434"/>
    <w:rsid w:val="00376565"/>
    <w:rsid w:val="00376A49"/>
    <w:rsid w:val="00376FAA"/>
    <w:rsid w:val="0037742A"/>
    <w:rsid w:val="00377511"/>
    <w:rsid w:val="00377697"/>
    <w:rsid w:val="0037783C"/>
    <w:rsid w:val="00377975"/>
    <w:rsid w:val="00377A33"/>
    <w:rsid w:val="00377A76"/>
    <w:rsid w:val="00377A77"/>
    <w:rsid w:val="003807ED"/>
    <w:rsid w:val="003808B0"/>
    <w:rsid w:val="00380F14"/>
    <w:rsid w:val="003811AE"/>
    <w:rsid w:val="003811EF"/>
    <w:rsid w:val="00381521"/>
    <w:rsid w:val="00381A21"/>
    <w:rsid w:val="00381A75"/>
    <w:rsid w:val="00381C6B"/>
    <w:rsid w:val="00382096"/>
    <w:rsid w:val="003821A7"/>
    <w:rsid w:val="003821DE"/>
    <w:rsid w:val="003823C0"/>
    <w:rsid w:val="003825A5"/>
    <w:rsid w:val="003825E3"/>
    <w:rsid w:val="003826CD"/>
    <w:rsid w:val="00382923"/>
    <w:rsid w:val="00382A77"/>
    <w:rsid w:val="00382F46"/>
    <w:rsid w:val="0038314F"/>
    <w:rsid w:val="00383281"/>
    <w:rsid w:val="0038329A"/>
    <w:rsid w:val="003832A6"/>
    <w:rsid w:val="00383C75"/>
    <w:rsid w:val="0038437C"/>
    <w:rsid w:val="003844CD"/>
    <w:rsid w:val="0038455F"/>
    <w:rsid w:val="00385340"/>
    <w:rsid w:val="003858B6"/>
    <w:rsid w:val="00385BAF"/>
    <w:rsid w:val="003860A3"/>
    <w:rsid w:val="003860C3"/>
    <w:rsid w:val="00386170"/>
    <w:rsid w:val="0038694B"/>
    <w:rsid w:val="00386A6B"/>
    <w:rsid w:val="00386B9B"/>
    <w:rsid w:val="00386C08"/>
    <w:rsid w:val="00386CE7"/>
    <w:rsid w:val="00386D8B"/>
    <w:rsid w:val="00387313"/>
    <w:rsid w:val="0038763A"/>
    <w:rsid w:val="0039043D"/>
    <w:rsid w:val="00390622"/>
    <w:rsid w:val="00390C11"/>
    <w:rsid w:val="00391554"/>
    <w:rsid w:val="003918BA"/>
    <w:rsid w:val="00391F73"/>
    <w:rsid w:val="00392569"/>
    <w:rsid w:val="0039285A"/>
    <w:rsid w:val="00392B7A"/>
    <w:rsid w:val="00392C26"/>
    <w:rsid w:val="003934BF"/>
    <w:rsid w:val="003938A7"/>
    <w:rsid w:val="00394AC8"/>
    <w:rsid w:val="00394B3D"/>
    <w:rsid w:val="00394FC2"/>
    <w:rsid w:val="00395124"/>
    <w:rsid w:val="003954C9"/>
    <w:rsid w:val="00395E8E"/>
    <w:rsid w:val="00395EB6"/>
    <w:rsid w:val="00396442"/>
    <w:rsid w:val="0039654F"/>
    <w:rsid w:val="00396C3B"/>
    <w:rsid w:val="00397223"/>
    <w:rsid w:val="0039737B"/>
    <w:rsid w:val="0039753A"/>
    <w:rsid w:val="00397EEB"/>
    <w:rsid w:val="00397FC9"/>
    <w:rsid w:val="003A01FA"/>
    <w:rsid w:val="003A03C3"/>
    <w:rsid w:val="003A0860"/>
    <w:rsid w:val="003A0BAB"/>
    <w:rsid w:val="003A0D32"/>
    <w:rsid w:val="003A10B1"/>
    <w:rsid w:val="003A1630"/>
    <w:rsid w:val="003A178A"/>
    <w:rsid w:val="003A1DAA"/>
    <w:rsid w:val="003A22A1"/>
    <w:rsid w:val="003A237D"/>
    <w:rsid w:val="003A2473"/>
    <w:rsid w:val="003A2930"/>
    <w:rsid w:val="003A313A"/>
    <w:rsid w:val="003A320B"/>
    <w:rsid w:val="003A3BE6"/>
    <w:rsid w:val="003A3EFB"/>
    <w:rsid w:val="003A3F20"/>
    <w:rsid w:val="003A4326"/>
    <w:rsid w:val="003A4880"/>
    <w:rsid w:val="003A4AD5"/>
    <w:rsid w:val="003A4E00"/>
    <w:rsid w:val="003A4E53"/>
    <w:rsid w:val="003A5657"/>
    <w:rsid w:val="003A58DB"/>
    <w:rsid w:val="003A5A96"/>
    <w:rsid w:val="003A5B31"/>
    <w:rsid w:val="003A5EC7"/>
    <w:rsid w:val="003A5F9E"/>
    <w:rsid w:val="003A607B"/>
    <w:rsid w:val="003A6200"/>
    <w:rsid w:val="003A6237"/>
    <w:rsid w:val="003A6708"/>
    <w:rsid w:val="003A6BCA"/>
    <w:rsid w:val="003A6F0E"/>
    <w:rsid w:val="003A7361"/>
    <w:rsid w:val="003B013E"/>
    <w:rsid w:val="003B01D2"/>
    <w:rsid w:val="003B05A3"/>
    <w:rsid w:val="003B1284"/>
    <w:rsid w:val="003B15B4"/>
    <w:rsid w:val="003B164C"/>
    <w:rsid w:val="003B1AEB"/>
    <w:rsid w:val="003B1AF3"/>
    <w:rsid w:val="003B1D71"/>
    <w:rsid w:val="003B1F70"/>
    <w:rsid w:val="003B21FC"/>
    <w:rsid w:val="003B2421"/>
    <w:rsid w:val="003B2A44"/>
    <w:rsid w:val="003B2BE5"/>
    <w:rsid w:val="003B2EA9"/>
    <w:rsid w:val="003B2EE6"/>
    <w:rsid w:val="003B3469"/>
    <w:rsid w:val="003B3A28"/>
    <w:rsid w:val="003B3B58"/>
    <w:rsid w:val="003B454B"/>
    <w:rsid w:val="003B45DC"/>
    <w:rsid w:val="003B4DE4"/>
    <w:rsid w:val="003B513D"/>
    <w:rsid w:val="003B57BF"/>
    <w:rsid w:val="003B5857"/>
    <w:rsid w:val="003B5ACA"/>
    <w:rsid w:val="003B5E6A"/>
    <w:rsid w:val="003B5EB6"/>
    <w:rsid w:val="003B6586"/>
    <w:rsid w:val="003B6669"/>
    <w:rsid w:val="003B68B9"/>
    <w:rsid w:val="003B6F8B"/>
    <w:rsid w:val="003B7538"/>
    <w:rsid w:val="003B756D"/>
    <w:rsid w:val="003B766D"/>
    <w:rsid w:val="003C026E"/>
    <w:rsid w:val="003C055F"/>
    <w:rsid w:val="003C058E"/>
    <w:rsid w:val="003C0795"/>
    <w:rsid w:val="003C0BF5"/>
    <w:rsid w:val="003C143C"/>
    <w:rsid w:val="003C163C"/>
    <w:rsid w:val="003C1891"/>
    <w:rsid w:val="003C20C9"/>
    <w:rsid w:val="003C22F5"/>
    <w:rsid w:val="003C25FA"/>
    <w:rsid w:val="003C2F1A"/>
    <w:rsid w:val="003C311D"/>
    <w:rsid w:val="003C314D"/>
    <w:rsid w:val="003C34BA"/>
    <w:rsid w:val="003C34C5"/>
    <w:rsid w:val="003C3704"/>
    <w:rsid w:val="003C3797"/>
    <w:rsid w:val="003C3993"/>
    <w:rsid w:val="003C39D3"/>
    <w:rsid w:val="003C3A7A"/>
    <w:rsid w:val="003C3C3F"/>
    <w:rsid w:val="003C3D42"/>
    <w:rsid w:val="003C3F8C"/>
    <w:rsid w:val="003C431D"/>
    <w:rsid w:val="003C4A0E"/>
    <w:rsid w:val="003C5735"/>
    <w:rsid w:val="003C661F"/>
    <w:rsid w:val="003C733E"/>
    <w:rsid w:val="003C75D3"/>
    <w:rsid w:val="003C7683"/>
    <w:rsid w:val="003C7ACD"/>
    <w:rsid w:val="003D02B2"/>
    <w:rsid w:val="003D051B"/>
    <w:rsid w:val="003D0933"/>
    <w:rsid w:val="003D09BE"/>
    <w:rsid w:val="003D0AD3"/>
    <w:rsid w:val="003D0B44"/>
    <w:rsid w:val="003D0D39"/>
    <w:rsid w:val="003D12EB"/>
    <w:rsid w:val="003D16CF"/>
    <w:rsid w:val="003D1908"/>
    <w:rsid w:val="003D1E34"/>
    <w:rsid w:val="003D1F15"/>
    <w:rsid w:val="003D2171"/>
    <w:rsid w:val="003D236C"/>
    <w:rsid w:val="003D2483"/>
    <w:rsid w:val="003D2FB4"/>
    <w:rsid w:val="003D359E"/>
    <w:rsid w:val="003D38A7"/>
    <w:rsid w:val="003D412F"/>
    <w:rsid w:val="003D4704"/>
    <w:rsid w:val="003D4A24"/>
    <w:rsid w:val="003D5453"/>
    <w:rsid w:val="003D550E"/>
    <w:rsid w:val="003D58DA"/>
    <w:rsid w:val="003D6167"/>
    <w:rsid w:val="003D6618"/>
    <w:rsid w:val="003D6C28"/>
    <w:rsid w:val="003D6C66"/>
    <w:rsid w:val="003D729D"/>
    <w:rsid w:val="003D7AF2"/>
    <w:rsid w:val="003E0102"/>
    <w:rsid w:val="003E0371"/>
    <w:rsid w:val="003E1245"/>
    <w:rsid w:val="003E1628"/>
    <w:rsid w:val="003E1665"/>
    <w:rsid w:val="003E19BC"/>
    <w:rsid w:val="003E1A5A"/>
    <w:rsid w:val="003E1F39"/>
    <w:rsid w:val="003E233D"/>
    <w:rsid w:val="003E23FE"/>
    <w:rsid w:val="003E35A3"/>
    <w:rsid w:val="003E3647"/>
    <w:rsid w:val="003E39B9"/>
    <w:rsid w:val="003E41D6"/>
    <w:rsid w:val="003E4497"/>
    <w:rsid w:val="003E4513"/>
    <w:rsid w:val="003E452E"/>
    <w:rsid w:val="003E4750"/>
    <w:rsid w:val="003E4D78"/>
    <w:rsid w:val="003E5443"/>
    <w:rsid w:val="003E61B3"/>
    <w:rsid w:val="003E652C"/>
    <w:rsid w:val="003E6576"/>
    <w:rsid w:val="003E68C8"/>
    <w:rsid w:val="003E6F7F"/>
    <w:rsid w:val="003E7065"/>
    <w:rsid w:val="003E73B5"/>
    <w:rsid w:val="003F0B5B"/>
    <w:rsid w:val="003F0BC8"/>
    <w:rsid w:val="003F1946"/>
    <w:rsid w:val="003F1A73"/>
    <w:rsid w:val="003F1E0B"/>
    <w:rsid w:val="003F1F56"/>
    <w:rsid w:val="003F36EF"/>
    <w:rsid w:val="003F36FC"/>
    <w:rsid w:val="003F3C31"/>
    <w:rsid w:val="003F4329"/>
    <w:rsid w:val="003F4D84"/>
    <w:rsid w:val="003F4E20"/>
    <w:rsid w:val="003F58B0"/>
    <w:rsid w:val="003F5932"/>
    <w:rsid w:val="003F5DB6"/>
    <w:rsid w:val="003F5EDD"/>
    <w:rsid w:val="003F607E"/>
    <w:rsid w:val="003F616D"/>
    <w:rsid w:val="003F6273"/>
    <w:rsid w:val="003F680E"/>
    <w:rsid w:val="003F6B43"/>
    <w:rsid w:val="003F6E98"/>
    <w:rsid w:val="003F7141"/>
    <w:rsid w:val="003F7223"/>
    <w:rsid w:val="003F7A8B"/>
    <w:rsid w:val="003F7FD8"/>
    <w:rsid w:val="00400026"/>
    <w:rsid w:val="004005BE"/>
    <w:rsid w:val="00400661"/>
    <w:rsid w:val="00401087"/>
    <w:rsid w:val="0040153D"/>
    <w:rsid w:val="00401772"/>
    <w:rsid w:val="00401B45"/>
    <w:rsid w:val="00401B82"/>
    <w:rsid w:val="00402C6B"/>
    <w:rsid w:val="00402E0A"/>
    <w:rsid w:val="00402EAC"/>
    <w:rsid w:val="00402F68"/>
    <w:rsid w:val="004036A1"/>
    <w:rsid w:val="004039D1"/>
    <w:rsid w:val="00404498"/>
    <w:rsid w:val="00404E04"/>
    <w:rsid w:val="00404E62"/>
    <w:rsid w:val="004050B1"/>
    <w:rsid w:val="0040543E"/>
    <w:rsid w:val="004055F0"/>
    <w:rsid w:val="0040575B"/>
    <w:rsid w:val="00405B94"/>
    <w:rsid w:val="004061F1"/>
    <w:rsid w:val="004068C6"/>
    <w:rsid w:val="0040694E"/>
    <w:rsid w:val="00407347"/>
    <w:rsid w:val="004073AD"/>
    <w:rsid w:val="00407652"/>
    <w:rsid w:val="00407B24"/>
    <w:rsid w:val="00407E37"/>
    <w:rsid w:val="00407EDD"/>
    <w:rsid w:val="0041038D"/>
    <w:rsid w:val="00410423"/>
    <w:rsid w:val="0041086D"/>
    <w:rsid w:val="00410C63"/>
    <w:rsid w:val="00410FBF"/>
    <w:rsid w:val="00411A29"/>
    <w:rsid w:val="004121FB"/>
    <w:rsid w:val="00412345"/>
    <w:rsid w:val="004125A0"/>
    <w:rsid w:val="00412983"/>
    <w:rsid w:val="00412C4F"/>
    <w:rsid w:val="00412DB0"/>
    <w:rsid w:val="00412FE0"/>
    <w:rsid w:val="00413073"/>
    <w:rsid w:val="004135F9"/>
    <w:rsid w:val="0041409A"/>
    <w:rsid w:val="0041451B"/>
    <w:rsid w:val="0041452D"/>
    <w:rsid w:val="004145D3"/>
    <w:rsid w:val="00414668"/>
    <w:rsid w:val="00414785"/>
    <w:rsid w:val="00415494"/>
    <w:rsid w:val="00415B9A"/>
    <w:rsid w:val="00415D4A"/>
    <w:rsid w:val="00415E90"/>
    <w:rsid w:val="00415F29"/>
    <w:rsid w:val="00415F5D"/>
    <w:rsid w:val="00416215"/>
    <w:rsid w:val="0041643D"/>
    <w:rsid w:val="00416796"/>
    <w:rsid w:val="00417015"/>
    <w:rsid w:val="00417084"/>
    <w:rsid w:val="0041770E"/>
    <w:rsid w:val="00417A5E"/>
    <w:rsid w:val="00417CBE"/>
    <w:rsid w:val="00417CF1"/>
    <w:rsid w:val="00417D94"/>
    <w:rsid w:val="00417E94"/>
    <w:rsid w:val="004200A3"/>
    <w:rsid w:val="004200D0"/>
    <w:rsid w:val="00420140"/>
    <w:rsid w:val="004205E8"/>
    <w:rsid w:val="00420EA7"/>
    <w:rsid w:val="00420FE6"/>
    <w:rsid w:val="004213F3"/>
    <w:rsid w:val="00421506"/>
    <w:rsid w:val="0042176E"/>
    <w:rsid w:val="00421A29"/>
    <w:rsid w:val="00421ABC"/>
    <w:rsid w:val="00421E99"/>
    <w:rsid w:val="00422452"/>
    <w:rsid w:val="00422A1B"/>
    <w:rsid w:val="00422F29"/>
    <w:rsid w:val="0042327C"/>
    <w:rsid w:val="004239FF"/>
    <w:rsid w:val="00423EFD"/>
    <w:rsid w:val="004247C0"/>
    <w:rsid w:val="00424A78"/>
    <w:rsid w:val="00425358"/>
    <w:rsid w:val="00425F4D"/>
    <w:rsid w:val="0042679C"/>
    <w:rsid w:val="00426BBD"/>
    <w:rsid w:val="00427555"/>
    <w:rsid w:val="00427BFD"/>
    <w:rsid w:val="00427E4A"/>
    <w:rsid w:val="0043009A"/>
    <w:rsid w:val="0043032E"/>
    <w:rsid w:val="004303D1"/>
    <w:rsid w:val="0043083D"/>
    <w:rsid w:val="00430990"/>
    <w:rsid w:val="00430F64"/>
    <w:rsid w:val="00431099"/>
    <w:rsid w:val="004315DE"/>
    <w:rsid w:val="00431A9F"/>
    <w:rsid w:val="0043246F"/>
    <w:rsid w:val="004324DB"/>
    <w:rsid w:val="004327B9"/>
    <w:rsid w:val="00432BEF"/>
    <w:rsid w:val="004333FB"/>
    <w:rsid w:val="0043373C"/>
    <w:rsid w:val="004343F0"/>
    <w:rsid w:val="0043449F"/>
    <w:rsid w:val="004348D7"/>
    <w:rsid w:val="0043497D"/>
    <w:rsid w:val="00434B2F"/>
    <w:rsid w:val="0043541F"/>
    <w:rsid w:val="00435B8A"/>
    <w:rsid w:val="004361BE"/>
    <w:rsid w:val="00436499"/>
    <w:rsid w:val="0043656D"/>
    <w:rsid w:val="00436688"/>
    <w:rsid w:val="004370D4"/>
    <w:rsid w:val="004371AC"/>
    <w:rsid w:val="00437402"/>
    <w:rsid w:val="00437696"/>
    <w:rsid w:val="00437FEE"/>
    <w:rsid w:val="004401AA"/>
    <w:rsid w:val="00440461"/>
    <w:rsid w:val="004405F5"/>
    <w:rsid w:val="004406C0"/>
    <w:rsid w:val="004409D7"/>
    <w:rsid w:val="00440D04"/>
    <w:rsid w:val="00440F39"/>
    <w:rsid w:val="004410AF"/>
    <w:rsid w:val="00441218"/>
    <w:rsid w:val="004415A6"/>
    <w:rsid w:val="00441785"/>
    <w:rsid w:val="00441A39"/>
    <w:rsid w:val="00441B8D"/>
    <w:rsid w:val="00441C93"/>
    <w:rsid w:val="00441D94"/>
    <w:rsid w:val="00442402"/>
    <w:rsid w:val="004424A6"/>
    <w:rsid w:val="00443A54"/>
    <w:rsid w:val="00443CA0"/>
    <w:rsid w:val="0044448A"/>
    <w:rsid w:val="00444807"/>
    <w:rsid w:val="00444B24"/>
    <w:rsid w:val="00444B92"/>
    <w:rsid w:val="0044536E"/>
    <w:rsid w:val="00445521"/>
    <w:rsid w:val="0044589C"/>
    <w:rsid w:val="00445DFB"/>
    <w:rsid w:val="00445E7B"/>
    <w:rsid w:val="00445EFD"/>
    <w:rsid w:val="004460AB"/>
    <w:rsid w:val="004464AA"/>
    <w:rsid w:val="00446613"/>
    <w:rsid w:val="004467C5"/>
    <w:rsid w:val="0044697C"/>
    <w:rsid w:val="00450223"/>
    <w:rsid w:val="004503FF"/>
    <w:rsid w:val="004504DA"/>
    <w:rsid w:val="00450919"/>
    <w:rsid w:val="00450CC3"/>
    <w:rsid w:val="00450E5D"/>
    <w:rsid w:val="00451887"/>
    <w:rsid w:val="004518D3"/>
    <w:rsid w:val="00452028"/>
    <w:rsid w:val="00452274"/>
    <w:rsid w:val="00452341"/>
    <w:rsid w:val="00452CAA"/>
    <w:rsid w:val="00452E3E"/>
    <w:rsid w:val="004536E5"/>
    <w:rsid w:val="00453B44"/>
    <w:rsid w:val="00453BC2"/>
    <w:rsid w:val="00453F91"/>
    <w:rsid w:val="00454653"/>
    <w:rsid w:val="00454B4A"/>
    <w:rsid w:val="004550E8"/>
    <w:rsid w:val="004555F5"/>
    <w:rsid w:val="00455683"/>
    <w:rsid w:val="00455DBA"/>
    <w:rsid w:val="004561F9"/>
    <w:rsid w:val="004563C1"/>
    <w:rsid w:val="00457107"/>
    <w:rsid w:val="00457528"/>
    <w:rsid w:val="0045752F"/>
    <w:rsid w:val="00457C9F"/>
    <w:rsid w:val="00457CB0"/>
    <w:rsid w:val="00457CC4"/>
    <w:rsid w:val="0046035F"/>
    <w:rsid w:val="0046091A"/>
    <w:rsid w:val="00460D80"/>
    <w:rsid w:val="00461109"/>
    <w:rsid w:val="00461142"/>
    <w:rsid w:val="0046160B"/>
    <w:rsid w:val="004616C0"/>
    <w:rsid w:val="00461B28"/>
    <w:rsid w:val="00462146"/>
    <w:rsid w:val="00462160"/>
    <w:rsid w:val="0046289F"/>
    <w:rsid w:val="00462DC5"/>
    <w:rsid w:val="00463374"/>
    <w:rsid w:val="00463583"/>
    <w:rsid w:val="004635C5"/>
    <w:rsid w:val="004637EE"/>
    <w:rsid w:val="004638AF"/>
    <w:rsid w:val="00463929"/>
    <w:rsid w:val="00463C81"/>
    <w:rsid w:val="00463FF2"/>
    <w:rsid w:val="004640D5"/>
    <w:rsid w:val="0046428A"/>
    <w:rsid w:val="0046456D"/>
    <w:rsid w:val="00464742"/>
    <w:rsid w:val="00464832"/>
    <w:rsid w:val="00464887"/>
    <w:rsid w:val="004650C0"/>
    <w:rsid w:val="00465500"/>
    <w:rsid w:val="00465776"/>
    <w:rsid w:val="00465E4B"/>
    <w:rsid w:val="00466728"/>
    <w:rsid w:val="00466850"/>
    <w:rsid w:val="00466E76"/>
    <w:rsid w:val="00467396"/>
    <w:rsid w:val="00467403"/>
    <w:rsid w:val="004674AA"/>
    <w:rsid w:val="0046777D"/>
    <w:rsid w:val="00467AAE"/>
    <w:rsid w:val="00467C38"/>
    <w:rsid w:val="00467F6B"/>
    <w:rsid w:val="00470062"/>
    <w:rsid w:val="00470187"/>
    <w:rsid w:val="004702B6"/>
    <w:rsid w:val="004705F4"/>
    <w:rsid w:val="004705F9"/>
    <w:rsid w:val="004709E7"/>
    <w:rsid w:val="00470E89"/>
    <w:rsid w:val="004710CD"/>
    <w:rsid w:val="004713D6"/>
    <w:rsid w:val="00471CC2"/>
    <w:rsid w:val="00471DE3"/>
    <w:rsid w:val="00471EDB"/>
    <w:rsid w:val="00471EF8"/>
    <w:rsid w:val="00472016"/>
    <w:rsid w:val="00472134"/>
    <w:rsid w:val="0047230F"/>
    <w:rsid w:val="00473091"/>
    <w:rsid w:val="00473096"/>
    <w:rsid w:val="00473463"/>
    <w:rsid w:val="004737E3"/>
    <w:rsid w:val="00473C0C"/>
    <w:rsid w:val="00473C28"/>
    <w:rsid w:val="00474C91"/>
    <w:rsid w:val="00474FFD"/>
    <w:rsid w:val="00475024"/>
    <w:rsid w:val="004756EC"/>
    <w:rsid w:val="0047582C"/>
    <w:rsid w:val="00475B8C"/>
    <w:rsid w:val="00475D13"/>
    <w:rsid w:val="00475EBF"/>
    <w:rsid w:val="00475F8A"/>
    <w:rsid w:val="004763A9"/>
    <w:rsid w:val="0047644B"/>
    <w:rsid w:val="00476729"/>
    <w:rsid w:val="00476A59"/>
    <w:rsid w:val="00476BD5"/>
    <w:rsid w:val="00476D9A"/>
    <w:rsid w:val="004776B1"/>
    <w:rsid w:val="00477B62"/>
    <w:rsid w:val="00477B7E"/>
    <w:rsid w:val="00477C12"/>
    <w:rsid w:val="00477CAA"/>
    <w:rsid w:val="00477F09"/>
    <w:rsid w:val="00480078"/>
    <w:rsid w:val="00480109"/>
    <w:rsid w:val="004801C8"/>
    <w:rsid w:val="0048025E"/>
    <w:rsid w:val="0048033D"/>
    <w:rsid w:val="00480584"/>
    <w:rsid w:val="00480933"/>
    <w:rsid w:val="0048104B"/>
    <w:rsid w:val="00481760"/>
    <w:rsid w:val="00481835"/>
    <w:rsid w:val="0048195C"/>
    <w:rsid w:val="0048196B"/>
    <w:rsid w:val="00481BE2"/>
    <w:rsid w:val="004824D0"/>
    <w:rsid w:val="00482987"/>
    <w:rsid w:val="00482EF5"/>
    <w:rsid w:val="004831E0"/>
    <w:rsid w:val="00483595"/>
    <w:rsid w:val="004836EC"/>
    <w:rsid w:val="00483811"/>
    <w:rsid w:val="00483F33"/>
    <w:rsid w:val="00484446"/>
    <w:rsid w:val="00484772"/>
    <w:rsid w:val="004847FD"/>
    <w:rsid w:val="00484A8B"/>
    <w:rsid w:val="00484E1B"/>
    <w:rsid w:val="00485FFD"/>
    <w:rsid w:val="00486C6E"/>
    <w:rsid w:val="00486C96"/>
    <w:rsid w:val="00486CA5"/>
    <w:rsid w:val="00486FA2"/>
    <w:rsid w:val="004870BA"/>
    <w:rsid w:val="00487750"/>
    <w:rsid w:val="00487B60"/>
    <w:rsid w:val="00487C65"/>
    <w:rsid w:val="0049000E"/>
    <w:rsid w:val="00490220"/>
    <w:rsid w:val="004907EA"/>
    <w:rsid w:val="00490CD2"/>
    <w:rsid w:val="00490D29"/>
    <w:rsid w:val="00490E66"/>
    <w:rsid w:val="00490EB4"/>
    <w:rsid w:val="00491744"/>
    <w:rsid w:val="00491AB8"/>
    <w:rsid w:val="004924B1"/>
    <w:rsid w:val="004927F4"/>
    <w:rsid w:val="004928EE"/>
    <w:rsid w:val="00493FE5"/>
    <w:rsid w:val="004943D9"/>
    <w:rsid w:val="00494CCE"/>
    <w:rsid w:val="004952F2"/>
    <w:rsid w:val="004956B2"/>
    <w:rsid w:val="004957CE"/>
    <w:rsid w:val="00495BA1"/>
    <w:rsid w:val="00495BC0"/>
    <w:rsid w:val="00496C76"/>
    <w:rsid w:val="00496D62"/>
    <w:rsid w:val="00497401"/>
    <w:rsid w:val="004A012C"/>
    <w:rsid w:val="004A04C1"/>
    <w:rsid w:val="004A158B"/>
    <w:rsid w:val="004A16A2"/>
    <w:rsid w:val="004A196C"/>
    <w:rsid w:val="004A1971"/>
    <w:rsid w:val="004A1AD0"/>
    <w:rsid w:val="004A1DAB"/>
    <w:rsid w:val="004A25FF"/>
    <w:rsid w:val="004A28F2"/>
    <w:rsid w:val="004A2C46"/>
    <w:rsid w:val="004A2D56"/>
    <w:rsid w:val="004A30B9"/>
    <w:rsid w:val="004A3131"/>
    <w:rsid w:val="004A3226"/>
    <w:rsid w:val="004A3257"/>
    <w:rsid w:val="004A39F5"/>
    <w:rsid w:val="004A3B1F"/>
    <w:rsid w:val="004A3BF2"/>
    <w:rsid w:val="004A3E30"/>
    <w:rsid w:val="004A3EE7"/>
    <w:rsid w:val="004A4108"/>
    <w:rsid w:val="004A4287"/>
    <w:rsid w:val="004A42D4"/>
    <w:rsid w:val="004A4368"/>
    <w:rsid w:val="004A48DB"/>
    <w:rsid w:val="004A4C16"/>
    <w:rsid w:val="004A4FFB"/>
    <w:rsid w:val="004A5C67"/>
    <w:rsid w:val="004A6105"/>
    <w:rsid w:val="004A619E"/>
    <w:rsid w:val="004A69B8"/>
    <w:rsid w:val="004A6FC2"/>
    <w:rsid w:val="004B00FB"/>
    <w:rsid w:val="004B01ED"/>
    <w:rsid w:val="004B022D"/>
    <w:rsid w:val="004B02EC"/>
    <w:rsid w:val="004B042E"/>
    <w:rsid w:val="004B0971"/>
    <w:rsid w:val="004B0C7B"/>
    <w:rsid w:val="004B0DA1"/>
    <w:rsid w:val="004B1DD7"/>
    <w:rsid w:val="004B1E95"/>
    <w:rsid w:val="004B1F76"/>
    <w:rsid w:val="004B266D"/>
    <w:rsid w:val="004B289A"/>
    <w:rsid w:val="004B28D7"/>
    <w:rsid w:val="004B2BC0"/>
    <w:rsid w:val="004B2CBB"/>
    <w:rsid w:val="004B31FA"/>
    <w:rsid w:val="004B34F9"/>
    <w:rsid w:val="004B37F5"/>
    <w:rsid w:val="004B3D0A"/>
    <w:rsid w:val="004B3E4C"/>
    <w:rsid w:val="004B3FD6"/>
    <w:rsid w:val="004B4B9D"/>
    <w:rsid w:val="004B5032"/>
    <w:rsid w:val="004B5185"/>
    <w:rsid w:val="004B52D4"/>
    <w:rsid w:val="004B58F4"/>
    <w:rsid w:val="004B5ED4"/>
    <w:rsid w:val="004B5FAE"/>
    <w:rsid w:val="004B6222"/>
    <w:rsid w:val="004B6455"/>
    <w:rsid w:val="004B6533"/>
    <w:rsid w:val="004B654D"/>
    <w:rsid w:val="004B65AE"/>
    <w:rsid w:val="004B6B18"/>
    <w:rsid w:val="004B6C93"/>
    <w:rsid w:val="004B7300"/>
    <w:rsid w:val="004B73A7"/>
    <w:rsid w:val="004B7461"/>
    <w:rsid w:val="004B7D09"/>
    <w:rsid w:val="004B7D0E"/>
    <w:rsid w:val="004B7FA8"/>
    <w:rsid w:val="004C0011"/>
    <w:rsid w:val="004C02E0"/>
    <w:rsid w:val="004C06D8"/>
    <w:rsid w:val="004C0734"/>
    <w:rsid w:val="004C0998"/>
    <w:rsid w:val="004C0A22"/>
    <w:rsid w:val="004C0A63"/>
    <w:rsid w:val="004C0B92"/>
    <w:rsid w:val="004C158F"/>
    <w:rsid w:val="004C16D1"/>
    <w:rsid w:val="004C22FD"/>
    <w:rsid w:val="004C24AC"/>
    <w:rsid w:val="004C2956"/>
    <w:rsid w:val="004C2DC8"/>
    <w:rsid w:val="004C3EE8"/>
    <w:rsid w:val="004C4174"/>
    <w:rsid w:val="004C48AE"/>
    <w:rsid w:val="004C4D59"/>
    <w:rsid w:val="004C5284"/>
    <w:rsid w:val="004C56D2"/>
    <w:rsid w:val="004C5870"/>
    <w:rsid w:val="004C67F2"/>
    <w:rsid w:val="004C69A7"/>
    <w:rsid w:val="004C6A00"/>
    <w:rsid w:val="004C70C7"/>
    <w:rsid w:val="004C7124"/>
    <w:rsid w:val="004C727A"/>
    <w:rsid w:val="004C7848"/>
    <w:rsid w:val="004C79A2"/>
    <w:rsid w:val="004D043B"/>
    <w:rsid w:val="004D1186"/>
    <w:rsid w:val="004D173B"/>
    <w:rsid w:val="004D1870"/>
    <w:rsid w:val="004D18DF"/>
    <w:rsid w:val="004D247D"/>
    <w:rsid w:val="004D28E4"/>
    <w:rsid w:val="004D2A52"/>
    <w:rsid w:val="004D2A58"/>
    <w:rsid w:val="004D2B03"/>
    <w:rsid w:val="004D2B34"/>
    <w:rsid w:val="004D2EA1"/>
    <w:rsid w:val="004D36E7"/>
    <w:rsid w:val="004D3AC8"/>
    <w:rsid w:val="004D4876"/>
    <w:rsid w:val="004D4A1E"/>
    <w:rsid w:val="004D4BE1"/>
    <w:rsid w:val="004D4FCE"/>
    <w:rsid w:val="004D54F1"/>
    <w:rsid w:val="004D55A7"/>
    <w:rsid w:val="004D55E7"/>
    <w:rsid w:val="004D5B7E"/>
    <w:rsid w:val="004D67F0"/>
    <w:rsid w:val="004D6961"/>
    <w:rsid w:val="004D69D4"/>
    <w:rsid w:val="004D7438"/>
    <w:rsid w:val="004E0270"/>
    <w:rsid w:val="004E04D1"/>
    <w:rsid w:val="004E1A6D"/>
    <w:rsid w:val="004E1F38"/>
    <w:rsid w:val="004E200F"/>
    <w:rsid w:val="004E23CD"/>
    <w:rsid w:val="004E282F"/>
    <w:rsid w:val="004E28E5"/>
    <w:rsid w:val="004E2C98"/>
    <w:rsid w:val="004E2C99"/>
    <w:rsid w:val="004E2EB1"/>
    <w:rsid w:val="004E307A"/>
    <w:rsid w:val="004E3459"/>
    <w:rsid w:val="004E354C"/>
    <w:rsid w:val="004E3BCF"/>
    <w:rsid w:val="004E4479"/>
    <w:rsid w:val="004E457C"/>
    <w:rsid w:val="004E4DD8"/>
    <w:rsid w:val="004E4F04"/>
    <w:rsid w:val="004E509D"/>
    <w:rsid w:val="004E5275"/>
    <w:rsid w:val="004E59EB"/>
    <w:rsid w:val="004E6744"/>
    <w:rsid w:val="004E6BFD"/>
    <w:rsid w:val="004E72CE"/>
    <w:rsid w:val="004E72DA"/>
    <w:rsid w:val="004E74D5"/>
    <w:rsid w:val="004E782D"/>
    <w:rsid w:val="004E789D"/>
    <w:rsid w:val="004E7904"/>
    <w:rsid w:val="004E7B11"/>
    <w:rsid w:val="004F005F"/>
    <w:rsid w:val="004F070A"/>
    <w:rsid w:val="004F1166"/>
    <w:rsid w:val="004F15F5"/>
    <w:rsid w:val="004F1C00"/>
    <w:rsid w:val="004F22DF"/>
    <w:rsid w:val="004F235A"/>
    <w:rsid w:val="004F236E"/>
    <w:rsid w:val="004F253D"/>
    <w:rsid w:val="004F254C"/>
    <w:rsid w:val="004F2AC8"/>
    <w:rsid w:val="004F2B5E"/>
    <w:rsid w:val="004F3072"/>
    <w:rsid w:val="004F3327"/>
    <w:rsid w:val="004F3ED8"/>
    <w:rsid w:val="004F4617"/>
    <w:rsid w:val="004F471F"/>
    <w:rsid w:val="004F4982"/>
    <w:rsid w:val="004F4CA0"/>
    <w:rsid w:val="004F4E44"/>
    <w:rsid w:val="004F4EAD"/>
    <w:rsid w:val="004F5AC3"/>
    <w:rsid w:val="004F621B"/>
    <w:rsid w:val="004F73D1"/>
    <w:rsid w:val="004F78BA"/>
    <w:rsid w:val="004F78F2"/>
    <w:rsid w:val="004F790C"/>
    <w:rsid w:val="004F7A7C"/>
    <w:rsid w:val="004F7C0A"/>
    <w:rsid w:val="0050046E"/>
    <w:rsid w:val="005004E7"/>
    <w:rsid w:val="00500729"/>
    <w:rsid w:val="00500ADF"/>
    <w:rsid w:val="00500C5A"/>
    <w:rsid w:val="0050157C"/>
    <w:rsid w:val="0050187A"/>
    <w:rsid w:val="005019BD"/>
    <w:rsid w:val="00501EAC"/>
    <w:rsid w:val="00501F0D"/>
    <w:rsid w:val="005022E0"/>
    <w:rsid w:val="0050232E"/>
    <w:rsid w:val="0050245F"/>
    <w:rsid w:val="0050262C"/>
    <w:rsid w:val="00502651"/>
    <w:rsid w:val="00502D73"/>
    <w:rsid w:val="005032C3"/>
    <w:rsid w:val="00503766"/>
    <w:rsid w:val="00503CA5"/>
    <w:rsid w:val="00503E8F"/>
    <w:rsid w:val="00503F8F"/>
    <w:rsid w:val="0050488C"/>
    <w:rsid w:val="00506951"/>
    <w:rsid w:val="00506ABA"/>
    <w:rsid w:val="005074C1"/>
    <w:rsid w:val="00510381"/>
    <w:rsid w:val="005106A4"/>
    <w:rsid w:val="005107FD"/>
    <w:rsid w:val="00510804"/>
    <w:rsid w:val="005109DA"/>
    <w:rsid w:val="00510C38"/>
    <w:rsid w:val="00510F3F"/>
    <w:rsid w:val="005111CF"/>
    <w:rsid w:val="00512142"/>
    <w:rsid w:val="00512352"/>
    <w:rsid w:val="00512BCF"/>
    <w:rsid w:val="00512DD5"/>
    <w:rsid w:val="00513051"/>
    <w:rsid w:val="00513702"/>
    <w:rsid w:val="005139A8"/>
    <w:rsid w:val="00513BB8"/>
    <w:rsid w:val="00513C75"/>
    <w:rsid w:val="00513DA1"/>
    <w:rsid w:val="00514C29"/>
    <w:rsid w:val="00514FC1"/>
    <w:rsid w:val="00515283"/>
    <w:rsid w:val="00515326"/>
    <w:rsid w:val="0051549B"/>
    <w:rsid w:val="00515B34"/>
    <w:rsid w:val="00515E4A"/>
    <w:rsid w:val="00515F19"/>
    <w:rsid w:val="0051621A"/>
    <w:rsid w:val="00516752"/>
    <w:rsid w:val="00516AED"/>
    <w:rsid w:val="005174C3"/>
    <w:rsid w:val="00517A79"/>
    <w:rsid w:val="00517F9F"/>
    <w:rsid w:val="00520001"/>
    <w:rsid w:val="00520D10"/>
    <w:rsid w:val="00520FE4"/>
    <w:rsid w:val="00521293"/>
    <w:rsid w:val="005217F2"/>
    <w:rsid w:val="005218FB"/>
    <w:rsid w:val="005219DA"/>
    <w:rsid w:val="00521EE0"/>
    <w:rsid w:val="00521F04"/>
    <w:rsid w:val="005223F7"/>
    <w:rsid w:val="005225F6"/>
    <w:rsid w:val="00522665"/>
    <w:rsid w:val="0052276A"/>
    <w:rsid w:val="00522A80"/>
    <w:rsid w:val="00523A84"/>
    <w:rsid w:val="00523DB7"/>
    <w:rsid w:val="00523DD5"/>
    <w:rsid w:val="00523DE2"/>
    <w:rsid w:val="00523EB6"/>
    <w:rsid w:val="00524236"/>
    <w:rsid w:val="005247C9"/>
    <w:rsid w:val="00525184"/>
    <w:rsid w:val="00525F3F"/>
    <w:rsid w:val="0052613E"/>
    <w:rsid w:val="005262E0"/>
    <w:rsid w:val="00526336"/>
    <w:rsid w:val="0052638E"/>
    <w:rsid w:val="00526468"/>
    <w:rsid w:val="00526B56"/>
    <w:rsid w:val="00527394"/>
    <w:rsid w:val="00527396"/>
    <w:rsid w:val="005279AD"/>
    <w:rsid w:val="00527CA6"/>
    <w:rsid w:val="00527F28"/>
    <w:rsid w:val="0053020C"/>
    <w:rsid w:val="0053026E"/>
    <w:rsid w:val="005306A4"/>
    <w:rsid w:val="00530EF7"/>
    <w:rsid w:val="00530F3D"/>
    <w:rsid w:val="00531DDE"/>
    <w:rsid w:val="005322BD"/>
    <w:rsid w:val="005324D0"/>
    <w:rsid w:val="005324D7"/>
    <w:rsid w:val="0053264E"/>
    <w:rsid w:val="005327AF"/>
    <w:rsid w:val="005329AD"/>
    <w:rsid w:val="00532D2F"/>
    <w:rsid w:val="00532F1C"/>
    <w:rsid w:val="00533790"/>
    <w:rsid w:val="00533A7A"/>
    <w:rsid w:val="00534E47"/>
    <w:rsid w:val="00534F73"/>
    <w:rsid w:val="0053504A"/>
    <w:rsid w:val="00535189"/>
    <w:rsid w:val="00535445"/>
    <w:rsid w:val="00536162"/>
    <w:rsid w:val="00536C3F"/>
    <w:rsid w:val="00537AD5"/>
    <w:rsid w:val="00540062"/>
    <w:rsid w:val="005401C7"/>
    <w:rsid w:val="00540605"/>
    <w:rsid w:val="0054073F"/>
    <w:rsid w:val="005409BD"/>
    <w:rsid w:val="005417CC"/>
    <w:rsid w:val="0054198E"/>
    <w:rsid w:val="00541EBA"/>
    <w:rsid w:val="00541FD1"/>
    <w:rsid w:val="0054227E"/>
    <w:rsid w:val="00542F31"/>
    <w:rsid w:val="00543183"/>
    <w:rsid w:val="00543307"/>
    <w:rsid w:val="00543384"/>
    <w:rsid w:val="00543421"/>
    <w:rsid w:val="00543D02"/>
    <w:rsid w:val="00544402"/>
    <w:rsid w:val="00544552"/>
    <w:rsid w:val="00544E0D"/>
    <w:rsid w:val="00545170"/>
    <w:rsid w:val="0054540E"/>
    <w:rsid w:val="00545438"/>
    <w:rsid w:val="00546034"/>
    <w:rsid w:val="005461A7"/>
    <w:rsid w:val="00546306"/>
    <w:rsid w:val="00546D08"/>
    <w:rsid w:val="00546E31"/>
    <w:rsid w:val="00546EC5"/>
    <w:rsid w:val="00547973"/>
    <w:rsid w:val="00550DDE"/>
    <w:rsid w:val="00551331"/>
    <w:rsid w:val="005513C1"/>
    <w:rsid w:val="005514BE"/>
    <w:rsid w:val="00551856"/>
    <w:rsid w:val="00551AFF"/>
    <w:rsid w:val="00551BC9"/>
    <w:rsid w:val="0055216A"/>
    <w:rsid w:val="005522AB"/>
    <w:rsid w:val="00552347"/>
    <w:rsid w:val="005526AF"/>
    <w:rsid w:val="00552FFF"/>
    <w:rsid w:val="0055315D"/>
    <w:rsid w:val="0055321B"/>
    <w:rsid w:val="0055343F"/>
    <w:rsid w:val="005538BB"/>
    <w:rsid w:val="0055401C"/>
    <w:rsid w:val="0055430A"/>
    <w:rsid w:val="005545D5"/>
    <w:rsid w:val="005548C9"/>
    <w:rsid w:val="00554FDE"/>
    <w:rsid w:val="00554FEF"/>
    <w:rsid w:val="0055514E"/>
    <w:rsid w:val="00555745"/>
    <w:rsid w:val="00555E19"/>
    <w:rsid w:val="005562D0"/>
    <w:rsid w:val="00556C6D"/>
    <w:rsid w:val="00556C9F"/>
    <w:rsid w:val="00556EB3"/>
    <w:rsid w:val="00557343"/>
    <w:rsid w:val="00557392"/>
    <w:rsid w:val="00557CFA"/>
    <w:rsid w:val="0056083B"/>
    <w:rsid w:val="00560A0A"/>
    <w:rsid w:val="00560EB4"/>
    <w:rsid w:val="00560EF2"/>
    <w:rsid w:val="00561694"/>
    <w:rsid w:val="005617A1"/>
    <w:rsid w:val="005617FC"/>
    <w:rsid w:val="00561D23"/>
    <w:rsid w:val="00562A74"/>
    <w:rsid w:val="00562BE5"/>
    <w:rsid w:val="00562D5C"/>
    <w:rsid w:val="00562F90"/>
    <w:rsid w:val="0056321C"/>
    <w:rsid w:val="00563591"/>
    <w:rsid w:val="00563851"/>
    <w:rsid w:val="00563867"/>
    <w:rsid w:val="0056394A"/>
    <w:rsid w:val="0056419B"/>
    <w:rsid w:val="00564EAE"/>
    <w:rsid w:val="00565231"/>
    <w:rsid w:val="00565448"/>
    <w:rsid w:val="00565C58"/>
    <w:rsid w:val="00565CDF"/>
    <w:rsid w:val="00566273"/>
    <w:rsid w:val="0056697F"/>
    <w:rsid w:val="005669B0"/>
    <w:rsid w:val="00567249"/>
    <w:rsid w:val="00567EC2"/>
    <w:rsid w:val="00570464"/>
    <w:rsid w:val="00570D10"/>
    <w:rsid w:val="00570FDF"/>
    <w:rsid w:val="005719F8"/>
    <w:rsid w:val="00571D75"/>
    <w:rsid w:val="00571EC4"/>
    <w:rsid w:val="00571FBA"/>
    <w:rsid w:val="0057246C"/>
    <w:rsid w:val="00572504"/>
    <w:rsid w:val="005728C6"/>
    <w:rsid w:val="0057313D"/>
    <w:rsid w:val="005736F7"/>
    <w:rsid w:val="00573898"/>
    <w:rsid w:val="00574303"/>
    <w:rsid w:val="00574DD7"/>
    <w:rsid w:val="00575BB0"/>
    <w:rsid w:val="00575C12"/>
    <w:rsid w:val="00575EFA"/>
    <w:rsid w:val="005760DE"/>
    <w:rsid w:val="005760E4"/>
    <w:rsid w:val="005761F4"/>
    <w:rsid w:val="00576377"/>
    <w:rsid w:val="00576945"/>
    <w:rsid w:val="00576C00"/>
    <w:rsid w:val="00576DDD"/>
    <w:rsid w:val="00576E1A"/>
    <w:rsid w:val="005770F6"/>
    <w:rsid w:val="00577318"/>
    <w:rsid w:val="005778BE"/>
    <w:rsid w:val="00577A07"/>
    <w:rsid w:val="005800C9"/>
    <w:rsid w:val="00580409"/>
    <w:rsid w:val="005807C7"/>
    <w:rsid w:val="00581024"/>
    <w:rsid w:val="00581670"/>
    <w:rsid w:val="005823D8"/>
    <w:rsid w:val="00582568"/>
    <w:rsid w:val="005825A5"/>
    <w:rsid w:val="00582626"/>
    <w:rsid w:val="0058292D"/>
    <w:rsid w:val="00582B2B"/>
    <w:rsid w:val="0058333A"/>
    <w:rsid w:val="005839BF"/>
    <w:rsid w:val="00583D4B"/>
    <w:rsid w:val="00583D5D"/>
    <w:rsid w:val="00583EF6"/>
    <w:rsid w:val="00583F01"/>
    <w:rsid w:val="005840F3"/>
    <w:rsid w:val="005843AA"/>
    <w:rsid w:val="005843FD"/>
    <w:rsid w:val="005846E1"/>
    <w:rsid w:val="00584CF6"/>
    <w:rsid w:val="00585100"/>
    <w:rsid w:val="005855EF"/>
    <w:rsid w:val="0058571E"/>
    <w:rsid w:val="005861CD"/>
    <w:rsid w:val="005867B1"/>
    <w:rsid w:val="00587485"/>
    <w:rsid w:val="0058748F"/>
    <w:rsid w:val="005877C7"/>
    <w:rsid w:val="00587D96"/>
    <w:rsid w:val="0059010E"/>
    <w:rsid w:val="005909C6"/>
    <w:rsid w:val="00590C67"/>
    <w:rsid w:val="005913AE"/>
    <w:rsid w:val="0059154F"/>
    <w:rsid w:val="00591B33"/>
    <w:rsid w:val="00591B4B"/>
    <w:rsid w:val="00591C9D"/>
    <w:rsid w:val="005922E9"/>
    <w:rsid w:val="00592391"/>
    <w:rsid w:val="00592554"/>
    <w:rsid w:val="00592794"/>
    <w:rsid w:val="005928F3"/>
    <w:rsid w:val="00592A28"/>
    <w:rsid w:val="00592BC9"/>
    <w:rsid w:val="00592CFE"/>
    <w:rsid w:val="0059328E"/>
    <w:rsid w:val="00593812"/>
    <w:rsid w:val="00593E13"/>
    <w:rsid w:val="00593E58"/>
    <w:rsid w:val="00594130"/>
    <w:rsid w:val="005943BA"/>
    <w:rsid w:val="005946BD"/>
    <w:rsid w:val="005949BE"/>
    <w:rsid w:val="00595498"/>
    <w:rsid w:val="00595515"/>
    <w:rsid w:val="00595A5A"/>
    <w:rsid w:val="00595ECB"/>
    <w:rsid w:val="005963BD"/>
    <w:rsid w:val="0059664B"/>
    <w:rsid w:val="005967A9"/>
    <w:rsid w:val="00596E59"/>
    <w:rsid w:val="0059767C"/>
    <w:rsid w:val="00597A3B"/>
    <w:rsid w:val="005A034F"/>
    <w:rsid w:val="005A0C39"/>
    <w:rsid w:val="005A0CB7"/>
    <w:rsid w:val="005A1E02"/>
    <w:rsid w:val="005A1F19"/>
    <w:rsid w:val="005A2418"/>
    <w:rsid w:val="005A2710"/>
    <w:rsid w:val="005A2FCF"/>
    <w:rsid w:val="005A314E"/>
    <w:rsid w:val="005A374A"/>
    <w:rsid w:val="005A39C3"/>
    <w:rsid w:val="005A3F40"/>
    <w:rsid w:val="005A44E5"/>
    <w:rsid w:val="005A47BB"/>
    <w:rsid w:val="005A4869"/>
    <w:rsid w:val="005A52E0"/>
    <w:rsid w:val="005A56CD"/>
    <w:rsid w:val="005A59E3"/>
    <w:rsid w:val="005A6021"/>
    <w:rsid w:val="005A64CA"/>
    <w:rsid w:val="005A6B7F"/>
    <w:rsid w:val="005A6CED"/>
    <w:rsid w:val="005A6EA1"/>
    <w:rsid w:val="005A6FCF"/>
    <w:rsid w:val="005A7237"/>
    <w:rsid w:val="005A78AE"/>
    <w:rsid w:val="005A7960"/>
    <w:rsid w:val="005A7B2A"/>
    <w:rsid w:val="005A7CE9"/>
    <w:rsid w:val="005A7FA0"/>
    <w:rsid w:val="005B0793"/>
    <w:rsid w:val="005B0D74"/>
    <w:rsid w:val="005B0ECC"/>
    <w:rsid w:val="005B0FC4"/>
    <w:rsid w:val="005B19D8"/>
    <w:rsid w:val="005B1A38"/>
    <w:rsid w:val="005B1C5E"/>
    <w:rsid w:val="005B1C90"/>
    <w:rsid w:val="005B1E38"/>
    <w:rsid w:val="005B2105"/>
    <w:rsid w:val="005B257F"/>
    <w:rsid w:val="005B2EBF"/>
    <w:rsid w:val="005B30D8"/>
    <w:rsid w:val="005B35BE"/>
    <w:rsid w:val="005B38A5"/>
    <w:rsid w:val="005B3ACF"/>
    <w:rsid w:val="005B3E30"/>
    <w:rsid w:val="005B4190"/>
    <w:rsid w:val="005B4203"/>
    <w:rsid w:val="005B44E5"/>
    <w:rsid w:val="005B45E2"/>
    <w:rsid w:val="005B4762"/>
    <w:rsid w:val="005B4BE0"/>
    <w:rsid w:val="005B50BE"/>
    <w:rsid w:val="005B53E6"/>
    <w:rsid w:val="005B5C2D"/>
    <w:rsid w:val="005B60F0"/>
    <w:rsid w:val="005B6897"/>
    <w:rsid w:val="005B6B23"/>
    <w:rsid w:val="005B6C75"/>
    <w:rsid w:val="005B730C"/>
    <w:rsid w:val="005B7529"/>
    <w:rsid w:val="005C06E3"/>
    <w:rsid w:val="005C0E87"/>
    <w:rsid w:val="005C0F14"/>
    <w:rsid w:val="005C1324"/>
    <w:rsid w:val="005C1914"/>
    <w:rsid w:val="005C1A1F"/>
    <w:rsid w:val="005C1F91"/>
    <w:rsid w:val="005C20F0"/>
    <w:rsid w:val="005C26D5"/>
    <w:rsid w:val="005C26EB"/>
    <w:rsid w:val="005C2F54"/>
    <w:rsid w:val="005C3564"/>
    <w:rsid w:val="005C3BAF"/>
    <w:rsid w:val="005C3BBB"/>
    <w:rsid w:val="005C488B"/>
    <w:rsid w:val="005C4A23"/>
    <w:rsid w:val="005C4AA9"/>
    <w:rsid w:val="005C4E1C"/>
    <w:rsid w:val="005C5080"/>
    <w:rsid w:val="005C54C7"/>
    <w:rsid w:val="005C5845"/>
    <w:rsid w:val="005C5C47"/>
    <w:rsid w:val="005C5D5C"/>
    <w:rsid w:val="005C62A4"/>
    <w:rsid w:val="005C68E6"/>
    <w:rsid w:val="005C6BBC"/>
    <w:rsid w:val="005C73E7"/>
    <w:rsid w:val="005C761F"/>
    <w:rsid w:val="005C7665"/>
    <w:rsid w:val="005C7740"/>
    <w:rsid w:val="005D004E"/>
    <w:rsid w:val="005D05C5"/>
    <w:rsid w:val="005D07C2"/>
    <w:rsid w:val="005D138A"/>
    <w:rsid w:val="005D16EC"/>
    <w:rsid w:val="005D24B9"/>
    <w:rsid w:val="005D2B03"/>
    <w:rsid w:val="005D2E5C"/>
    <w:rsid w:val="005D342E"/>
    <w:rsid w:val="005D3A63"/>
    <w:rsid w:val="005D3F5C"/>
    <w:rsid w:val="005D41A6"/>
    <w:rsid w:val="005D41E2"/>
    <w:rsid w:val="005D4C0F"/>
    <w:rsid w:val="005D4DA2"/>
    <w:rsid w:val="005D4E7C"/>
    <w:rsid w:val="005D5194"/>
    <w:rsid w:val="005D53AA"/>
    <w:rsid w:val="005D5942"/>
    <w:rsid w:val="005D63AD"/>
    <w:rsid w:val="005D68BB"/>
    <w:rsid w:val="005D6C13"/>
    <w:rsid w:val="005D6CF2"/>
    <w:rsid w:val="005D7116"/>
    <w:rsid w:val="005D7194"/>
    <w:rsid w:val="005D7209"/>
    <w:rsid w:val="005D789B"/>
    <w:rsid w:val="005D7AEB"/>
    <w:rsid w:val="005D7B58"/>
    <w:rsid w:val="005D7BDF"/>
    <w:rsid w:val="005D7C15"/>
    <w:rsid w:val="005E000C"/>
    <w:rsid w:val="005E09AF"/>
    <w:rsid w:val="005E1977"/>
    <w:rsid w:val="005E1A10"/>
    <w:rsid w:val="005E1A6A"/>
    <w:rsid w:val="005E1A6E"/>
    <w:rsid w:val="005E1ADC"/>
    <w:rsid w:val="005E236B"/>
    <w:rsid w:val="005E28DD"/>
    <w:rsid w:val="005E3300"/>
    <w:rsid w:val="005E337B"/>
    <w:rsid w:val="005E37A0"/>
    <w:rsid w:val="005E3B5F"/>
    <w:rsid w:val="005E3DA0"/>
    <w:rsid w:val="005E459A"/>
    <w:rsid w:val="005E4ED6"/>
    <w:rsid w:val="005E5888"/>
    <w:rsid w:val="005E5CEF"/>
    <w:rsid w:val="005E5DA5"/>
    <w:rsid w:val="005E6194"/>
    <w:rsid w:val="005E68DF"/>
    <w:rsid w:val="005E7043"/>
    <w:rsid w:val="005E70DB"/>
    <w:rsid w:val="005E7216"/>
    <w:rsid w:val="005E731E"/>
    <w:rsid w:val="005E7682"/>
    <w:rsid w:val="005E798D"/>
    <w:rsid w:val="005E7C9C"/>
    <w:rsid w:val="005F0A2A"/>
    <w:rsid w:val="005F0D26"/>
    <w:rsid w:val="005F0D97"/>
    <w:rsid w:val="005F0EC2"/>
    <w:rsid w:val="005F110C"/>
    <w:rsid w:val="005F11A1"/>
    <w:rsid w:val="005F1E56"/>
    <w:rsid w:val="005F1F42"/>
    <w:rsid w:val="005F237C"/>
    <w:rsid w:val="005F269E"/>
    <w:rsid w:val="005F2BAA"/>
    <w:rsid w:val="005F2DA8"/>
    <w:rsid w:val="005F30D5"/>
    <w:rsid w:val="005F30F3"/>
    <w:rsid w:val="005F386D"/>
    <w:rsid w:val="005F401B"/>
    <w:rsid w:val="005F40AB"/>
    <w:rsid w:val="005F41D9"/>
    <w:rsid w:val="005F423F"/>
    <w:rsid w:val="005F49AD"/>
    <w:rsid w:val="005F5067"/>
    <w:rsid w:val="005F5954"/>
    <w:rsid w:val="005F5984"/>
    <w:rsid w:val="005F5F6C"/>
    <w:rsid w:val="005F60A2"/>
    <w:rsid w:val="005F61C7"/>
    <w:rsid w:val="005F6D63"/>
    <w:rsid w:val="005F6ED1"/>
    <w:rsid w:val="005F7422"/>
    <w:rsid w:val="0060050A"/>
    <w:rsid w:val="006008B4"/>
    <w:rsid w:val="00600AD7"/>
    <w:rsid w:val="0060153A"/>
    <w:rsid w:val="0060183E"/>
    <w:rsid w:val="00601DCC"/>
    <w:rsid w:val="00601E40"/>
    <w:rsid w:val="006021A0"/>
    <w:rsid w:val="006021C6"/>
    <w:rsid w:val="00602B59"/>
    <w:rsid w:val="00602D70"/>
    <w:rsid w:val="00602D92"/>
    <w:rsid w:val="00602E3B"/>
    <w:rsid w:val="0060335C"/>
    <w:rsid w:val="00603625"/>
    <w:rsid w:val="00603976"/>
    <w:rsid w:val="0060401F"/>
    <w:rsid w:val="00604429"/>
    <w:rsid w:val="0060464A"/>
    <w:rsid w:val="006049C8"/>
    <w:rsid w:val="00604F99"/>
    <w:rsid w:val="006050B4"/>
    <w:rsid w:val="00605735"/>
    <w:rsid w:val="00605A6A"/>
    <w:rsid w:val="00605AA9"/>
    <w:rsid w:val="0060666B"/>
    <w:rsid w:val="00606B39"/>
    <w:rsid w:val="00606BCC"/>
    <w:rsid w:val="00606E08"/>
    <w:rsid w:val="00606E78"/>
    <w:rsid w:val="006073DE"/>
    <w:rsid w:val="00607EF1"/>
    <w:rsid w:val="006102A4"/>
    <w:rsid w:val="00610AAF"/>
    <w:rsid w:val="00611070"/>
    <w:rsid w:val="00611744"/>
    <w:rsid w:val="006120A4"/>
    <w:rsid w:val="006124A7"/>
    <w:rsid w:val="00612959"/>
    <w:rsid w:val="0061333C"/>
    <w:rsid w:val="006134F1"/>
    <w:rsid w:val="00613B73"/>
    <w:rsid w:val="006142CD"/>
    <w:rsid w:val="00614F2A"/>
    <w:rsid w:val="0061537F"/>
    <w:rsid w:val="00615CDE"/>
    <w:rsid w:val="0061614B"/>
    <w:rsid w:val="006168FF"/>
    <w:rsid w:val="00616D45"/>
    <w:rsid w:val="00617047"/>
    <w:rsid w:val="006171C9"/>
    <w:rsid w:val="00617752"/>
    <w:rsid w:val="006178B8"/>
    <w:rsid w:val="0062024F"/>
    <w:rsid w:val="00620308"/>
    <w:rsid w:val="006205D7"/>
    <w:rsid w:val="00620B01"/>
    <w:rsid w:val="006216A1"/>
    <w:rsid w:val="00621C3C"/>
    <w:rsid w:val="00621E3A"/>
    <w:rsid w:val="00621E49"/>
    <w:rsid w:val="00621EDE"/>
    <w:rsid w:val="006224F2"/>
    <w:rsid w:val="006227B9"/>
    <w:rsid w:val="00622DD9"/>
    <w:rsid w:val="00622E25"/>
    <w:rsid w:val="00622E8A"/>
    <w:rsid w:val="00622FDB"/>
    <w:rsid w:val="006230A4"/>
    <w:rsid w:val="00623801"/>
    <w:rsid w:val="00624636"/>
    <w:rsid w:val="006248CD"/>
    <w:rsid w:val="00624D6B"/>
    <w:rsid w:val="00625335"/>
    <w:rsid w:val="006253BE"/>
    <w:rsid w:val="006255B5"/>
    <w:rsid w:val="006257B0"/>
    <w:rsid w:val="00625905"/>
    <w:rsid w:val="006259AF"/>
    <w:rsid w:val="00625C4D"/>
    <w:rsid w:val="00626868"/>
    <w:rsid w:val="006269A2"/>
    <w:rsid w:val="00626CA2"/>
    <w:rsid w:val="00626CE4"/>
    <w:rsid w:val="0062727B"/>
    <w:rsid w:val="00627756"/>
    <w:rsid w:val="00627AE2"/>
    <w:rsid w:val="00627D35"/>
    <w:rsid w:val="00627FF8"/>
    <w:rsid w:val="006302B6"/>
    <w:rsid w:val="00631255"/>
    <w:rsid w:val="006315DA"/>
    <w:rsid w:val="00631611"/>
    <w:rsid w:val="00631684"/>
    <w:rsid w:val="00631954"/>
    <w:rsid w:val="006320D8"/>
    <w:rsid w:val="00632172"/>
    <w:rsid w:val="006328A9"/>
    <w:rsid w:val="00632A0D"/>
    <w:rsid w:val="00632AEF"/>
    <w:rsid w:val="00632B00"/>
    <w:rsid w:val="00632C11"/>
    <w:rsid w:val="00632F8E"/>
    <w:rsid w:val="0063311C"/>
    <w:rsid w:val="00633402"/>
    <w:rsid w:val="00633673"/>
    <w:rsid w:val="006340E4"/>
    <w:rsid w:val="006340EF"/>
    <w:rsid w:val="00634583"/>
    <w:rsid w:val="00634C0D"/>
    <w:rsid w:val="006359C2"/>
    <w:rsid w:val="00635A10"/>
    <w:rsid w:val="0063607E"/>
    <w:rsid w:val="006364B1"/>
    <w:rsid w:val="00636733"/>
    <w:rsid w:val="00636807"/>
    <w:rsid w:val="00636B2D"/>
    <w:rsid w:val="00636E66"/>
    <w:rsid w:val="006370B9"/>
    <w:rsid w:val="006374D2"/>
    <w:rsid w:val="006374D6"/>
    <w:rsid w:val="00637677"/>
    <w:rsid w:val="00637B6D"/>
    <w:rsid w:val="00637DF0"/>
    <w:rsid w:val="00637FB0"/>
    <w:rsid w:val="00640D05"/>
    <w:rsid w:val="00641267"/>
    <w:rsid w:val="00641E8E"/>
    <w:rsid w:val="006432ED"/>
    <w:rsid w:val="00643308"/>
    <w:rsid w:val="006435E1"/>
    <w:rsid w:val="00643A97"/>
    <w:rsid w:val="00643DC9"/>
    <w:rsid w:val="00643E21"/>
    <w:rsid w:val="0064458D"/>
    <w:rsid w:val="006447E7"/>
    <w:rsid w:val="00644DB3"/>
    <w:rsid w:val="0064516F"/>
    <w:rsid w:val="006452B6"/>
    <w:rsid w:val="0064534D"/>
    <w:rsid w:val="0064620F"/>
    <w:rsid w:val="0064631D"/>
    <w:rsid w:val="00646373"/>
    <w:rsid w:val="00646D0A"/>
    <w:rsid w:val="00646D6B"/>
    <w:rsid w:val="006473E4"/>
    <w:rsid w:val="0064747E"/>
    <w:rsid w:val="00647F4D"/>
    <w:rsid w:val="0065002C"/>
    <w:rsid w:val="00650284"/>
    <w:rsid w:val="006504B5"/>
    <w:rsid w:val="0065064E"/>
    <w:rsid w:val="006507D5"/>
    <w:rsid w:val="0065093F"/>
    <w:rsid w:val="00650970"/>
    <w:rsid w:val="00651444"/>
    <w:rsid w:val="0065157F"/>
    <w:rsid w:val="006517FA"/>
    <w:rsid w:val="00652726"/>
    <w:rsid w:val="00652804"/>
    <w:rsid w:val="00652894"/>
    <w:rsid w:val="00652DB7"/>
    <w:rsid w:val="00652F98"/>
    <w:rsid w:val="00652FB6"/>
    <w:rsid w:val="00653503"/>
    <w:rsid w:val="00653ED4"/>
    <w:rsid w:val="00654177"/>
    <w:rsid w:val="00654208"/>
    <w:rsid w:val="006543A2"/>
    <w:rsid w:val="006543B5"/>
    <w:rsid w:val="0065483D"/>
    <w:rsid w:val="00654C90"/>
    <w:rsid w:val="00655131"/>
    <w:rsid w:val="00655586"/>
    <w:rsid w:val="0065582E"/>
    <w:rsid w:val="00655D3A"/>
    <w:rsid w:val="00655D82"/>
    <w:rsid w:val="00655EFD"/>
    <w:rsid w:val="00656539"/>
    <w:rsid w:val="00656554"/>
    <w:rsid w:val="00656AFB"/>
    <w:rsid w:val="00656DF7"/>
    <w:rsid w:val="00656E9A"/>
    <w:rsid w:val="00657294"/>
    <w:rsid w:val="006575C1"/>
    <w:rsid w:val="00657DC3"/>
    <w:rsid w:val="00660027"/>
    <w:rsid w:val="0066009C"/>
    <w:rsid w:val="006607BE"/>
    <w:rsid w:val="00660A34"/>
    <w:rsid w:val="00660BB3"/>
    <w:rsid w:val="00661556"/>
    <w:rsid w:val="006616DB"/>
    <w:rsid w:val="00661813"/>
    <w:rsid w:val="00662B32"/>
    <w:rsid w:val="00662F1D"/>
    <w:rsid w:val="006636EB"/>
    <w:rsid w:val="00664312"/>
    <w:rsid w:val="00664961"/>
    <w:rsid w:val="00664E58"/>
    <w:rsid w:val="00665C32"/>
    <w:rsid w:val="00665DB4"/>
    <w:rsid w:val="00665E40"/>
    <w:rsid w:val="006663A0"/>
    <w:rsid w:val="0066648B"/>
    <w:rsid w:val="00666E89"/>
    <w:rsid w:val="00666F79"/>
    <w:rsid w:val="0066754A"/>
    <w:rsid w:val="00667C02"/>
    <w:rsid w:val="00667F55"/>
    <w:rsid w:val="00670248"/>
    <w:rsid w:val="006702E3"/>
    <w:rsid w:val="006709D5"/>
    <w:rsid w:val="00670B6F"/>
    <w:rsid w:val="00670E1B"/>
    <w:rsid w:val="006711D3"/>
    <w:rsid w:val="00671249"/>
    <w:rsid w:val="0067139D"/>
    <w:rsid w:val="006718C5"/>
    <w:rsid w:val="00672456"/>
    <w:rsid w:val="0067288E"/>
    <w:rsid w:val="006729C4"/>
    <w:rsid w:val="00672DC1"/>
    <w:rsid w:val="00672E38"/>
    <w:rsid w:val="0067321A"/>
    <w:rsid w:val="0067339E"/>
    <w:rsid w:val="0067345D"/>
    <w:rsid w:val="0067362F"/>
    <w:rsid w:val="00673690"/>
    <w:rsid w:val="00674072"/>
    <w:rsid w:val="00674207"/>
    <w:rsid w:val="0067447D"/>
    <w:rsid w:val="0067481D"/>
    <w:rsid w:val="0067486C"/>
    <w:rsid w:val="00674966"/>
    <w:rsid w:val="00675157"/>
    <w:rsid w:val="00675181"/>
    <w:rsid w:val="00675390"/>
    <w:rsid w:val="0067557D"/>
    <w:rsid w:val="00675591"/>
    <w:rsid w:val="00675B9B"/>
    <w:rsid w:val="0067626A"/>
    <w:rsid w:val="00676AC9"/>
    <w:rsid w:val="00676ED1"/>
    <w:rsid w:val="00677011"/>
    <w:rsid w:val="006770F4"/>
    <w:rsid w:val="00677AFB"/>
    <w:rsid w:val="00677E97"/>
    <w:rsid w:val="00680149"/>
    <w:rsid w:val="0068054B"/>
    <w:rsid w:val="006806B3"/>
    <w:rsid w:val="00680BD4"/>
    <w:rsid w:val="006810AD"/>
    <w:rsid w:val="00681336"/>
    <w:rsid w:val="00681E11"/>
    <w:rsid w:val="00681E5D"/>
    <w:rsid w:val="00682038"/>
    <w:rsid w:val="006824D7"/>
    <w:rsid w:val="0068366D"/>
    <w:rsid w:val="00683FD5"/>
    <w:rsid w:val="00684305"/>
    <w:rsid w:val="00684507"/>
    <w:rsid w:val="00684683"/>
    <w:rsid w:val="006846A4"/>
    <w:rsid w:val="0068471E"/>
    <w:rsid w:val="00684746"/>
    <w:rsid w:val="00684EF3"/>
    <w:rsid w:val="00685407"/>
    <w:rsid w:val="00685D1F"/>
    <w:rsid w:val="00686547"/>
    <w:rsid w:val="00686845"/>
    <w:rsid w:val="00686D57"/>
    <w:rsid w:val="00686F45"/>
    <w:rsid w:val="00687796"/>
    <w:rsid w:val="00687847"/>
    <w:rsid w:val="00687B58"/>
    <w:rsid w:val="006900C7"/>
    <w:rsid w:val="0069025E"/>
    <w:rsid w:val="00690454"/>
    <w:rsid w:val="006904DF"/>
    <w:rsid w:val="00690C3C"/>
    <w:rsid w:val="00690F1B"/>
    <w:rsid w:val="00690FB3"/>
    <w:rsid w:val="006914B2"/>
    <w:rsid w:val="0069186E"/>
    <w:rsid w:val="00691984"/>
    <w:rsid w:val="00691DD0"/>
    <w:rsid w:val="00692C19"/>
    <w:rsid w:val="00692F95"/>
    <w:rsid w:val="00693440"/>
    <w:rsid w:val="00693599"/>
    <w:rsid w:val="00693B08"/>
    <w:rsid w:val="00694081"/>
    <w:rsid w:val="00694217"/>
    <w:rsid w:val="0069435B"/>
    <w:rsid w:val="006949CC"/>
    <w:rsid w:val="00694B14"/>
    <w:rsid w:val="00694E04"/>
    <w:rsid w:val="00695042"/>
    <w:rsid w:val="0069505C"/>
    <w:rsid w:val="00695294"/>
    <w:rsid w:val="006957C5"/>
    <w:rsid w:val="00695875"/>
    <w:rsid w:val="0069591A"/>
    <w:rsid w:val="00695EDB"/>
    <w:rsid w:val="0069614A"/>
    <w:rsid w:val="00696541"/>
    <w:rsid w:val="0069659E"/>
    <w:rsid w:val="00696871"/>
    <w:rsid w:val="00696AC4"/>
    <w:rsid w:val="006970E6"/>
    <w:rsid w:val="00697499"/>
    <w:rsid w:val="006978FC"/>
    <w:rsid w:val="006979FB"/>
    <w:rsid w:val="006A0099"/>
    <w:rsid w:val="006A0B9A"/>
    <w:rsid w:val="006A1134"/>
    <w:rsid w:val="006A16A4"/>
    <w:rsid w:val="006A1FCA"/>
    <w:rsid w:val="006A2004"/>
    <w:rsid w:val="006A252C"/>
    <w:rsid w:val="006A2F43"/>
    <w:rsid w:val="006A2F67"/>
    <w:rsid w:val="006A3012"/>
    <w:rsid w:val="006A30A6"/>
    <w:rsid w:val="006A324D"/>
    <w:rsid w:val="006A3599"/>
    <w:rsid w:val="006A36F4"/>
    <w:rsid w:val="006A3C89"/>
    <w:rsid w:val="006A4603"/>
    <w:rsid w:val="006A488F"/>
    <w:rsid w:val="006A522C"/>
    <w:rsid w:val="006A5258"/>
    <w:rsid w:val="006A5847"/>
    <w:rsid w:val="006A5850"/>
    <w:rsid w:val="006A59AB"/>
    <w:rsid w:val="006A5D9B"/>
    <w:rsid w:val="006A67EA"/>
    <w:rsid w:val="006A7065"/>
    <w:rsid w:val="006A71C1"/>
    <w:rsid w:val="006A7545"/>
    <w:rsid w:val="006A793B"/>
    <w:rsid w:val="006A7FAD"/>
    <w:rsid w:val="006B0218"/>
    <w:rsid w:val="006B02F4"/>
    <w:rsid w:val="006B03D6"/>
    <w:rsid w:val="006B04E5"/>
    <w:rsid w:val="006B07C9"/>
    <w:rsid w:val="006B0895"/>
    <w:rsid w:val="006B08D7"/>
    <w:rsid w:val="006B15AA"/>
    <w:rsid w:val="006B190F"/>
    <w:rsid w:val="006B1920"/>
    <w:rsid w:val="006B19B1"/>
    <w:rsid w:val="006B23AB"/>
    <w:rsid w:val="006B23B2"/>
    <w:rsid w:val="006B27C4"/>
    <w:rsid w:val="006B2C1B"/>
    <w:rsid w:val="006B2E50"/>
    <w:rsid w:val="006B3515"/>
    <w:rsid w:val="006B38EE"/>
    <w:rsid w:val="006B4163"/>
    <w:rsid w:val="006B45C6"/>
    <w:rsid w:val="006B4656"/>
    <w:rsid w:val="006B497E"/>
    <w:rsid w:val="006B4DC0"/>
    <w:rsid w:val="006B4E6C"/>
    <w:rsid w:val="006B5463"/>
    <w:rsid w:val="006B5958"/>
    <w:rsid w:val="006B5966"/>
    <w:rsid w:val="006B624A"/>
    <w:rsid w:val="006B6853"/>
    <w:rsid w:val="006B6BD5"/>
    <w:rsid w:val="006B6CEC"/>
    <w:rsid w:val="006B71AA"/>
    <w:rsid w:val="006B7A9F"/>
    <w:rsid w:val="006C021D"/>
    <w:rsid w:val="006C0902"/>
    <w:rsid w:val="006C143B"/>
    <w:rsid w:val="006C1A00"/>
    <w:rsid w:val="006C1BD3"/>
    <w:rsid w:val="006C1E43"/>
    <w:rsid w:val="006C29AA"/>
    <w:rsid w:val="006C331E"/>
    <w:rsid w:val="006C332D"/>
    <w:rsid w:val="006C3533"/>
    <w:rsid w:val="006C39C2"/>
    <w:rsid w:val="006C3ECD"/>
    <w:rsid w:val="006C4097"/>
    <w:rsid w:val="006C412A"/>
    <w:rsid w:val="006C44EA"/>
    <w:rsid w:val="006C4B6D"/>
    <w:rsid w:val="006C4D55"/>
    <w:rsid w:val="006C56EE"/>
    <w:rsid w:val="006C5959"/>
    <w:rsid w:val="006C5A41"/>
    <w:rsid w:val="006C5AD9"/>
    <w:rsid w:val="006C5B74"/>
    <w:rsid w:val="006C629F"/>
    <w:rsid w:val="006C6320"/>
    <w:rsid w:val="006C671D"/>
    <w:rsid w:val="006C6A4F"/>
    <w:rsid w:val="006C6BF9"/>
    <w:rsid w:val="006C7965"/>
    <w:rsid w:val="006C7DC0"/>
    <w:rsid w:val="006D0156"/>
    <w:rsid w:val="006D0339"/>
    <w:rsid w:val="006D0856"/>
    <w:rsid w:val="006D0A44"/>
    <w:rsid w:val="006D0E29"/>
    <w:rsid w:val="006D1502"/>
    <w:rsid w:val="006D15C6"/>
    <w:rsid w:val="006D1E43"/>
    <w:rsid w:val="006D1FE6"/>
    <w:rsid w:val="006D219E"/>
    <w:rsid w:val="006D2413"/>
    <w:rsid w:val="006D2533"/>
    <w:rsid w:val="006D2A24"/>
    <w:rsid w:val="006D2FA1"/>
    <w:rsid w:val="006D35EE"/>
    <w:rsid w:val="006D3713"/>
    <w:rsid w:val="006D3A7F"/>
    <w:rsid w:val="006D3A9C"/>
    <w:rsid w:val="006D3C33"/>
    <w:rsid w:val="006D4A85"/>
    <w:rsid w:val="006D4B8E"/>
    <w:rsid w:val="006D509B"/>
    <w:rsid w:val="006D52AA"/>
    <w:rsid w:val="006D59E5"/>
    <w:rsid w:val="006D5B94"/>
    <w:rsid w:val="006D5CCD"/>
    <w:rsid w:val="006D612C"/>
    <w:rsid w:val="006D64B4"/>
    <w:rsid w:val="006D6A39"/>
    <w:rsid w:val="006D71E5"/>
    <w:rsid w:val="006D73B3"/>
    <w:rsid w:val="006D753C"/>
    <w:rsid w:val="006E0424"/>
    <w:rsid w:val="006E051F"/>
    <w:rsid w:val="006E05AB"/>
    <w:rsid w:val="006E0A6B"/>
    <w:rsid w:val="006E127F"/>
    <w:rsid w:val="006E1445"/>
    <w:rsid w:val="006E148D"/>
    <w:rsid w:val="006E20EB"/>
    <w:rsid w:val="006E2C81"/>
    <w:rsid w:val="006E2C8C"/>
    <w:rsid w:val="006E2D8E"/>
    <w:rsid w:val="006E36BF"/>
    <w:rsid w:val="006E3960"/>
    <w:rsid w:val="006E3E71"/>
    <w:rsid w:val="006E41F6"/>
    <w:rsid w:val="006E4C84"/>
    <w:rsid w:val="006E4DFC"/>
    <w:rsid w:val="006E5251"/>
    <w:rsid w:val="006E540B"/>
    <w:rsid w:val="006E54A3"/>
    <w:rsid w:val="006E5740"/>
    <w:rsid w:val="006E5C85"/>
    <w:rsid w:val="006E5FB6"/>
    <w:rsid w:val="006E61BE"/>
    <w:rsid w:val="006E64B5"/>
    <w:rsid w:val="006E660A"/>
    <w:rsid w:val="006E6CF3"/>
    <w:rsid w:val="006E6F7B"/>
    <w:rsid w:val="006E6FB3"/>
    <w:rsid w:val="006E759C"/>
    <w:rsid w:val="006E769E"/>
    <w:rsid w:val="006E777A"/>
    <w:rsid w:val="006E7FCD"/>
    <w:rsid w:val="006F01ED"/>
    <w:rsid w:val="006F031E"/>
    <w:rsid w:val="006F0C02"/>
    <w:rsid w:val="006F0E97"/>
    <w:rsid w:val="006F0F35"/>
    <w:rsid w:val="006F1257"/>
    <w:rsid w:val="006F1818"/>
    <w:rsid w:val="006F1832"/>
    <w:rsid w:val="006F1878"/>
    <w:rsid w:val="006F1C2B"/>
    <w:rsid w:val="006F1F6A"/>
    <w:rsid w:val="006F2596"/>
    <w:rsid w:val="006F25F1"/>
    <w:rsid w:val="006F2773"/>
    <w:rsid w:val="006F27CE"/>
    <w:rsid w:val="006F2C7B"/>
    <w:rsid w:val="006F2E4E"/>
    <w:rsid w:val="006F303A"/>
    <w:rsid w:val="006F315F"/>
    <w:rsid w:val="006F3796"/>
    <w:rsid w:val="006F3CF6"/>
    <w:rsid w:val="006F3EAD"/>
    <w:rsid w:val="006F4122"/>
    <w:rsid w:val="006F46A0"/>
    <w:rsid w:val="006F47A0"/>
    <w:rsid w:val="006F4B3A"/>
    <w:rsid w:val="006F5659"/>
    <w:rsid w:val="006F5803"/>
    <w:rsid w:val="006F5951"/>
    <w:rsid w:val="006F616C"/>
    <w:rsid w:val="006F6E94"/>
    <w:rsid w:val="006F6F48"/>
    <w:rsid w:val="006F72D7"/>
    <w:rsid w:val="006F7745"/>
    <w:rsid w:val="0070105A"/>
    <w:rsid w:val="007012A4"/>
    <w:rsid w:val="00701491"/>
    <w:rsid w:val="00701804"/>
    <w:rsid w:val="0070186C"/>
    <w:rsid w:val="00701C38"/>
    <w:rsid w:val="00701F4B"/>
    <w:rsid w:val="00702107"/>
    <w:rsid w:val="00702355"/>
    <w:rsid w:val="00702A48"/>
    <w:rsid w:val="00703458"/>
    <w:rsid w:val="0070385C"/>
    <w:rsid w:val="00703FF8"/>
    <w:rsid w:val="00704F75"/>
    <w:rsid w:val="007050CC"/>
    <w:rsid w:val="00705D86"/>
    <w:rsid w:val="00705FF9"/>
    <w:rsid w:val="00706120"/>
    <w:rsid w:val="0070618C"/>
    <w:rsid w:val="00706722"/>
    <w:rsid w:val="00706B8F"/>
    <w:rsid w:val="00707971"/>
    <w:rsid w:val="00707C42"/>
    <w:rsid w:val="00707FE2"/>
    <w:rsid w:val="0071044B"/>
    <w:rsid w:val="007105A2"/>
    <w:rsid w:val="007109AF"/>
    <w:rsid w:val="00710A66"/>
    <w:rsid w:val="00710B94"/>
    <w:rsid w:val="0071123A"/>
    <w:rsid w:val="00711262"/>
    <w:rsid w:val="007112EF"/>
    <w:rsid w:val="00711347"/>
    <w:rsid w:val="007116CF"/>
    <w:rsid w:val="0071232E"/>
    <w:rsid w:val="007124DF"/>
    <w:rsid w:val="00712724"/>
    <w:rsid w:val="0071285D"/>
    <w:rsid w:val="00712EF7"/>
    <w:rsid w:val="00712FA0"/>
    <w:rsid w:val="0071348F"/>
    <w:rsid w:val="0071389C"/>
    <w:rsid w:val="00713934"/>
    <w:rsid w:val="00713D8F"/>
    <w:rsid w:val="00714860"/>
    <w:rsid w:val="0071488E"/>
    <w:rsid w:val="007155F3"/>
    <w:rsid w:val="00716187"/>
    <w:rsid w:val="007166A4"/>
    <w:rsid w:val="00716C18"/>
    <w:rsid w:val="00716C33"/>
    <w:rsid w:val="00716FC3"/>
    <w:rsid w:val="00717D58"/>
    <w:rsid w:val="00720371"/>
    <w:rsid w:val="00720A3C"/>
    <w:rsid w:val="007214D2"/>
    <w:rsid w:val="007216F5"/>
    <w:rsid w:val="007219E1"/>
    <w:rsid w:val="00721AF6"/>
    <w:rsid w:val="00721CA3"/>
    <w:rsid w:val="00721CD6"/>
    <w:rsid w:val="00721E57"/>
    <w:rsid w:val="00721E65"/>
    <w:rsid w:val="00722257"/>
    <w:rsid w:val="00722AB9"/>
    <w:rsid w:val="007238A0"/>
    <w:rsid w:val="00723B4B"/>
    <w:rsid w:val="00723C7C"/>
    <w:rsid w:val="00723FFB"/>
    <w:rsid w:val="007246FA"/>
    <w:rsid w:val="00724CE3"/>
    <w:rsid w:val="00724E19"/>
    <w:rsid w:val="0072518E"/>
    <w:rsid w:val="00725F2E"/>
    <w:rsid w:val="0072605F"/>
    <w:rsid w:val="0072606F"/>
    <w:rsid w:val="00726955"/>
    <w:rsid w:val="00726D1F"/>
    <w:rsid w:val="00726E45"/>
    <w:rsid w:val="00726EE0"/>
    <w:rsid w:val="007279FA"/>
    <w:rsid w:val="00727C49"/>
    <w:rsid w:val="00727F50"/>
    <w:rsid w:val="00730640"/>
    <w:rsid w:val="0073106D"/>
    <w:rsid w:val="007311A2"/>
    <w:rsid w:val="007314DF"/>
    <w:rsid w:val="007316B7"/>
    <w:rsid w:val="007317C7"/>
    <w:rsid w:val="0073182C"/>
    <w:rsid w:val="00731A8F"/>
    <w:rsid w:val="00731B1B"/>
    <w:rsid w:val="00731B28"/>
    <w:rsid w:val="00731D9B"/>
    <w:rsid w:val="00732A3B"/>
    <w:rsid w:val="00732EB2"/>
    <w:rsid w:val="0073313B"/>
    <w:rsid w:val="0073328E"/>
    <w:rsid w:val="00733E92"/>
    <w:rsid w:val="00734645"/>
    <w:rsid w:val="00734BD3"/>
    <w:rsid w:val="00734D22"/>
    <w:rsid w:val="00734F70"/>
    <w:rsid w:val="0073524E"/>
    <w:rsid w:val="00735517"/>
    <w:rsid w:val="007355EF"/>
    <w:rsid w:val="0073584D"/>
    <w:rsid w:val="0073596F"/>
    <w:rsid w:val="00735EA4"/>
    <w:rsid w:val="007361D4"/>
    <w:rsid w:val="007364B5"/>
    <w:rsid w:val="00736CCA"/>
    <w:rsid w:val="007370B7"/>
    <w:rsid w:val="00737489"/>
    <w:rsid w:val="007377E1"/>
    <w:rsid w:val="007378EE"/>
    <w:rsid w:val="00737BC5"/>
    <w:rsid w:val="00737FC3"/>
    <w:rsid w:val="00740222"/>
    <w:rsid w:val="007407F7"/>
    <w:rsid w:val="0074097F"/>
    <w:rsid w:val="00740CCF"/>
    <w:rsid w:val="00740CF6"/>
    <w:rsid w:val="00740D21"/>
    <w:rsid w:val="00740DAE"/>
    <w:rsid w:val="00740EC4"/>
    <w:rsid w:val="00740F46"/>
    <w:rsid w:val="007410DB"/>
    <w:rsid w:val="0074126E"/>
    <w:rsid w:val="007414A7"/>
    <w:rsid w:val="00741922"/>
    <w:rsid w:val="00741A48"/>
    <w:rsid w:val="00742824"/>
    <w:rsid w:val="00742FD6"/>
    <w:rsid w:val="00743204"/>
    <w:rsid w:val="0074346D"/>
    <w:rsid w:val="007435F7"/>
    <w:rsid w:val="00743622"/>
    <w:rsid w:val="00743701"/>
    <w:rsid w:val="00743CBF"/>
    <w:rsid w:val="00743E51"/>
    <w:rsid w:val="007445A3"/>
    <w:rsid w:val="00744628"/>
    <w:rsid w:val="007446F3"/>
    <w:rsid w:val="0074488C"/>
    <w:rsid w:val="00744F3B"/>
    <w:rsid w:val="00745137"/>
    <w:rsid w:val="00745165"/>
    <w:rsid w:val="0074521D"/>
    <w:rsid w:val="0074526D"/>
    <w:rsid w:val="00745466"/>
    <w:rsid w:val="00745A0E"/>
    <w:rsid w:val="00745CDA"/>
    <w:rsid w:val="00745E74"/>
    <w:rsid w:val="00745EDF"/>
    <w:rsid w:val="0074612B"/>
    <w:rsid w:val="00746A29"/>
    <w:rsid w:val="00747385"/>
    <w:rsid w:val="0074768B"/>
    <w:rsid w:val="007476F1"/>
    <w:rsid w:val="00747B73"/>
    <w:rsid w:val="00747D65"/>
    <w:rsid w:val="00747E8C"/>
    <w:rsid w:val="00750267"/>
    <w:rsid w:val="007504ED"/>
    <w:rsid w:val="007505A7"/>
    <w:rsid w:val="007509A2"/>
    <w:rsid w:val="00750A38"/>
    <w:rsid w:val="00751713"/>
    <w:rsid w:val="00751901"/>
    <w:rsid w:val="00751DAC"/>
    <w:rsid w:val="00751F8E"/>
    <w:rsid w:val="00752138"/>
    <w:rsid w:val="007525BB"/>
    <w:rsid w:val="00752C87"/>
    <w:rsid w:val="00753850"/>
    <w:rsid w:val="00753856"/>
    <w:rsid w:val="00753947"/>
    <w:rsid w:val="007542E0"/>
    <w:rsid w:val="00754545"/>
    <w:rsid w:val="007546A7"/>
    <w:rsid w:val="00754847"/>
    <w:rsid w:val="00754A2C"/>
    <w:rsid w:val="00754C8E"/>
    <w:rsid w:val="00754E77"/>
    <w:rsid w:val="00755744"/>
    <w:rsid w:val="00755C01"/>
    <w:rsid w:val="0075618B"/>
    <w:rsid w:val="007566A1"/>
    <w:rsid w:val="00756DE3"/>
    <w:rsid w:val="0075708C"/>
    <w:rsid w:val="0075747D"/>
    <w:rsid w:val="007578A6"/>
    <w:rsid w:val="00757E2D"/>
    <w:rsid w:val="00757E4E"/>
    <w:rsid w:val="00760003"/>
    <w:rsid w:val="00760249"/>
    <w:rsid w:val="00760940"/>
    <w:rsid w:val="007609D0"/>
    <w:rsid w:val="00760BCD"/>
    <w:rsid w:val="0076152B"/>
    <w:rsid w:val="00762368"/>
    <w:rsid w:val="0076251C"/>
    <w:rsid w:val="00762C43"/>
    <w:rsid w:val="00762EA0"/>
    <w:rsid w:val="00763389"/>
    <w:rsid w:val="00763630"/>
    <w:rsid w:val="007638AA"/>
    <w:rsid w:val="00763A72"/>
    <w:rsid w:val="00764065"/>
    <w:rsid w:val="007641AC"/>
    <w:rsid w:val="007646B0"/>
    <w:rsid w:val="00764AC8"/>
    <w:rsid w:val="00764C84"/>
    <w:rsid w:val="00764EA5"/>
    <w:rsid w:val="007656D1"/>
    <w:rsid w:val="007657EC"/>
    <w:rsid w:val="007658F3"/>
    <w:rsid w:val="007659A8"/>
    <w:rsid w:val="00765B60"/>
    <w:rsid w:val="00765CED"/>
    <w:rsid w:val="00766297"/>
    <w:rsid w:val="007662C6"/>
    <w:rsid w:val="0076680E"/>
    <w:rsid w:val="00766B2A"/>
    <w:rsid w:val="007673E5"/>
    <w:rsid w:val="007675FA"/>
    <w:rsid w:val="00770321"/>
    <w:rsid w:val="0077039D"/>
    <w:rsid w:val="00770461"/>
    <w:rsid w:val="00770582"/>
    <w:rsid w:val="0077079C"/>
    <w:rsid w:val="00771179"/>
    <w:rsid w:val="00772318"/>
    <w:rsid w:val="00772DA1"/>
    <w:rsid w:val="00773375"/>
    <w:rsid w:val="007735B5"/>
    <w:rsid w:val="007735FB"/>
    <w:rsid w:val="00773636"/>
    <w:rsid w:val="007739A2"/>
    <w:rsid w:val="00773D98"/>
    <w:rsid w:val="00773EDF"/>
    <w:rsid w:val="00773FAF"/>
    <w:rsid w:val="00774313"/>
    <w:rsid w:val="007745CD"/>
    <w:rsid w:val="007746F5"/>
    <w:rsid w:val="007748DF"/>
    <w:rsid w:val="00774CBF"/>
    <w:rsid w:val="007759F8"/>
    <w:rsid w:val="00775C90"/>
    <w:rsid w:val="00776158"/>
    <w:rsid w:val="007762C8"/>
    <w:rsid w:val="0077657D"/>
    <w:rsid w:val="00776908"/>
    <w:rsid w:val="00776936"/>
    <w:rsid w:val="00776967"/>
    <w:rsid w:val="00776972"/>
    <w:rsid w:val="00776B3C"/>
    <w:rsid w:val="00776DD9"/>
    <w:rsid w:val="007770DF"/>
    <w:rsid w:val="00777535"/>
    <w:rsid w:val="00777625"/>
    <w:rsid w:val="00777735"/>
    <w:rsid w:val="007801C6"/>
    <w:rsid w:val="00780270"/>
    <w:rsid w:val="007806BA"/>
    <w:rsid w:val="007810CE"/>
    <w:rsid w:val="007814DB"/>
    <w:rsid w:val="00781B6A"/>
    <w:rsid w:val="0078202C"/>
    <w:rsid w:val="00782202"/>
    <w:rsid w:val="00782364"/>
    <w:rsid w:val="0078297D"/>
    <w:rsid w:val="007830D2"/>
    <w:rsid w:val="00783346"/>
    <w:rsid w:val="007835CB"/>
    <w:rsid w:val="00783BE2"/>
    <w:rsid w:val="00783EE3"/>
    <w:rsid w:val="0078456F"/>
    <w:rsid w:val="00784701"/>
    <w:rsid w:val="00784983"/>
    <w:rsid w:val="0078515C"/>
    <w:rsid w:val="0078580D"/>
    <w:rsid w:val="007858FF"/>
    <w:rsid w:val="00785A74"/>
    <w:rsid w:val="00785B41"/>
    <w:rsid w:val="00785C87"/>
    <w:rsid w:val="00785E5B"/>
    <w:rsid w:val="00786B45"/>
    <w:rsid w:val="00786DED"/>
    <w:rsid w:val="007870ED"/>
    <w:rsid w:val="007871F5"/>
    <w:rsid w:val="00787969"/>
    <w:rsid w:val="007879BA"/>
    <w:rsid w:val="00787DA4"/>
    <w:rsid w:val="00787F5A"/>
    <w:rsid w:val="00790446"/>
    <w:rsid w:val="00790AF5"/>
    <w:rsid w:val="00791008"/>
    <w:rsid w:val="007913DC"/>
    <w:rsid w:val="0079147E"/>
    <w:rsid w:val="00791974"/>
    <w:rsid w:val="00791A63"/>
    <w:rsid w:val="00791B72"/>
    <w:rsid w:val="00792261"/>
    <w:rsid w:val="0079238A"/>
    <w:rsid w:val="007923B6"/>
    <w:rsid w:val="00792E8F"/>
    <w:rsid w:val="0079303A"/>
    <w:rsid w:val="00793161"/>
    <w:rsid w:val="00793294"/>
    <w:rsid w:val="0079330A"/>
    <w:rsid w:val="0079359C"/>
    <w:rsid w:val="0079398C"/>
    <w:rsid w:val="00793A9F"/>
    <w:rsid w:val="00793B1D"/>
    <w:rsid w:val="00793C27"/>
    <w:rsid w:val="00794025"/>
    <w:rsid w:val="007941F2"/>
    <w:rsid w:val="007942ED"/>
    <w:rsid w:val="00794360"/>
    <w:rsid w:val="007958C0"/>
    <w:rsid w:val="00795B8C"/>
    <w:rsid w:val="00795C7D"/>
    <w:rsid w:val="00795F20"/>
    <w:rsid w:val="00795FBA"/>
    <w:rsid w:val="00796026"/>
    <w:rsid w:val="007960BE"/>
    <w:rsid w:val="007967E5"/>
    <w:rsid w:val="007970D2"/>
    <w:rsid w:val="0079713D"/>
    <w:rsid w:val="00797573"/>
    <w:rsid w:val="007976E4"/>
    <w:rsid w:val="0079784E"/>
    <w:rsid w:val="007978B3"/>
    <w:rsid w:val="007978D2"/>
    <w:rsid w:val="007979C2"/>
    <w:rsid w:val="00797FAA"/>
    <w:rsid w:val="007A0064"/>
    <w:rsid w:val="007A0278"/>
    <w:rsid w:val="007A05F0"/>
    <w:rsid w:val="007A0A9A"/>
    <w:rsid w:val="007A132C"/>
    <w:rsid w:val="007A15E9"/>
    <w:rsid w:val="007A16F1"/>
    <w:rsid w:val="007A1E9C"/>
    <w:rsid w:val="007A2269"/>
    <w:rsid w:val="007A24F1"/>
    <w:rsid w:val="007A2832"/>
    <w:rsid w:val="007A2961"/>
    <w:rsid w:val="007A2AE8"/>
    <w:rsid w:val="007A2BE0"/>
    <w:rsid w:val="007A32AF"/>
    <w:rsid w:val="007A3552"/>
    <w:rsid w:val="007A3704"/>
    <w:rsid w:val="007A3B53"/>
    <w:rsid w:val="007A3C3A"/>
    <w:rsid w:val="007A3C79"/>
    <w:rsid w:val="007A3C99"/>
    <w:rsid w:val="007A4290"/>
    <w:rsid w:val="007A488E"/>
    <w:rsid w:val="007A4A12"/>
    <w:rsid w:val="007A4A36"/>
    <w:rsid w:val="007A4D2F"/>
    <w:rsid w:val="007A4D74"/>
    <w:rsid w:val="007A50C0"/>
    <w:rsid w:val="007A5998"/>
    <w:rsid w:val="007A59B4"/>
    <w:rsid w:val="007A5FFF"/>
    <w:rsid w:val="007A6026"/>
    <w:rsid w:val="007A6055"/>
    <w:rsid w:val="007A609A"/>
    <w:rsid w:val="007A6C62"/>
    <w:rsid w:val="007A71EC"/>
    <w:rsid w:val="007A7245"/>
    <w:rsid w:val="007A758E"/>
    <w:rsid w:val="007A759D"/>
    <w:rsid w:val="007A7969"/>
    <w:rsid w:val="007B0253"/>
    <w:rsid w:val="007B07FF"/>
    <w:rsid w:val="007B0A55"/>
    <w:rsid w:val="007B0CE5"/>
    <w:rsid w:val="007B0E32"/>
    <w:rsid w:val="007B0FE6"/>
    <w:rsid w:val="007B15CA"/>
    <w:rsid w:val="007B17C8"/>
    <w:rsid w:val="007B195B"/>
    <w:rsid w:val="007B2057"/>
    <w:rsid w:val="007B2132"/>
    <w:rsid w:val="007B2292"/>
    <w:rsid w:val="007B2889"/>
    <w:rsid w:val="007B3286"/>
    <w:rsid w:val="007B49F4"/>
    <w:rsid w:val="007B4A93"/>
    <w:rsid w:val="007B4D12"/>
    <w:rsid w:val="007B4DA0"/>
    <w:rsid w:val="007B51EB"/>
    <w:rsid w:val="007B590A"/>
    <w:rsid w:val="007B5D2C"/>
    <w:rsid w:val="007B648A"/>
    <w:rsid w:val="007B6CE6"/>
    <w:rsid w:val="007B6E19"/>
    <w:rsid w:val="007B78F7"/>
    <w:rsid w:val="007B7B99"/>
    <w:rsid w:val="007B7C45"/>
    <w:rsid w:val="007B7F10"/>
    <w:rsid w:val="007C031B"/>
    <w:rsid w:val="007C04B9"/>
    <w:rsid w:val="007C0966"/>
    <w:rsid w:val="007C0DF8"/>
    <w:rsid w:val="007C11AA"/>
    <w:rsid w:val="007C1558"/>
    <w:rsid w:val="007C15D8"/>
    <w:rsid w:val="007C1FB6"/>
    <w:rsid w:val="007C2301"/>
    <w:rsid w:val="007C24B5"/>
    <w:rsid w:val="007C2953"/>
    <w:rsid w:val="007C2B8D"/>
    <w:rsid w:val="007C2C50"/>
    <w:rsid w:val="007C2E0B"/>
    <w:rsid w:val="007C3563"/>
    <w:rsid w:val="007C37A9"/>
    <w:rsid w:val="007C38B3"/>
    <w:rsid w:val="007C40C4"/>
    <w:rsid w:val="007C40E0"/>
    <w:rsid w:val="007C44C0"/>
    <w:rsid w:val="007C4622"/>
    <w:rsid w:val="007C47AE"/>
    <w:rsid w:val="007C508E"/>
    <w:rsid w:val="007C5193"/>
    <w:rsid w:val="007C54B6"/>
    <w:rsid w:val="007C5831"/>
    <w:rsid w:val="007C590F"/>
    <w:rsid w:val="007C615D"/>
    <w:rsid w:val="007C62AD"/>
    <w:rsid w:val="007C6771"/>
    <w:rsid w:val="007C6A74"/>
    <w:rsid w:val="007C6D56"/>
    <w:rsid w:val="007C72C7"/>
    <w:rsid w:val="007C7356"/>
    <w:rsid w:val="007C7490"/>
    <w:rsid w:val="007C7700"/>
    <w:rsid w:val="007C7F1B"/>
    <w:rsid w:val="007D056B"/>
    <w:rsid w:val="007D08F1"/>
    <w:rsid w:val="007D0F38"/>
    <w:rsid w:val="007D121B"/>
    <w:rsid w:val="007D13C6"/>
    <w:rsid w:val="007D17A2"/>
    <w:rsid w:val="007D19CA"/>
    <w:rsid w:val="007D1E9A"/>
    <w:rsid w:val="007D2A45"/>
    <w:rsid w:val="007D2EEA"/>
    <w:rsid w:val="007D31B0"/>
    <w:rsid w:val="007D32E8"/>
    <w:rsid w:val="007D3E19"/>
    <w:rsid w:val="007D3EAA"/>
    <w:rsid w:val="007D40FC"/>
    <w:rsid w:val="007D423D"/>
    <w:rsid w:val="007D431B"/>
    <w:rsid w:val="007D4535"/>
    <w:rsid w:val="007D4680"/>
    <w:rsid w:val="007D47FF"/>
    <w:rsid w:val="007D4844"/>
    <w:rsid w:val="007D523D"/>
    <w:rsid w:val="007D54A5"/>
    <w:rsid w:val="007D55FF"/>
    <w:rsid w:val="007D581B"/>
    <w:rsid w:val="007D59A9"/>
    <w:rsid w:val="007D5ABA"/>
    <w:rsid w:val="007D5AED"/>
    <w:rsid w:val="007D5ECF"/>
    <w:rsid w:val="007D6054"/>
    <w:rsid w:val="007D62D0"/>
    <w:rsid w:val="007D6496"/>
    <w:rsid w:val="007D672B"/>
    <w:rsid w:val="007D6C3D"/>
    <w:rsid w:val="007D6FBC"/>
    <w:rsid w:val="007D755E"/>
    <w:rsid w:val="007D7A3D"/>
    <w:rsid w:val="007D7DC9"/>
    <w:rsid w:val="007E000E"/>
    <w:rsid w:val="007E0092"/>
    <w:rsid w:val="007E0138"/>
    <w:rsid w:val="007E0A10"/>
    <w:rsid w:val="007E0DDF"/>
    <w:rsid w:val="007E0EB5"/>
    <w:rsid w:val="007E0F92"/>
    <w:rsid w:val="007E100C"/>
    <w:rsid w:val="007E139A"/>
    <w:rsid w:val="007E1E69"/>
    <w:rsid w:val="007E214D"/>
    <w:rsid w:val="007E22A1"/>
    <w:rsid w:val="007E22B1"/>
    <w:rsid w:val="007E2BD6"/>
    <w:rsid w:val="007E3056"/>
    <w:rsid w:val="007E35D8"/>
    <w:rsid w:val="007E35F5"/>
    <w:rsid w:val="007E3BEC"/>
    <w:rsid w:val="007E3C7B"/>
    <w:rsid w:val="007E470F"/>
    <w:rsid w:val="007E54B9"/>
    <w:rsid w:val="007E5817"/>
    <w:rsid w:val="007E6038"/>
    <w:rsid w:val="007E60C8"/>
    <w:rsid w:val="007E60E4"/>
    <w:rsid w:val="007E65D7"/>
    <w:rsid w:val="007E6940"/>
    <w:rsid w:val="007E69B4"/>
    <w:rsid w:val="007E6B64"/>
    <w:rsid w:val="007E7495"/>
    <w:rsid w:val="007E74D5"/>
    <w:rsid w:val="007E7C94"/>
    <w:rsid w:val="007F02BC"/>
    <w:rsid w:val="007F0610"/>
    <w:rsid w:val="007F0A50"/>
    <w:rsid w:val="007F0D68"/>
    <w:rsid w:val="007F0E6F"/>
    <w:rsid w:val="007F1049"/>
    <w:rsid w:val="007F107B"/>
    <w:rsid w:val="007F1462"/>
    <w:rsid w:val="007F1567"/>
    <w:rsid w:val="007F16D3"/>
    <w:rsid w:val="007F186F"/>
    <w:rsid w:val="007F1CC5"/>
    <w:rsid w:val="007F1ED8"/>
    <w:rsid w:val="007F239F"/>
    <w:rsid w:val="007F24FA"/>
    <w:rsid w:val="007F2543"/>
    <w:rsid w:val="007F2BE5"/>
    <w:rsid w:val="007F2D9E"/>
    <w:rsid w:val="007F30FD"/>
    <w:rsid w:val="007F32FB"/>
    <w:rsid w:val="007F3543"/>
    <w:rsid w:val="007F364B"/>
    <w:rsid w:val="007F3C1A"/>
    <w:rsid w:val="007F3EF1"/>
    <w:rsid w:val="007F43EE"/>
    <w:rsid w:val="007F4937"/>
    <w:rsid w:val="007F4C61"/>
    <w:rsid w:val="007F4DEA"/>
    <w:rsid w:val="007F4DF0"/>
    <w:rsid w:val="007F584F"/>
    <w:rsid w:val="007F6144"/>
    <w:rsid w:val="007F61D0"/>
    <w:rsid w:val="007F62BE"/>
    <w:rsid w:val="007F649F"/>
    <w:rsid w:val="007F6CB5"/>
    <w:rsid w:val="007F6E53"/>
    <w:rsid w:val="007F7C77"/>
    <w:rsid w:val="007F7E9E"/>
    <w:rsid w:val="00800038"/>
    <w:rsid w:val="0080015B"/>
    <w:rsid w:val="00800213"/>
    <w:rsid w:val="00800514"/>
    <w:rsid w:val="00800A55"/>
    <w:rsid w:val="00800BD1"/>
    <w:rsid w:val="00801D77"/>
    <w:rsid w:val="00801E8D"/>
    <w:rsid w:val="008021C1"/>
    <w:rsid w:val="00802B32"/>
    <w:rsid w:val="00802DD4"/>
    <w:rsid w:val="0080341E"/>
    <w:rsid w:val="008034EA"/>
    <w:rsid w:val="00803547"/>
    <w:rsid w:val="00803643"/>
    <w:rsid w:val="008038F0"/>
    <w:rsid w:val="00803B40"/>
    <w:rsid w:val="00804FAE"/>
    <w:rsid w:val="008051A5"/>
    <w:rsid w:val="00805243"/>
    <w:rsid w:val="0080598A"/>
    <w:rsid w:val="0080607A"/>
    <w:rsid w:val="0080620C"/>
    <w:rsid w:val="008062B7"/>
    <w:rsid w:val="008066ED"/>
    <w:rsid w:val="00806884"/>
    <w:rsid w:val="00806920"/>
    <w:rsid w:val="00806C68"/>
    <w:rsid w:val="00806DD2"/>
    <w:rsid w:val="00806F5B"/>
    <w:rsid w:val="00807015"/>
    <w:rsid w:val="008070C5"/>
    <w:rsid w:val="008070E7"/>
    <w:rsid w:val="00807F9E"/>
    <w:rsid w:val="0081032A"/>
    <w:rsid w:val="00810DDC"/>
    <w:rsid w:val="0081136B"/>
    <w:rsid w:val="00811AF9"/>
    <w:rsid w:val="00811D4D"/>
    <w:rsid w:val="0081207D"/>
    <w:rsid w:val="0081278A"/>
    <w:rsid w:val="0081308F"/>
    <w:rsid w:val="00813338"/>
    <w:rsid w:val="0081356E"/>
    <w:rsid w:val="00813D04"/>
    <w:rsid w:val="008140BB"/>
    <w:rsid w:val="008143C6"/>
    <w:rsid w:val="00814C6B"/>
    <w:rsid w:val="00815103"/>
    <w:rsid w:val="008154FD"/>
    <w:rsid w:val="008155B8"/>
    <w:rsid w:val="00815746"/>
    <w:rsid w:val="00815CE8"/>
    <w:rsid w:val="00815D32"/>
    <w:rsid w:val="00815DEE"/>
    <w:rsid w:val="00815E90"/>
    <w:rsid w:val="00815FD1"/>
    <w:rsid w:val="008165A6"/>
    <w:rsid w:val="00816738"/>
    <w:rsid w:val="00816A48"/>
    <w:rsid w:val="00816B85"/>
    <w:rsid w:val="008171C0"/>
    <w:rsid w:val="008174B5"/>
    <w:rsid w:val="00817A6A"/>
    <w:rsid w:val="00817B82"/>
    <w:rsid w:val="008206EA"/>
    <w:rsid w:val="00820E6A"/>
    <w:rsid w:val="0082103C"/>
    <w:rsid w:val="008213FA"/>
    <w:rsid w:val="00821F48"/>
    <w:rsid w:val="00821F85"/>
    <w:rsid w:val="008227DB"/>
    <w:rsid w:val="0082291F"/>
    <w:rsid w:val="00822EA4"/>
    <w:rsid w:val="00823125"/>
    <w:rsid w:val="008231C8"/>
    <w:rsid w:val="008236C3"/>
    <w:rsid w:val="00824307"/>
    <w:rsid w:val="00824442"/>
    <w:rsid w:val="0082445B"/>
    <w:rsid w:val="00824736"/>
    <w:rsid w:val="008249C0"/>
    <w:rsid w:val="00824C05"/>
    <w:rsid w:val="0082575A"/>
    <w:rsid w:val="00825B71"/>
    <w:rsid w:val="00825DC5"/>
    <w:rsid w:val="00826490"/>
    <w:rsid w:val="0082696D"/>
    <w:rsid w:val="00826A37"/>
    <w:rsid w:val="00826C2B"/>
    <w:rsid w:val="00826C91"/>
    <w:rsid w:val="00826E25"/>
    <w:rsid w:val="00826EC8"/>
    <w:rsid w:val="00827274"/>
    <w:rsid w:val="008277DB"/>
    <w:rsid w:val="00827B87"/>
    <w:rsid w:val="00827C44"/>
    <w:rsid w:val="0083068D"/>
    <w:rsid w:val="00830A85"/>
    <w:rsid w:val="0083118F"/>
    <w:rsid w:val="00831425"/>
    <w:rsid w:val="00831761"/>
    <w:rsid w:val="00831A11"/>
    <w:rsid w:val="00831D94"/>
    <w:rsid w:val="00831DAF"/>
    <w:rsid w:val="00831F27"/>
    <w:rsid w:val="00832251"/>
    <w:rsid w:val="00832851"/>
    <w:rsid w:val="00833F73"/>
    <w:rsid w:val="008340FC"/>
    <w:rsid w:val="0083411D"/>
    <w:rsid w:val="008343A6"/>
    <w:rsid w:val="00834597"/>
    <w:rsid w:val="008349B4"/>
    <w:rsid w:val="00835B2D"/>
    <w:rsid w:val="00835CE6"/>
    <w:rsid w:val="008362CB"/>
    <w:rsid w:val="00836614"/>
    <w:rsid w:val="00836D72"/>
    <w:rsid w:val="008371D9"/>
    <w:rsid w:val="00837550"/>
    <w:rsid w:val="00837572"/>
    <w:rsid w:val="0083757D"/>
    <w:rsid w:val="008377C1"/>
    <w:rsid w:val="008402AA"/>
    <w:rsid w:val="0084061A"/>
    <w:rsid w:val="008406C9"/>
    <w:rsid w:val="00840821"/>
    <w:rsid w:val="008408E2"/>
    <w:rsid w:val="00840B50"/>
    <w:rsid w:val="008415F2"/>
    <w:rsid w:val="00841988"/>
    <w:rsid w:val="008419A7"/>
    <w:rsid w:val="00841CBA"/>
    <w:rsid w:val="0084219F"/>
    <w:rsid w:val="008421D0"/>
    <w:rsid w:val="00842711"/>
    <w:rsid w:val="0084296B"/>
    <w:rsid w:val="0084297D"/>
    <w:rsid w:val="00842D9A"/>
    <w:rsid w:val="00843022"/>
    <w:rsid w:val="00843A8A"/>
    <w:rsid w:val="00843DBA"/>
    <w:rsid w:val="00844BF2"/>
    <w:rsid w:val="00844C40"/>
    <w:rsid w:val="0084558A"/>
    <w:rsid w:val="00845B5D"/>
    <w:rsid w:val="00845CFE"/>
    <w:rsid w:val="008461E7"/>
    <w:rsid w:val="008462C8"/>
    <w:rsid w:val="00846650"/>
    <w:rsid w:val="00846943"/>
    <w:rsid w:val="00847113"/>
    <w:rsid w:val="00847153"/>
    <w:rsid w:val="008474AF"/>
    <w:rsid w:val="00847C6F"/>
    <w:rsid w:val="0085001E"/>
    <w:rsid w:val="008500A5"/>
    <w:rsid w:val="0085052A"/>
    <w:rsid w:val="008508E6"/>
    <w:rsid w:val="00851001"/>
    <w:rsid w:val="00851253"/>
    <w:rsid w:val="00851320"/>
    <w:rsid w:val="0085158B"/>
    <w:rsid w:val="008517CE"/>
    <w:rsid w:val="00851F08"/>
    <w:rsid w:val="00852B6B"/>
    <w:rsid w:val="00852CD0"/>
    <w:rsid w:val="00852E0D"/>
    <w:rsid w:val="00852F93"/>
    <w:rsid w:val="0085316A"/>
    <w:rsid w:val="0085363C"/>
    <w:rsid w:val="0085393F"/>
    <w:rsid w:val="00853CB1"/>
    <w:rsid w:val="00853FBF"/>
    <w:rsid w:val="008541A7"/>
    <w:rsid w:val="008548F7"/>
    <w:rsid w:val="00855406"/>
    <w:rsid w:val="008555FE"/>
    <w:rsid w:val="008557F6"/>
    <w:rsid w:val="00855943"/>
    <w:rsid w:val="00855CBE"/>
    <w:rsid w:val="0085602D"/>
    <w:rsid w:val="008562B3"/>
    <w:rsid w:val="00856B4B"/>
    <w:rsid w:val="0085720F"/>
    <w:rsid w:val="00857297"/>
    <w:rsid w:val="008576E2"/>
    <w:rsid w:val="0085781C"/>
    <w:rsid w:val="00857951"/>
    <w:rsid w:val="00857FBF"/>
    <w:rsid w:val="008604BD"/>
    <w:rsid w:val="00860504"/>
    <w:rsid w:val="00860964"/>
    <w:rsid w:val="008609C3"/>
    <w:rsid w:val="00861466"/>
    <w:rsid w:val="00861CB2"/>
    <w:rsid w:val="00862211"/>
    <w:rsid w:val="00862387"/>
    <w:rsid w:val="008626DA"/>
    <w:rsid w:val="00862FDE"/>
    <w:rsid w:val="008632BF"/>
    <w:rsid w:val="008633D1"/>
    <w:rsid w:val="0086386F"/>
    <w:rsid w:val="0086392A"/>
    <w:rsid w:val="00864076"/>
    <w:rsid w:val="0086430A"/>
    <w:rsid w:val="008644E4"/>
    <w:rsid w:val="00864747"/>
    <w:rsid w:val="0086490B"/>
    <w:rsid w:val="00865C67"/>
    <w:rsid w:val="00866082"/>
    <w:rsid w:val="0086659E"/>
    <w:rsid w:val="0086662E"/>
    <w:rsid w:val="00866AF3"/>
    <w:rsid w:val="00866F3B"/>
    <w:rsid w:val="008670D0"/>
    <w:rsid w:val="00867140"/>
    <w:rsid w:val="0086715B"/>
    <w:rsid w:val="00867625"/>
    <w:rsid w:val="00867994"/>
    <w:rsid w:val="00870759"/>
    <w:rsid w:val="00870E52"/>
    <w:rsid w:val="0087131A"/>
    <w:rsid w:val="00871537"/>
    <w:rsid w:val="008716A9"/>
    <w:rsid w:val="00871726"/>
    <w:rsid w:val="00871815"/>
    <w:rsid w:val="008719D6"/>
    <w:rsid w:val="00871CFE"/>
    <w:rsid w:val="00871ED5"/>
    <w:rsid w:val="00871EF0"/>
    <w:rsid w:val="008720B1"/>
    <w:rsid w:val="008724F2"/>
    <w:rsid w:val="00872A3D"/>
    <w:rsid w:val="00872ABB"/>
    <w:rsid w:val="008737FD"/>
    <w:rsid w:val="00873B75"/>
    <w:rsid w:val="00874169"/>
    <w:rsid w:val="00874420"/>
    <w:rsid w:val="00874669"/>
    <w:rsid w:val="008747D6"/>
    <w:rsid w:val="00874DC5"/>
    <w:rsid w:val="008754C3"/>
    <w:rsid w:val="00875776"/>
    <w:rsid w:val="00875AEC"/>
    <w:rsid w:val="00875C54"/>
    <w:rsid w:val="00875D74"/>
    <w:rsid w:val="00876983"/>
    <w:rsid w:val="00876DCF"/>
    <w:rsid w:val="0087705F"/>
    <w:rsid w:val="00877125"/>
    <w:rsid w:val="0087731D"/>
    <w:rsid w:val="00877F60"/>
    <w:rsid w:val="008800B7"/>
    <w:rsid w:val="00880585"/>
    <w:rsid w:val="0088130D"/>
    <w:rsid w:val="008816B1"/>
    <w:rsid w:val="00881755"/>
    <w:rsid w:val="0088175A"/>
    <w:rsid w:val="008820DF"/>
    <w:rsid w:val="0088225F"/>
    <w:rsid w:val="00882707"/>
    <w:rsid w:val="008828CC"/>
    <w:rsid w:val="00882E85"/>
    <w:rsid w:val="0088338D"/>
    <w:rsid w:val="00883CF1"/>
    <w:rsid w:val="00883E2B"/>
    <w:rsid w:val="00883FD3"/>
    <w:rsid w:val="00884039"/>
    <w:rsid w:val="0088515C"/>
    <w:rsid w:val="00885301"/>
    <w:rsid w:val="008853B6"/>
    <w:rsid w:val="00885CE9"/>
    <w:rsid w:val="00885D54"/>
    <w:rsid w:val="00885DEA"/>
    <w:rsid w:val="00885EB6"/>
    <w:rsid w:val="0088642F"/>
    <w:rsid w:val="00886663"/>
    <w:rsid w:val="0088667C"/>
    <w:rsid w:val="00886A8B"/>
    <w:rsid w:val="00887087"/>
    <w:rsid w:val="00887342"/>
    <w:rsid w:val="0088755D"/>
    <w:rsid w:val="0089017D"/>
    <w:rsid w:val="008903A8"/>
    <w:rsid w:val="00890BEE"/>
    <w:rsid w:val="00891045"/>
    <w:rsid w:val="008918E2"/>
    <w:rsid w:val="00891D24"/>
    <w:rsid w:val="008920DA"/>
    <w:rsid w:val="00892293"/>
    <w:rsid w:val="00892550"/>
    <w:rsid w:val="008927A8"/>
    <w:rsid w:val="00892918"/>
    <w:rsid w:val="00892DFC"/>
    <w:rsid w:val="00893029"/>
    <w:rsid w:val="008934D9"/>
    <w:rsid w:val="00893501"/>
    <w:rsid w:val="00893505"/>
    <w:rsid w:val="00893B7D"/>
    <w:rsid w:val="00893EE0"/>
    <w:rsid w:val="00893F17"/>
    <w:rsid w:val="0089403C"/>
    <w:rsid w:val="008941AE"/>
    <w:rsid w:val="00894B42"/>
    <w:rsid w:val="008950B6"/>
    <w:rsid w:val="008954EC"/>
    <w:rsid w:val="0089576A"/>
    <w:rsid w:val="00895C52"/>
    <w:rsid w:val="00896AAC"/>
    <w:rsid w:val="00896B92"/>
    <w:rsid w:val="00896F17"/>
    <w:rsid w:val="00897C37"/>
    <w:rsid w:val="008A0434"/>
    <w:rsid w:val="008A06E7"/>
    <w:rsid w:val="008A07B8"/>
    <w:rsid w:val="008A08EC"/>
    <w:rsid w:val="008A0CF0"/>
    <w:rsid w:val="008A0DC8"/>
    <w:rsid w:val="008A1174"/>
    <w:rsid w:val="008A1278"/>
    <w:rsid w:val="008A16FA"/>
    <w:rsid w:val="008A1A9D"/>
    <w:rsid w:val="008A1D63"/>
    <w:rsid w:val="008A28A0"/>
    <w:rsid w:val="008A2DC7"/>
    <w:rsid w:val="008A3262"/>
    <w:rsid w:val="008A364C"/>
    <w:rsid w:val="008A3B57"/>
    <w:rsid w:val="008A4639"/>
    <w:rsid w:val="008A4959"/>
    <w:rsid w:val="008A5510"/>
    <w:rsid w:val="008A564C"/>
    <w:rsid w:val="008A5810"/>
    <w:rsid w:val="008A5971"/>
    <w:rsid w:val="008A59B2"/>
    <w:rsid w:val="008A5A0D"/>
    <w:rsid w:val="008A5B21"/>
    <w:rsid w:val="008A5BA5"/>
    <w:rsid w:val="008A60A1"/>
    <w:rsid w:val="008A6E0E"/>
    <w:rsid w:val="008A6FAB"/>
    <w:rsid w:val="008A7589"/>
    <w:rsid w:val="008A7696"/>
    <w:rsid w:val="008A7ADC"/>
    <w:rsid w:val="008A7B0A"/>
    <w:rsid w:val="008B09D7"/>
    <w:rsid w:val="008B1039"/>
    <w:rsid w:val="008B1279"/>
    <w:rsid w:val="008B1364"/>
    <w:rsid w:val="008B174D"/>
    <w:rsid w:val="008B17BE"/>
    <w:rsid w:val="008B19B9"/>
    <w:rsid w:val="008B19BA"/>
    <w:rsid w:val="008B1DA8"/>
    <w:rsid w:val="008B1EE8"/>
    <w:rsid w:val="008B20B4"/>
    <w:rsid w:val="008B2300"/>
    <w:rsid w:val="008B23AB"/>
    <w:rsid w:val="008B2712"/>
    <w:rsid w:val="008B27AE"/>
    <w:rsid w:val="008B359E"/>
    <w:rsid w:val="008B3932"/>
    <w:rsid w:val="008B3C15"/>
    <w:rsid w:val="008B3F91"/>
    <w:rsid w:val="008B3FC8"/>
    <w:rsid w:val="008B420D"/>
    <w:rsid w:val="008B5021"/>
    <w:rsid w:val="008B5029"/>
    <w:rsid w:val="008B53E1"/>
    <w:rsid w:val="008B5595"/>
    <w:rsid w:val="008B55A9"/>
    <w:rsid w:val="008B574F"/>
    <w:rsid w:val="008B58D5"/>
    <w:rsid w:val="008B661B"/>
    <w:rsid w:val="008B6E14"/>
    <w:rsid w:val="008B6E52"/>
    <w:rsid w:val="008B73F3"/>
    <w:rsid w:val="008B7776"/>
    <w:rsid w:val="008B7EC5"/>
    <w:rsid w:val="008B7FAB"/>
    <w:rsid w:val="008C00AA"/>
    <w:rsid w:val="008C00B9"/>
    <w:rsid w:val="008C0E9E"/>
    <w:rsid w:val="008C0FD2"/>
    <w:rsid w:val="008C1076"/>
    <w:rsid w:val="008C170F"/>
    <w:rsid w:val="008C1E5F"/>
    <w:rsid w:val="008C2284"/>
    <w:rsid w:val="008C23C9"/>
    <w:rsid w:val="008C2BAB"/>
    <w:rsid w:val="008C3771"/>
    <w:rsid w:val="008C3DBB"/>
    <w:rsid w:val="008C3FAD"/>
    <w:rsid w:val="008C4432"/>
    <w:rsid w:val="008C4511"/>
    <w:rsid w:val="008C4737"/>
    <w:rsid w:val="008C4945"/>
    <w:rsid w:val="008C4A7B"/>
    <w:rsid w:val="008C4D04"/>
    <w:rsid w:val="008C4E42"/>
    <w:rsid w:val="008C53A7"/>
    <w:rsid w:val="008C56CB"/>
    <w:rsid w:val="008C61F7"/>
    <w:rsid w:val="008C698B"/>
    <w:rsid w:val="008C6A84"/>
    <w:rsid w:val="008C6C32"/>
    <w:rsid w:val="008C6E44"/>
    <w:rsid w:val="008C7018"/>
    <w:rsid w:val="008C78EB"/>
    <w:rsid w:val="008C7920"/>
    <w:rsid w:val="008C7A35"/>
    <w:rsid w:val="008D00B1"/>
    <w:rsid w:val="008D0170"/>
    <w:rsid w:val="008D0562"/>
    <w:rsid w:val="008D0FA8"/>
    <w:rsid w:val="008D178D"/>
    <w:rsid w:val="008D1A92"/>
    <w:rsid w:val="008D1B9A"/>
    <w:rsid w:val="008D1DA8"/>
    <w:rsid w:val="008D2082"/>
    <w:rsid w:val="008D25F8"/>
    <w:rsid w:val="008D30DE"/>
    <w:rsid w:val="008D31FA"/>
    <w:rsid w:val="008D3387"/>
    <w:rsid w:val="008D3708"/>
    <w:rsid w:val="008D3D18"/>
    <w:rsid w:val="008D42B5"/>
    <w:rsid w:val="008D44EA"/>
    <w:rsid w:val="008D462E"/>
    <w:rsid w:val="008D4966"/>
    <w:rsid w:val="008D5244"/>
    <w:rsid w:val="008D560D"/>
    <w:rsid w:val="008D59EB"/>
    <w:rsid w:val="008D5CB4"/>
    <w:rsid w:val="008D5E29"/>
    <w:rsid w:val="008D619C"/>
    <w:rsid w:val="008D671B"/>
    <w:rsid w:val="008D67FE"/>
    <w:rsid w:val="008D6B91"/>
    <w:rsid w:val="008D6DB7"/>
    <w:rsid w:val="008D6F94"/>
    <w:rsid w:val="008D78EC"/>
    <w:rsid w:val="008D7B8E"/>
    <w:rsid w:val="008D7D51"/>
    <w:rsid w:val="008D7DA9"/>
    <w:rsid w:val="008E006F"/>
    <w:rsid w:val="008E00B6"/>
    <w:rsid w:val="008E00C0"/>
    <w:rsid w:val="008E04F0"/>
    <w:rsid w:val="008E05F0"/>
    <w:rsid w:val="008E0A2D"/>
    <w:rsid w:val="008E0DC4"/>
    <w:rsid w:val="008E13C1"/>
    <w:rsid w:val="008E23A3"/>
    <w:rsid w:val="008E25BB"/>
    <w:rsid w:val="008E260E"/>
    <w:rsid w:val="008E2AB4"/>
    <w:rsid w:val="008E2D10"/>
    <w:rsid w:val="008E3103"/>
    <w:rsid w:val="008E373E"/>
    <w:rsid w:val="008E3B5E"/>
    <w:rsid w:val="008E3B71"/>
    <w:rsid w:val="008E3D94"/>
    <w:rsid w:val="008E515D"/>
    <w:rsid w:val="008E5555"/>
    <w:rsid w:val="008E5A0C"/>
    <w:rsid w:val="008E5FBF"/>
    <w:rsid w:val="008E5FF9"/>
    <w:rsid w:val="008E6121"/>
    <w:rsid w:val="008E65CF"/>
    <w:rsid w:val="008E6E80"/>
    <w:rsid w:val="008E7337"/>
    <w:rsid w:val="008E7C35"/>
    <w:rsid w:val="008E7D18"/>
    <w:rsid w:val="008F066B"/>
    <w:rsid w:val="008F0A94"/>
    <w:rsid w:val="008F10C3"/>
    <w:rsid w:val="008F11DF"/>
    <w:rsid w:val="008F1812"/>
    <w:rsid w:val="008F1AB9"/>
    <w:rsid w:val="008F1BED"/>
    <w:rsid w:val="008F1CE1"/>
    <w:rsid w:val="008F1E0D"/>
    <w:rsid w:val="008F1F39"/>
    <w:rsid w:val="008F1FAF"/>
    <w:rsid w:val="008F2225"/>
    <w:rsid w:val="008F231F"/>
    <w:rsid w:val="008F235B"/>
    <w:rsid w:val="008F26E4"/>
    <w:rsid w:val="008F29EC"/>
    <w:rsid w:val="008F2AF6"/>
    <w:rsid w:val="008F35AA"/>
    <w:rsid w:val="008F3650"/>
    <w:rsid w:val="008F40AF"/>
    <w:rsid w:val="008F413F"/>
    <w:rsid w:val="008F4186"/>
    <w:rsid w:val="008F4313"/>
    <w:rsid w:val="008F4359"/>
    <w:rsid w:val="008F4517"/>
    <w:rsid w:val="008F47A6"/>
    <w:rsid w:val="008F48ED"/>
    <w:rsid w:val="008F4B6B"/>
    <w:rsid w:val="008F4D55"/>
    <w:rsid w:val="008F51B6"/>
    <w:rsid w:val="008F534A"/>
    <w:rsid w:val="008F5788"/>
    <w:rsid w:val="008F5AF9"/>
    <w:rsid w:val="008F5ECF"/>
    <w:rsid w:val="008F5F9D"/>
    <w:rsid w:val="008F68C9"/>
    <w:rsid w:val="008F6D87"/>
    <w:rsid w:val="008F7263"/>
    <w:rsid w:val="008F7279"/>
    <w:rsid w:val="008F730E"/>
    <w:rsid w:val="008F77EF"/>
    <w:rsid w:val="00900136"/>
    <w:rsid w:val="009002AD"/>
    <w:rsid w:val="0090059C"/>
    <w:rsid w:val="00900A11"/>
    <w:rsid w:val="00901634"/>
    <w:rsid w:val="00901773"/>
    <w:rsid w:val="00901D2B"/>
    <w:rsid w:val="00901D69"/>
    <w:rsid w:val="00901E9D"/>
    <w:rsid w:val="00902828"/>
    <w:rsid w:val="00902ECC"/>
    <w:rsid w:val="009032C0"/>
    <w:rsid w:val="0090330B"/>
    <w:rsid w:val="009036B5"/>
    <w:rsid w:val="00903DD6"/>
    <w:rsid w:val="00903F36"/>
    <w:rsid w:val="00903FAC"/>
    <w:rsid w:val="00904664"/>
    <w:rsid w:val="00904ABC"/>
    <w:rsid w:val="00904CB4"/>
    <w:rsid w:val="0090510F"/>
    <w:rsid w:val="00905716"/>
    <w:rsid w:val="009060D0"/>
    <w:rsid w:val="00906137"/>
    <w:rsid w:val="00906467"/>
    <w:rsid w:val="0090659F"/>
    <w:rsid w:val="00906D93"/>
    <w:rsid w:val="00907093"/>
    <w:rsid w:val="0090710A"/>
    <w:rsid w:val="009073C8"/>
    <w:rsid w:val="009074F4"/>
    <w:rsid w:val="00907659"/>
    <w:rsid w:val="0090796E"/>
    <w:rsid w:val="00907F6D"/>
    <w:rsid w:val="0091034C"/>
    <w:rsid w:val="009104D6"/>
    <w:rsid w:val="00910F28"/>
    <w:rsid w:val="00912306"/>
    <w:rsid w:val="009123E4"/>
    <w:rsid w:val="00912942"/>
    <w:rsid w:val="009129E1"/>
    <w:rsid w:val="00913052"/>
    <w:rsid w:val="00913350"/>
    <w:rsid w:val="00913B90"/>
    <w:rsid w:val="00913D68"/>
    <w:rsid w:val="009144A9"/>
    <w:rsid w:val="00914B9E"/>
    <w:rsid w:val="00915280"/>
    <w:rsid w:val="009154C5"/>
    <w:rsid w:val="009156C7"/>
    <w:rsid w:val="0091580D"/>
    <w:rsid w:val="0091603E"/>
    <w:rsid w:val="00916114"/>
    <w:rsid w:val="00916424"/>
    <w:rsid w:val="009165AB"/>
    <w:rsid w:val="009167AC"/>
    <w:rsid w:val="00916A20"/>
    <w:rsid w:val="00916C16"/>
    <w:rsid w:val="00916F27"/>
    <w:rsid w:val="009171C7"/>
    <w:rsid w:val="009171EC"/>
    <w:rsid w:val="00917386"/>
    <w:rsid w:val="00917459"/>
    <w:rsid w:val="009175F1"/>
    <w:rsid w:val="009178A1"/>
    <w:rsid w:val="00917A2B"/>
    <w:rsid w:val="0092039A"/>
    <w:rsid w:val="00920917"/>
    <w:rsid w:val="00920A59"/>
    <w:rsid w:val="00920C84"/>
    <w:rsid w:val="00921369"/>
    <w:rsid w:val="00921443"/>
    <w:rsid w:val="00921732"/>
    <w:rsid w:val="00921D4D"/>
    <w:rsid w:val="009220D4"/>
    <w:rsid w:val="0092233E"/>
    <w:rsid w:val="0092242A"/>
    <w:rsid w:val="00922866"/>
    <w:rsid w:val="009228DC"/>
    <w:rsid w:val="0092292E"/>
    <w:rsid w:val="00922CA7"/>
    <w:rsid w:val="00922D9B"/>
    <w:rsid w:val="00922EB2"/>
    <w:rsid w:val="00923B7E"/>
    <w:rsid w:val="00923F09"/>
    <w:rsid w:val="00924456"/>
    <w:rsid w:val="00924825"/>
    <w:rsid w:val="00924992"/>
    <w:rsid w:val="00924AE1"/>
    <w:rsid w:val="00924D91"/>
    <w:rsid w:val="009251FB"/>
    <w:rsid w:val="009253B4"/>
    <w:rsid w:val="009257D3"/>
    <w:rsid w:val="00925A5C"/>
    <w:rsid w:val="00926093"/>
    <w:rsid w:val="00926694"/>
    <w:rsid w:val="00926A22"/>
    <w:rsid w:val="00926D0B"/>
    <w:rsid w:val="00926D76"/>
    <w:rsid w:val="0092731C"/>
    <w:rsid w:val="009276DC"/>
    <w:rsid w:val="0092774D"/>
    <w:rsid w:val="00927DE9"/>
    <w:rsid w:val="00927F51"/>
    <w:rsid w:val="009303BC"/>
    <w:rsid w:val="0093054E"/>
    <w:rsid w:val="00930758"/>
    <w:rsid w:val="0093088E"/>
    <w:rsid w:val="00930AEC"/>
    <w:rsid w:val="0093111A"/>
    <w:rsid w:val="00931243"/>
    <w:rsid w:val="00931379"/>
    <w:rsid w:val="0093192D"/>
    <w:rsid w:val="00931A92"/>
    <w:rsid w:val="00931AB4"/>
    <w:rsid w:val="00931B85"/>
    <w:rsid w:val="00931E0C"/>
    <w:rsid w:val="0093217A"/>
    <w:rsid w:val="00932466"/>
    <w:rsid w:val="009325F7"/>
    <w:rsid w:val="00932EA0"/>
    <w:rsid w:val="00932F27"/>
    <w:rsid w:val="009332A8"/>
    <w:rsid w:val="00933AF0"/>
    <w:rsid w:val="00933CBE"/>
    <w:rsid w:val="00933DE1"/>
    <w:rsid w:val="00933E65"/>
    <w:rsid w:val="00933F5C"/>
    <w:rsid w:val="00934226"/>
    <w:rsid w:val="0093444E"/>
    <w:rsid w:val="009347AA"/>
    <w:rsid w:val="00934EB7"/>
    <w:rsid w:val="009350DA"/>
    <w:rsid w:val="00935479"/>
    <w:rsid w:val="009358FB"/>
    <w:rsid w:val="00935B27"/>
    <w:rsid w:val="00935BE3"/>
    <w:rsid w:val="00936556"/>
    <w:rsid w:val="009369B7"/>
    <w:rsid w:val="00936B7B"/>
    <w:rsid w:val="00936C8F"/>
    <w:rsid w:val="009370E9"/>
    <w:rsid w:val="00937B60"/>
    <w:rsid w:val="00940677"/>
    <w:rsid w:val="00940679"/>
    <w:rsid w:val="00940BA2"/>
    <w:rsid w:val="009418F1"/>
    <w:rsid w:val="0094228F"/>
    <w:rsid w:val="009423D3"/>
    <w:rsid w:val="00942A02"/>
    <w:rsid w:val="00942B83"/>
    <w:rsid w:val="00943089"/>
    <w:rsid w:val="009432F7"/>
    <w:rsid w:val="009433FA"/>
    <w:rsid w:val="00943A55"/>
    <w:rsid w:val="00943CE4"/>
    <w:rsid w:val="00943E0E"/>
    <w:rsid w:val="009441D1"/>
    <w:rsid w:val="00944257"/>
    <w:rsid w:val="00944267"/>
    <w:rsid w:val="00944864"/>
    <w:rsid w:val="00944BE5"/>
    <w:rsid w:val="00944DA4"/>
    <w:rsid w:val="00945407"/>
    <w:rsid w:val="0094546D"/>
    <w:rsid w:val="0094552A"/>
    <w:rsid w:val="00945667"/>
    <w:rsid w:val="00945FA7"/>
    <w:rsid w:val="00946022"/>
    <w:rsid w:val="00946464"/>
    <w:rsid w:val="00946579"/>
    <w:rsid w:val="0094673E"/>
    <w:rsid w:val="009469C8"/>
    <w:rsid w:val="00946D9C"/>
    <w:rsid w:val="009470AC"/>
    <w:rsid w:val="00947BA0"/>
    <w:rsid w:val="00947D72"/>
    <w:rsid w:val="009504E5"/>
    <w:rsid w:val="009507E0"/>
    <w:rsid w:val="0095084C"/>
    <w:rsid w:val="009512CE"/>
    <w:rsid w:val="00951455"/>
    <w:rsid w:val="0095198C"/>
    <w:rsid w:val="00951A5E"/>
    <w:rsid w:val="00951CBA"/>
    <w:rsid w:val="00951F0E"/>
    <w:rsid w:val="009521B4"/>
    <w:rsid w:val="00952402"/>
    <w:rsid w:val="009527D0"/>
    <w:rsid w:val="0095280E"/>
    <w:rsid w:val="009529BF"/>
    <w:rsid w:val="009529F4"/>
    <w:rsid w:val="00952B4F"/>
    <w:rsid w:val="00952C7D"/>
    <w:rsid w:val="009539F7"/>
    <w:rsid w:val="00953A15"/>
    <w:rsid w:val="00953A2B"/>
    <w:rsid w:val="00953C68"/>
    <w:rsid w:val="00953DC9"/>
    <w:rsid w:val="00953E12"/>
    <w:rsid w:val="00953E74"/>
    <w:rsid w:val="00953F03"/>
    <w:rsid w:val="00953F10"/>
    <w:rsid w:val="009541C5"/>
    <w:rsid w:val="009544F3"/>
    <w:rsid w:val="009544FB"/>
    <w:rsid w:val="0095487E"/>
    <w:rsid w:val="00954891"/>
    <w:rsid w:val="0095500F"/>
    <w:rsid w:val="00955BA7"/>
    <w:rsid w:val="00955EA1"/>
    <w:rsid w:val="009560F3"/>
    <w:rsid w:val="009564D6"/>
    <w:rsid w:val="0095655D"/>
    <w:rsid w:val="009569BE"/>
    <w:rsid w:val="00957339"/>
    <w:rsid w:val="009578EC"/>
    <w:rsid w:val="00957B54"/>
    <w:rsid w:val="00957BFA"/>
    <w:rsid w:val="00957CFA"/>
    <w:rsid w:val="00957DA0"/>
    <w:rsid w:val="009605F3"/>
    <w:rsid w:val="00960839"/>
    <w:rsid w:val="009608F8"/>
    <w:rsid w:val="00960E78"/>
    <w:rsid w:val="009610D7"/>
    <w:rsid w:val="009617A7"/>
    <w:rsid w:val="00961873"/>
    <w:rsid w:val="00961A7C"/>
    <w:rsid w:val="00961AC1"/>
    <w:rsid w:val="00961ECE"/>
    <w:rsid w:val="00962079"/>
    <w:rsid w:val="0096236F"/>
    <w:rsid w:val="00962418"/>
    <w:rsid w:val="00962ACF"/>
    <w:rsid w:val="00962C15"/>
    <w:rsid w:val="00962C64"/>
    <w:rsid w:val="0096393E"/>
    <w:rsid w:val="009639A5"/>
    <w:rsid w:val="00963BBF"/>
    <w:rsid w:val="00963C64"/>
    <w:rsid w:val="00964021"/>
    <w:rsid w:val="00965223"/>
    <w:rsid w:val="00965646"/>
    <w:rsid w:val="0096572D"/>
    <w:rsid w:val="0096585E"/>
    <w:rsid w:val="009658DA"/>
    <w:rsid w:val="009659BE"/>
    <w:rsid w:val="00965D0C"/>
    <w:rsid w:val="009665CE"/>
    <w:rsid w:val="00966A90"/>
    <w:rsid w:val="0096750F"/>
    <w:rsid w:val="00967562"/>
    <w:rsid w:val="00967B98"/>
    <w:rsid w:val="0097004B"/>
    <w:rsid w:val="0097083D"/>
    <w:rsid w:val="009710B8"/>
    <w:rsid w:val="00971441"/>
    <w:rsid w:val="00971520"/>
    <w:rsid w:val="00971529"/>
    <w:rsid w:val="00971726"/>
    <w:rsid w:val="009718EA"/>
    <w:rsid w:val="00971BE1"/>
    <w:rsid w:val="00972385"/>
    <w:rsid w:val="009725DA"/>
    <w:rsid w:val="00972737"/>
    <w:rsid w:val="00972843"/>
    <w:rsid w:val="00972B13"/>
    <w:rsid w:val="00972B8D"/>
    <w:rsid w:val="00972F3B"/>
    <w:rsid w:val="009730AD"/>
    <w:rsid w:val="009733F0"/>
    <w:rsid w:val="009735A5"/>
    <w:rsid w:val="009735E2"/>
    <w:rsid w:val="00973690"/>
    <w:rsid w:val="00973815"/>
    <w:rsid w:val="00973F85"/>
    <w:rsid w:val="00973FD6"/>
    <w:rsid w:val="009741D2"/>
    <w:rsid w:val="009741E9"/>
    <w:rsid w:val="0097422B"/>
    <w:rsid w:val="009742EB"/>
    <w:rsid w:val="009743D4"/>
    <w:rsid w:val="00974666"/>
    <w:rsid w:val="00974819"/>
    <w:rsid w:val="009748B7"/>
    <w:rsid w:val="009749F6"/>
    <w:rsid w:val="00974BE2"/>
    <w:rsid w:val="00974D33"/>
    <w:rsid w:val="00974EF2"/>
    <w:rsid w:val="009750C2"/>
    <w:rsid w:val="0097518F"/>
    <w:rsid w:val="00975650"/>
    <w:rsid w:val="00975735"/>
    <w:rsid w:val="009760F9"/>
    <w:rsid w:val="00976183"/>
    <w:rsid w:val="009761E8"/>
    <w:rsid w:val="00976458"/>
    <w:rsid w:val="00976BBF"/>
    <w:rsid w:val="00976D09"/>
    <w:rsid w:val="00976F4A"/>
    <w:rsid w:val="00976FF9"/>
    <w:rsid w:val="00977099"/>
    <w:rsid w:val="009773B3"/>
    <w:rsid w:val="00980437"/>
    <w:rsid w:val="009808E9"/>
    <w:rsid w:val="0098104D"/>
    <w:rsid w:val="00981062"/>
    <w:rsid w:val="009813C6"/>
    <w:rsid w:val="00981792"/>
    <w:rsid w:val="00981BFB"/>
    <w:rsid w:val="00981CDA"/>
    <w:rsid w:val="00981E69"/>
    <w:rsid w:val="009821B2"/>
    <w:rsid w:val="00982666"/>
    <w:rsid w:val="00982B30"/>
    <w:rsid w:val="00982B94"/>
    <w:rsid w:val="009832DE"/>
    <w:rsid w:val="00983AFA"/>
    <w:rsid w:val="00983B98"/>
    <w:rsid w:val="00983F6E"/>
    <w:rsid w:val="00983FA1"/>
    <w:rsid w:val="00984096"/>
    <w:rsid w:val="0098413E"/>
    <w:rsid w:val="00984A97"/>
    <w:rsid w:val="00985395"/>
    <w:rsid w:val="009853CD"/>
    <w:rsid w:val="0098545E"/>
    <w:rsid w:val="00985745"/>
    <w:rsid w:val="00985B0B"/>
    <w:rsid w:val="00985C7E"/>
    <w:rsid w:val="00985CC7"/>
    <w:rsid w:val="00985DD2"/>
    <w:rsid w:val="009864C1"/>
    <w:rsid w:val="009868CA"/>
    <w:rsid w:val="00986EE8"/>
    <w:rsid w:val="00986FCA"/>
    <w:rsid w:val="00987227"/>
    <w:rsid w:val="009872D7"/>
    <w:rsid w:val="00987434"/>
    <w:rsid w:val="00987599"/>
    <w:rsid w:val="00987C87"/>
    <w:rsid w:val="009900B6"/>
    <w:rsid w:val="00990CCE"/>
    <w:rsid w:val="00990D3D"/>
    <w:rsid w:val="00990E2F"/>
    <w:rsid w:val="009913BC"/>
    <w:rsid w:val="009919D3"/>
    <w:rsid w:val="00991C28"/>
    <w:rsid w:val="00991C33"/>
    <w:rsid w:val="00991E68"/>
    <w:rsid w:val="009922A9"/>
    <w:rsid w:val="00992412"/>
    <w:rsid w:val="0099283F"/>
    <w:rsid w:val="00992B17"/>
    <w:rsid w:val="00992D1F"/>
    <w:rsid w:val="00993A4D"/>
    <w:rsid w:val="00993A57"/>
    <w:rsid w:val="00993B15"/>
    <w:rsid w:val="009944EB"/>
    <w:rsid w:val="00994E4B"/>
    <w:rsid w:val="009951F6"/>
    <w:rsid w:val="009954D0"/>
    <w:rsid w:val="00995614"/>
    <w:rsid w:val="00995653"/>
    <w:rsid w:val="009961FD"/>
    <w:rsid w:val="00996A9B"/>
    <w:rsid w:val="009975B8"/>
    <w:rsid w:val="009977F3"/>
    <w:rsid w:val="00997FAA"/>
    <w:rsid w:val="009A09B8"/>
    <w:rsid w:val="009A0A32"/>
    <w:rsid w:val="009A0B4E"/>
    <w:rsid w:val="009A1EC3"/>
    <w:rsid w:val="009A212B"/>
    <w:rsid w:val="009A23A4"/>
    <w:rsid w:val="009A23E0"/>
    <w:rsid w:val="009A2868"/>
    <w:rsid w:val="009A2E73"/>
    <w:rsid w:val="009A3139"/>
    <w:rsid w:val="009A3732"/>
    <w:rsid w:val="009A3C20"/>
    <w:rsid w:val="009A3CFC"/>
    <w:rsid w:val="009A3F58"/>
    <w:rsid w:val="009A4394"/>
    <w:rsid w:val="009A43D3"/>
    <w:rsid w:val="009A499E"/>
    <w:rsid w:val="009A4C7C"/>
    <w:rsid w:val="009A4C80"/>
    <w:rsid w:val="009A509E"/>
    <w:rsid w:val="009A53C3"/>
    <w:rsid w:val="009A54B1"/>
    <w:rsid w:val="009A5F94"/>
    <w:rsid w:val="009A6062"/>
    <w:rsid w:val="009A60C6"/>
    <w:rsid w:val="009A6127"/>
    <w:rsid w:val="009A6276"/>
    <w:rsid w:val="009A62AF"/>
    <w:rsid w:val="009A6467"/>
    <w:rsid w:val="009A64E0"/>
    <w:rsid w:val="009A68CA"/>
    <w:rsid w:val="009A6A79"/>
    <w:rsid w:val="009A6C58"/>
    <w:rsid w:val="009A7293"/>
    <w:rsid w:val="009A76F8"/>
    <w:rsid w:val="009A790E"/>
    <w:rsid w:val="009A79C9"/>
    <w:rsid w:val="009B0119"/>
    <w:rsid w:val="009B0681"/>
    <w:rsid w:val="009B09BF"/>
    <w:rsid w:val="009B0C7D"/>
    <w:rsid w:val="009B1218"/>
    <w:rsid w:val="009B13DD"/>
    <w:rsid w:val="009B13E8"/>
    <w:rsid w:val="009B14C4"/>
    <w:rsid w:val="009B1D9D"/>
    <w:rsid w:val="009B2444"/>
    <w:rsid w:val="009B3474"/>
    <w:rsid w:val="009B3674"/>
    <w:rsid w:val="009B3A9C"/>
    <w:rsid w:val="009B3BA2"/>
    <w:rsid w:val="009B3BFB"/>
    <w:rsid w:val="009B3E75"/>
    <w:rsid w:val="009B44B7"/>
    <w:rsid w:val="009B4670"/>
    <w:rsid w:val="009B49A8"/>
    <w:rsid w:val="009B4A0B"/>
    <w:rsid w:val="009B4FFC"/>
    <w:rsid w:val="009B5BC5"/>
    <w:rsid w:val="009B623E"/>
    <w:rsid w:val="009B64F4"/>
    <w:rsid w:val="009B670A"/>
    <w:rsid w:val="009B6EFB"/>
    <w:rsid w:val="009B7153"/>
    <w:rsid w:val="009B7690"/>
    <w:rsid w:val="009B77F8"/>
    <w:rsid w:val="009B78AB"/>
    <w:rsid w:val="009C050F"/>
    <w:rsid w:val="009C059C"/>
    <w:rsid w:val="009C0A47"/>
    <w:rsid w:val="009C0B92"/>
    <w:rsid w:val="009C0CCA"/>
    <w:rsid w:val="009C0F5E"/>
    <w:rsid w:val="009C0FB4"/>
    <w:rsid w:val="009C10C9"/>
    <w:rsid w:val="009C14B2"/>
    <w:rsid w:val="009C173D"/>
    <w:rsid w:val="009C234B"/>
    <w:rsid w:val="009C27CF"/>
    <w:rsid w:val="009C2937"/>
    <w:rsid w:val="009C2B68"/>
    <w:rsid w:val="009C3500"/>
    <w:rsid w:val="009C3DAE"/>
    <w:rsid w:val="009C448E"/>
    <w:rsid w:val="009C4E79"/>
    <w:rsid w:val="009C4F27"/>
    <w:rsid w:val="009C4F59"/>
    <w:rsid w:val="009C5392"/>
    <w:rsid w:val="009C5686"/>
    <w:rsid w:val="009C5713"/>
    <w:rsid w:val="009C5973"/>
    <w:rsid w:val="009C5D06"/>
    <w:rsid w:val="009C5D49"/>
    <w:rsid w:val="009C5F7B"/>
    <w:rsid w:val="009C6503"/>
    <w:rsid w:val="009C6A6C"/>
    <w:rsid w:val="009C729D"/>
    <w:rsid w:val="009C72B3"/>
    <w:rsid w:val="009C735F"/>
    <w:rsid w:val="009C7522"/>
    <w:rsid w:val="009C7807"/>
    <w:rsid w:val="009C79D3"/>
    <w:rsid w:val="009D05BB"/>
    <w:rsid w:val="009D05CB"/>
    <w:rsid w:val="009D0E0F"/>
    <w:rsid w:val="009D1465"/>
    <w:rsid w:val="009D1691"/>
    <w:rsid w:val="009D19E6"/>
    <w:rsid w:val="009D2AA5"/>
    <w:rsid w:val="009D2C52"/>
    <w:rsid w:val="009D2CBA"/>
    <w:rsid w:val="009D2DA1"/>
    <w:rsid w:val="009D4134"/>
    <w:rsid w:val="009D505A"/>
    <w:rsid w:val="009D61CC"/>
    <w:rsid w:val="009D6BA5"/>
    <w:rsid w:val="009D6CD7"/>
    <w:rsid w:val="009D707B"/>
    <w:rsid w:val="009D72FE"/>
    <w:rsid w:val="009D73D2"/>
    <w:rsid w:val="009D7703"/>
    <w:rsid w:val="009D783D"/>
    <w:rsid w:val="009E00D7"/>
    <w:rsid w:val="009E0422"/>
    <w:rsid w:val="009E0643"/>
    <w:rsid w:val="009E0897"/>
    <w:rsid w:val="009E0F75"/>
    <w:rsid w:val="009E1583"/>
    <w:rsid w:val="009E23E7"/>
    <w:rsid w:val="009E26AC"/>
    <w:rsid w:val="009E2B60"/>
    <w:rsid w:val="009E2B97"/>
    <w:rsid w:val="009E2E38"/>
    <w:rsid w:val="009E32C0"/>
    <w:rsid w:val="009E34A2"/>
    <w:rsid w:val="009E3916"/>
    <w:rsid w:val="009E3BF8"/>
    <w:rsid w:val="009E3C8B"/>
    <w:rsid w:val="009E3FE9"/>
    <w:rsid w:val="009E41AD"/>
    <w:rsid w:val="009E4299"/>
    <w:rsid w:val="009E4408"/>
    <w:rsid w:val="009E451F"/>
    <w:rsid w:val="009E4555"/>
    <w:rsid w:val="009E5348"/>
    <w:rsid w:val="009E53B3"/>
    <w:rsid w:val="009E5539"/>
    <w:rsid w:val="009E56B6"/>
    <w:rsid w:val="009E58C4"/>
    <w:rsid w:val="009E5BA5"/>
    <w:rsid w:val="009E6185"/>
    <w:rsid w:val="009E64D8"/>
    <w:rsid w:val="009E657F"/>
    <w:rsid w:val="009E6C7B"/>
    <w:rsid w:val="009E72DD"/>
    <w:rsid w:val="009E7AA4"/>
    <w:rsid w:val="009F004E"/>
    <w:rsid w:val="009F03D2"/>
    <w:rsid w:val="009F0467"/>
    <w:rsid w:val="009F04A1"/>
    <w:rsid w:val="009F0656"/>
    <w:rsid w:val="009F1298"/>
    <w:rsid w:val="009F1B7D"/>
    <w:rsid w:val="009F1BA2"/>
    <w:rsid w:val="009F2326"/>
    <w:rsid w:val="009F2347"/>
    <w:rsid w:val="009F36DE"/>
    <w:rsid w:val="009F3818"/>
    <w:rsid w:val="009F3B77"/>
    <w:rsid w:val="009F3F2D"/>
    <w:rsid w:val="009F4111"/>
    <w:rsid w:val="009F49C9"/>
    <w:rsid w:val="009F4C3C"/>
    <w:rsid w:val="009F4F4E"/>
    <w:rsid w:val="009F590A"/>
    <w:rsid w:val="009F5E4F"/>
    <w:rsid w:val="009F60A6"/>
    <w:rsid w:val="009F63E3"/>
    <w:rsid w:val="009F6BCA"/>
    <w:rsid w:val="009F71C1"/>
    <w:rsid w:val="009F79D1"/>
    <w:rsid w:val="009F7A8A"/>
    <w:rsid w:val="009F7A9A"/>
    <w:rsid w:val="009F7ED6"/>
    <w:rsid w:val="00A00495"/>
    <w:rsid w:val="00A006E1"/>
    <w:rsid w:val="00A00786"/>
    <w:rsid w:val="00A00FE7"/>
    <w:rsid w:val="00A0132F"/>
    <w:rsid w:val="00A013B2"/>
    <w:rsid w:val="00A016F5"/>
    <w:rsid w:val="00A01997"/>
    <w:rsid w:val="00A019A5"/>
    <w:rsid w:val="00A01D89"/>
    <w:rsid w:val="00A021FF"/>
    <w:rsid w:val="00A0235B"/>
    <w:rsid w:val="00A0272A"/>
    <w:rsid w:val="00A02DBC"/>
    <w:rsid w:val="00A0329D"/>
    <w:rsid w:val="00A0344F"/>
    <w:rsid w:val="00A03A4C"/>
    <w:rsid w:val="00A041EE"/>
    <w:rsid w:val="00A0474E"/>
    <w:rsid w:val="00A04AAC"/>
    <w:rsid w:val="00A04B6F"/>
    <w:rsid w:val="00A04C4F"/>
    <w:rsid w:val="00A05185"/>
    <w:rsid w:val="00A05A16"/>
    <w:rsid w:val="00A05E3C"/>
    <w:rsid w:val="00A07307"/>
    <w:rsid w:val="00A07E8B"/>
    <w:rsid w:val="00A10269"/>
    <w:rsid w:val="00A105CD"/>
    <w:rsid w:val="00A10975"/>
    <w:rsid w:val="00A10ED9"/>
    <w:rsid w:val="00A11A75"/>
    <w:rsid w:val="00A11AC1"/>
    <w:rsid w:val="00A11AC7"/>
    <w:rsid w:val="00A12350"/>
    <w:rsid w:val="00A1263F"/>
    <w:rsid w:val="00A12ADA"/>
    <w:rsid w:val="00A12C43"/>
    <w:rsid w:val="00A12D26"/>
    <w:rsid w:val="00A1344E"/>
    <w:rsid w:val="00A13834"/>
    <w:rsid w:val="00A13A6A"/>
    <w:rsid w:val="00A14870"/>
    <w:rsid w:val="00A149DD"/>
    <w:rsid w:val="00A14B91"/>
    <w:rsid w:val="00A14DF9"/>
    <w:rsid w:val="00A153CF"/>
    <w:rsid w:val="00A15D92"/>
    <w:rsid w:val="00A15FFF"/>
    <w:rsid w:val="00A1645E"/>
    <w:rsid w:val="00A16BA9"/>
    <w:rsid w:val="00A16CD8"/>
    <w:rsid w:val="00A16E02"/>
    <w:rsid w:val="00A17004"/>
    <w:rsid w:val="00A17413"/>
    <w:rsid w:val="00A17473"/>
    <w:rsid w:val="00A17574"/>
    <w:rsid w:val="00A17FF1"/>
    <w:rsid w:val="00A20306"/>
    <w:rsid w:val="00A20673"/>
    <w:rsid w:val="00A209D2"/>
    <w:rsid w:val="00A20AD8"/>
    <w:rsid w:val="00A21065"/>
    <w:rsid w:val="00A21491"/>
    <w:rsid w:val="00A217BE"/>
    <w:rsid w:val="00A21D5F"/>
    <w:rsid w:val="00A2304A"/>
    <w:rsid w:val="00A23325"/>
    <w:rsid w:val="00A24521"/>
    <w:rsid w:val="00A24576"/>
    <w:rsid w:val="00A246D6"/>
    <w:rsid w:val="00A247B6"/>
    <w:rsid w:val="00A24ADA"/>
    <w:rsid w:val="00A252C5"/>
    <w:rsid w:val="00A252CF"/>
    <w:rsid w:val="00A25456"/>
    <w:rsid w:val="00A254F1"/>
    <w:rsid w:val="00A257CD"/>
    <w:rsid w:val="00A25824"/>
    <w:rsid w:val="00A26285"/>
    <w:rsid w:val="00A26D2D"/>
    <w:rsid w:val="00A26E1D"/>
    <w:rsid w:val="00A26FC5"/>
    <w:rsid w:val="00A27B76"/>
    <w:rsid w:val="00A27DBB"/>
    <w:rsid w:val="00A27FF1"/>
    <w:rsid w:val="00A30330"/>
    <w:rsid w:val="00A30404"/>
    <w:rsid w:val="00A30582"/>
    <w:rsid w:val="00A30621"/>
    <w:rsid w:val="00A30A40"/>
    <w:rsid w:val="00A30AFE"/>
    <w:rsid w:val="00A30C69"/>
    <w:rsid w:val="00A30CC0"/>
    <w:rsid w:val="00A30DA1"/>
    <w:rsid w:val="00A30F63"/>
    <w:rsid w:val="00A31424"/>
    <w:rsid w:val="00A31656"/>
    <w:rsid w:val="00A31885"/>
    <w:rsid w:val="00A31B6E"/>
    <w:rsid w:val="00A31DEC"/>
    <w:rsid w:val="00A31EB6"/>
    <w:rsid w:val="00A3241E"/>
    <w:rsid w:val="00A32428"/>
    <w:rsid w:val="00A3261A"/>
    <w:rsid w:val="00A32D47"/>
    <w:rsid w:val="00A33057"/>
    <w:rsid w:val="00A33711"/>
    <w:rsid w:val="00A33EC6"/>
    <w:rsid w:val="00A3421E"/>
    <w:rsid w:val="00A34249"/>
    <w:rsid w:val="00A343C3"/>
    <w:rsid w:val="00A344B6"/>
    <w:rsid w:val="00A34853"/>
    <w:rsid w:val="00A3506D"/>
    <w:rsid w:val="00A35267"/>
    <w:rsid w:val="00A35365"/>
    <w:rsid w:val="00A3537C"/>
    <w:rsid w:val="00A3560B"/>
    <w:rsid w:val="00A3570B"/>
    <w:rsid w:val="00A357B2"/>
    <w:rsid w:val="00A35844"/>
    <w:rsid w:val="00A35923"/>
    <w:rsid w:val="00A35955"/>
    <w:rsid w:val="00A361A8"/>
    <w:rsid w:val="00A36610"/>
    <w:rsid w:val="00A36AE9"/>
    <w:rsid w:val="00A36FF1"/>
    <w:rsid w:val="00A37098"/>
    <w:rsid w:val="00A37426"/>
    <w:rsid w:val="00A3750F"/>
    <w:rsid w:val="00A37785"/>
    <w:rsid w:val="00A3782B"/>
    <w:rsid w:val="00A37ABA"/>
    <w:rsid w:val="00A37D0B"/>
    <w:rsid w:val="00A37D22"/>
    <w:rsid w:val="00A37F50"/>
    <w:rsid w:val="00A4106E"/>
    <w:rsid w:val="00A4124A"/>
    <w:rsid w:val="00A415CC"/>
    <w:rsid w:val="00A4184A"/>
    <w:rsid w:val="00A41BC9"/>
    <w:rsid w:val="00A4214C"/>
    <w:rsid w:val="00A427DC"/>
    <w:rsid w:val="00A42A6E"/>
    <w:rsid w:val="00A42D96"/>
    <w:rsid w:val="00A42E83"/>
    <w:rsid w:val="00A42F84"/>
    <w:rsid w:val="00A4326D"/>
    <w:rsid w:val="00A43270"/>
    <w:rsid w:val="00A438EB"/>
    <w:rsid w:val="00A4411F"/>
    <w:rsid w:val="00A44359"/>
    <w:rsid w:val="00A4468A"/>
    <w:rsid w:val="00A44DA9"/>
    <w:rsid w:val="00A44F53"/>
    <w:rsid w:val="00A45108"/>
    <w:rsid w:val="00A45306"/>
    <w:rsid w:val="00A45360"/>
    <w:rsid w:val="00A4566F"/>
    <w:rsid w:val="00A45883"/>
    <w:rsid w:val="00A4588A"/>
    <w:rsid w:val="00A45BD0"/>
    <w:rsid w:val="00A45D64"/>
    <w:rsid w:val="00A45D68"/>
    <w:rsid w:val="00A46725"/>
    <w:rsid w:val="00A46822"/>
    <w:rsid w:val="00A46E0B"/>
    <w:rsid w:val="00A46E0C"/>
    <w:rsid w:val="00A470EE"/>
    <w:rsid w:val="00A47151"/>
    <w:rsid w:val="00A47605"/>
    <w:rsid w:val="00A50ADB"/>
    <w:rsid w:val="00A50EC7"/>
    <w:rsid w:val="00A50FF6"/>
    <w:rsid w:val="00A51287"/>
    <w:rsid w:val="00A51531"/>
    <w:rsid w:val="00A5153B"/>
    <w:rsid w:val="00A51657"/>
    <w:rsid w:val="00A51A6D"/>
    <w:rsid w:val="00A51B1E"/>
    <w:rsid w:val="00A51C83"/>
    <w:rsid w:val="00A521B8"/>
    <w:rsid w:val="00A522A9"/>
    <w:rsid w:val="00A528F7"/>
    <w:rsid w:val="00A52C3A"/>
    <w:rsid w:val="00A52E06"/>
    <w:rsid w:val="00A52F48"/>
    <w:rsid w:val="00A533C4"/>
    <w:rsid w:val="00A53C9F"/>
    <w:rsid w:val="00A540C6"/>
    <w:rsid w:val="00A5450A"/>
    <w:rsid w:val="00A54510"/>
    <w:rsid w:val="00A54719"/>
    <w:rsid w:val="00A55109"/>
    <w:rsid w:val="00A55214"/>
    <w:rsid w:val="00A55274"/>
    <w:rsid w:val="00A5535C"/>
    <w:rsid w:val="00A55674"/>
    <w:rsid w:val="00A556FD"/>
    <w:rsid w:val="00A55D66"/>
    <w:rsid w:val="00A56278"/>
    <w:rsid w:val="00A56BB8"/>
    <w:rsid w:val="00A56BC3"/>
    <w:rsid w:val="00A573FA"/>
    <w:rsid w:val="00A575AA"/>
    <w:rsid w:val="00A579E5"/>
    <w:rsid w:val="00A57BDE"/>
    <w:rsid w:val="00A60159"/>
    <w:rsid w:val="00A601B2"/>
    <w:rsid w:val="00A606BB"/>
    <w:rsid w:val="00A620D0"/>
    <w:rsid w:val="00A6242E"/>
    <w:rsid w:val="00A62A90"/>
    <w:rsid w:val="00A638F9"/>
    <w:rsid w:val="00A63CB7"/>
    <w:rsid w:val="00A64086"/>
    <w:rsid w:val="00A6417C"/>
    <w:rsid w:val="00A6439F"/>
    <w:rsid w:val="00A6444E"/>
    <w:rsid w:val="00A645EA"/>
    <w:rsid w:val="00A64A09"/>
    <w:rsid w:val="00A64DF2"/>
    <w:rsid w:val="00A64FF7"/>
    <w:rsid w:val="00A65148"/>
    <w:rsid w:val="00A6523B"/>
    <w:rsid w:val="00A658FE"/>
    <w:rsid w:val="00A6662B"/>
    <w:rsid w:val="00A66BE2"/>
    <w:rsid w:val="00A66F9B"/>
    <w:rsid w:val="00A67050"/>
    <w:rsid w:val="00A67154"/>
    <w:rsid w:val="00A67393"/>
    <w:rsid w:val="00A67D45"/>
    <w:rsid w:val="00A67ECE"/>
    <w:rsid w:val="00A67EDE"/>
    <w:rsid w:val="00A7038E"/>
    <w:rsid w:val="00A70490"/>
    <w:rsid w:val="00A7076F"/>
    <w:rsid w:val="00A7093D"/>
    <w:rsid w:val="00A709E6"/>
    <w:rsid w:val="00A70F6B"/>
    <w:rsid w:val="00A71017"/>
    <w:rsid w:val="00A712A0"/>
    <w:rsid w:val="00A712E6"/>
    <w:rsid w:val="00A716D7"/>
    <w:rsid w:val="00A716E1"/>
    <w:rsid w:val="00A71C9A"/>
    <w:rsid w:val="00A71EAB"/>
    <w:rsid w:val="00A724D1"/>
    <w:rsid w:val="00A72D9C"/>
    <w:rsid w:val="00A72F18"/>
    <w:rsid w:val="00A73665"/>
    <w:rsid w:val="00A7383D"/>
    <w:rsid w:val="00A73CAE"/>
    <w:rsid w:val="00A740DA"/>
    <w:rsid w:val="00A74296"/>
    <w:rsid w:val="00A7468D"/>
    <w:rsid w:val="00A74B2A"/>
    <w:rsid w:val="00A74F3F"/>
    <w:rsid w:val="00A753B4"/>
    <w:rsid w:val="00A75636"/>
    <w:rsid w:val="00A75775"/>
    <w:rsid w:val="00A757A6"/>
    <w:rsid w:val="00A75A6B"/>
    <w:rsid w:val="00A75F6C"/>
    <w:rsid w:val="00A761D8"/>
    <w:rsid w:val="00A763D7"/>
    <w:rsid w:val="00A766ED"/>
    <w:rsid w:val="00A76CE4"/>
    <w:rsid w:val="00A774C5"/>
    <w:rsid w:val="00A77574"/>
    <w:rsid w:val="00A7782D"/>
    <w:rsid w:val="00A77DE1"/>
    <w:rsid w:val="00A77F49"/>
    <w:rsid w:val="00A80313"/>
    <w:rsid w:val="00A8039C"/>
    <w:rsid w:val="00A805B4"/>
    <w:rsid w:val="00A80B9D"/>
    <w:rsid w:val="00A80D79"/>
    <w:rsid w:val="00A80DCE"/>
    <w:rsid w:val="00A8162A"/>
    <w:rsid w:val="00A81BA4"/>
    <w:rsid w:val="00A81FA0"/>
    <w:rsid w:val="00A8225F"/>
    <w:rsid w:val="00A82902"/>
    <w:rsid w:val="00A832F2"/>
    <w:rsid w:val="00A83660"/>
    <w:rsid w:val="00A83B12"/>
    <w:rsid w:val="00A83D34"/>
    <w:rsid w:val="00A83DD0"/>
    <w:rsid w:val="00A84266"/>
    <w:rsid w:val="00A849C6"/>
    <w:rsid w:val="00A84A37"/>
    <w:rsid w:val="00A85016"/>
    <w:rsid w:val="00A856A0"/>
    <w:rsid w:val="00A85D8D"/>
    <w:rsid w:val="00A86626"/>
    <w:rsid w:val="00A869A8"/>
    <w:rsid w:val="00A86E51"/>
    <w:rsid w:val="00A86EC1"/>
    <w:rsid w:val="00A875DC"/>
    <w:rsid w:val="00A879AC"/>
    <w:rsid w:val="00A87B95"/>
    <w:rsid w:val="00A90CF9"/>
    <w:rsid w:val="00A91196"/>
    <w:rsid w:val="00A918BB"/>
    <w:rsid w:val="00A91B5F"/>
    <w:rsid w:val="00A91F02"/>
    <w:rsid w:val="00A92203"/>
    <w:rsid w:val="00A922A7"/>
    <w:rsid w:val="00A922E8"/>
    <w:rsid w:val="00A92446"/>
    <w:rsid w:val="00A92503"/>
    <w:rsid w:val="00A92A3E"/>
    <w:rsid w:val="00A92D96"/>
    <w:rsid w:val="00A92E6D"/>
    <w:rsid w:val="00A92FE3"/>
    <w:rsid w:val="00A933C5"/>
    <w:rsid w:val="00A93D00"/>
    <w:rsid w:val="00A93E8E"/>
    <w:rsid w:val="00A93F5E"/>
    <w:rsid w:val="00A940B0"/>
    <w:rsid w:val="00A94385"/>
    <w:rsid w:val="00A94553"/>
    <w:rsid w:val="00A9488C"/>
    <w:rsid w:val="00A949C6"/>
    <w:rsid w:val="00A94C2C"/>
    <w:rsid w:val="00A95208"/>
    <w:rsid w:val="00A952E1"/>
    <w:rsid w:val="00A95378"/>
    <w:rsid w:val="00A954C9"/>
    <w:rsid w:val="00A95991"/>
    <w:rsid w:val="00A95C33"/>
    <w:rsid w:val="00A9602B"/>
    <w:rsid w:val="00A96425"/>
    <w:rsid w:val="00A96455"/>
    <w:rsid w:val="00A966C0"/>
    <w:rsid w:val="00A967B2"/>
    <w:rsid w:val="00A969DD"/>
    <w:rsid w:val="00A96C7A"/>
    <w:rsid w:val="00A96CF3"/>
    <w:rsid w:val="00A96E27"/>
    <w:rsid w:val="00A96F38"/>
    <w:rsid w:val="00A970DA"/>
    <w:rsid w:val="00A97163"/>
    <w:rsid w:val="00A976F3"/>
    <w:rsid w:val="00A97CF9"/>
    <w:rsid w:val="00A97FA6"/>
    <w:rsid w:val="00AA083C"/>
    <w:rsid w:val="00AA09EA"/>
    <w:rsid w:val="00AA0BF4"/>
    <w:rsid w:val="00AA0C13"/>
    <w:rsid w:val="00AA0C66"/>
    <w:rsid w:val="00AA193E"/>
    <w:rsid w:val="00AA2507"/>
    <w:rsid w:val="00AA303A"/>
    <w:rsid w:val="00AA3F2E"/>
    <w:rsid w:val="00AA4AAB"/>
    <w:rsid w:val="00AA4CD2"/>
    <w:rsid w:val="00AA4E59"/>
    <w:rsid w:val="00AA5A26"/>
    <w:rsid w:val="00AA5AD3"/>
    <w:rsid w:val="00AA5DFA"/>
    <w:rsid w:val="00AA6418"/>
    <w:rsid w:val="00AA6E61"/>
    <w:rsid w:val="00AA6EA8"/>
    <w:rsid w:val="00AA768A"/>
    <w:rsid w:val="00AA76B4"/>
    <w:rsid w:val="00AA79B5"/>
    <w:rsid w:val="00AB015D"/>
    <w:rsid w:val="00AB017C"/>
    <w:rsid w:val="00AB0466"/>
    <w:rsid w:val="00AB0D6A"/>
    <w:rsid w:val="00AB120D"/>
    <w:rsid w:val="00AB170F"/>
    <w:rsid w:val="00AB1B71"/>
    <w:rsid w:val="00AB1EEF"/>
    <w:rsid w:val="00AB203E"/>
    <w:rsid w:val="00AB248A"/>
    <w:rsid w:val="00AB2AFB"/>
    <w:rsid w:val="00AB3904"/>
    <w:rsid w:val="00AB3A2D"/>
    <w:rsid w:val="00AB3E02"/>
    <w:rsid w:val="00AB4432"/>
    <w:rsid w:val="00AB4B02"/>
    <w:rsid w:val="00AB4B07"/>
    <w:rsid w:val="00AB4CB9"/>
    <w:rsid w:val="00AB68F0"/>
    <w:rsid w:val="00AB7802"/>
    <w:rsid w:val="00AC0273"/>
    <w:rsid w:val="00AC07D9"/>
    <w:rsid w:val="00AC0936"/>
    <w:rsid w:val="00AC0A08"/>
    <w:rsid w:val="00AC18A9"/>
    <w:rsid w:val="00AC1D40"/>
    <w:rsid w:val="00AC2BDA"/>
    <w:rsid w:val="00AC2BDF"/>
    <w:rsid w:val="00AC2FBF"/>
    <w:rsid w:val="00AC339A"/>
    <w:rsid w:val="00AC393D"/>
    <w:rsid w:val="00AC3BF6"/>
    <w:rsid w:val="00AC3E79"/>
    <w:rsid w:val="00AC3F96"/>
    <w:rsid w:val="00AC415D"/>
    <w:rsid w:val="00AC416B"/>
    <w:rsid w:val="00AC474F"/>
    <w:rsid w:val="00AC519B"/>
    <w:rsid w:val="00AC52A1"/>
    <w:rsid w:val="00AC55BE"/>
    <w:rsid w:val="00AC56D3"/>
    <w:rsid w:val="00AC572C"/>
    <w:rsid w:val="00AC5BE0"/>
    <w:rsid w:val="00AC5D50"/>
    <w:rsid w:val="00AC6DF7"/>
    <w:rsid w:val="00AC6E7B"/>
    <w:rsid w:val="00AC74F1"/>
    <w:rsid w:val="00AC77E4"/>
    <w:rsid w:val="00AC7BF8"/>
    <w:rsid w:val="00AC7DBE"/>
    <w:rsid w:val="00AD0161"/>
    <w:rsid w:val="00AD0620"/>
    <w:rsid w:val="00AD0A0E"/>
    <w:rsid w:val="00AD0F48"/>
    <w:rsid w:val="00AD100D"/>
    <w:rsid w:val="00AD12DF"/>
    <w:rsid w:val="00AD1331"/>
    <w:rsid w:val="00AD146B"/>
    <w:rsid w:val="00AD156D"/>
    <w:rsid w:val="00AD164C"/>
    <w:rsid w:val="00AD18F3"/>
    <w:rsid w:val="00AD192A"/>
    <w:rsid w:val="00AD2364"/>
    <w:rsid w:val="00AD2B72"/>
    <w:rsid w:val="00AD3402"/>
    <w:rsid w:val="00AD3DB8"/>
    <w:rsid w:val="00AD3E1B"/>
    <w:rsid w:val="00AD4344"/>
    <w:rsid w:val="00AD4A20"/>
    <w:rsid w:val="00AD4BF7"/>
    <w:rsid w:val="00AD4C59"/>
    <w:rsid w:val="00AD4E79"/>
    <w:rsid w:val="00AD5088"/>
    <w:rsid w:val="00AD51C0"/>
    <w:rsid w:val="00AD5529"/>
    <w:rsid w:val="00AD5644"/>
    <w:rsid w:val="00AD5819"/>
    <w:rsid w:val="00AD584F"/>
    <w:rsid w:val="00AD608B"/>
    <w:rsid w:val="00AD6682"/>
    <w:rsid w:val="00AD6F11"/>
    <w:rsid w:val="00AD7248"/>
    <w:rsid w:val="00AD75D6"/>
    <w:rsid w:val="00AE0A54"/>
    <w:rsid w:val="00AE0C8A"/>
    <w:rsid w:val="00AE0DA9"/>
    <w:rsid w:val="00AE1252"/>
    <w:rsid w:val="00AE1496"/>
    <w:rsid w:val="00AE1D15"/>
    <w:rsid w:val="00AE23DF"/>
    <w:rsid w:val="00AE2FAE"/>
    <w:rsid w:val="00AE3AD3"/>
    <w:rsid w:val="00AE3CD2"/>
    <w:rsid w:val="00AE3E68"/>
    <w:rsid w:val="00AE4508"/>
    <w:rsid w:val="00AE4891"/>
    <w:rsid w:val="00AE4AFF"/>
    <w:rsid w:val="00AE56C6"/>
    <w:rsid w:val="00AE580D"/>
    <w:rsid w:val="00AE5989"/>
    <w:rsid w:val="00AE5E16"/>
    <w:rsid w:val="00AE6B62"/>
    <w:rsid w:val="00AE716C"/>
    <w:rsid w:val="00AE7454"/>
    <w:rsid w:val="00AE76DB"/>
    <w:rsid w:val="00AE7C92"/>
    <w:rsid w:val="00AF0092"/>
    <w:rsid w:val="00AF0487"/>
    <w:rsid w:val="00AF0744"/>
    <w:rsid w:val="00AF1449"/>
    <w:rsid w:val="00AF163F"/>
    <w:rsid w:val="00AF176A"/>
    <w:rsid w:val="00AF2329"/>
    <w:rsid w:val="00AF262B"/>
    <w:rsid w:val="00AF2AE8"/>
    <w:rsid w:val="00AF2D9F"/>
    <w:rsid w:val="00AF2F3A"/>
    <w:rsid w:val="00AF30A7"/>
    <w:rsid w:val="00AF34B0"/>
    <w:rsid w:val="00AF3959"/>
    <w:rsid w:val="00AF3C12"/>
    <w:rsid w:val="00AF4D29"/>
    <w:rsid w:val="00AF522B"/>
    <w:rsid w:val="00AF5474"/>
    <w:rsid w:val="00AF54FD"/>
    <w:rsid w:val="00AF551F"/>
    <w:rsid w:val="00AF5601"/>
    <w:rsid w:val="00AF5BB3"/>
    <w:rsid w:val="00AF5D3E"/>
    <w:rsid w:val="00AF5EF1"/>
    <w:rsid w:val="00AF6784"/>
    <w:rsid w:val="00AF6AAB"/>
    <w:rsid w:val="00AF6C28"/>
    <w:rsid w:val="00AF6E95"/>
    <w:rsid w:val="00AF6FA9"/>
    <w:rsid w:val="00AF789C"/>
    <w:rsid w:val="00B00087"/>
    <w:rsid w:val="00B000CB"/>
    <w:rsid w:val="00B0014D"/>
    <w:rsid w:val="00B004D3"/>
    <w:rsid w:val="00B004F8"/>
    <w:rsid w:val="00B00775"/>
    <w:rsid w:val="00B00861"/>
    <w:rsid w:val="00B0098C"/>
    <w:rsid w:val="00B009C9"/>
    <w:rsid w:val="00B00E29"/>
    <w:rsid w:val="00B0176C"/>
    <w:rsid w:val="00B01D30"/>
    <w:rsid w:val="00B01DBE"/>
    <w:rsid w:val="00B0242A"/>
    <w:rsid w:val="00B02847"/>
    <w:rsid w:val="00B0295A"/>
    <w:rsid w:val="00B031B3"/>
    <w:rsid w:val="00B0326D"/>
    <w:rsid w:val="00B033A0"/>
    <w:rsid w:val="00B03732"/>
    <w:rsid w:val="00B03845"/>
    <w:rsid w:val="00B03997"/>
    <w:rsid w:val="00B03EB4"/>
    <w:rsid w:val="00B04494"/>
    <w:rsid w:val="00B04595"/>
    <w:rsid w:val="00B046D5"/>
    <w:rsid w:val="00B04D0C"/>
    <w:rsid w:val="00B04F0D"/>
    <w:rsid w:val="00B055ED"/>
    <w:rsid w:val="00B0592F"/>
    <w:rsid w:val="00B05BA1"/>
    <w:rsid w:val="00B05BD1"/>
    <w:rsid w:val="00B0633C"/>
    <w:rsid w:val="00B06689"/>
    <w:rsid w:val="00B06809"/>
    <w:rsid w:val="00B06969"/>
    <w:rsid w:val="00B069E9"/>
    <w:rsid w:val="00B06C69"/>
    <w:rsid w:val="00B06D3A"/>
    <w:rsid w:val="00B070C4"/>
    <w:rsid w:val="00B078B7"/>
    <w:rsid w:val="00B07D3D"/>
    <w:rsid w:val="00B07FCE"/>
    <w:rsid w:val="00B101CB"/>
    <w:rsid w:val="00B10667"/>
    <w:rsid w:val="00B108F8"/>
    <w:rsid w:val="00B112F5"/>
    <w:rsid w:val="00B1168C"/>
    <w:rsid w:val="00B11A41"/>
    <w:rsid w:val="00B121F7"/>
    <w:rsid w:val="00B13795"/>
    <w:rsid w:val="00B138D0"/>
    <w:rsid w:val="00B1400A"/>
    <w:rsid w:val="00B1470B"/>
    <w:rsid w:val="00B149E0"/>
    <w:rsid w:val="00B15411"/>
    <w:rsid w:val="00B15874"/>
    <w:rsid w:val="00B15B83"/>
    <w:rsid w:val="00B1602D"/>
    <w:rsid w:val="00B160E8"/>
    <w:rsid w:val="00B167EB"/>
    <w:rsid w:val="00B16CFA"/>
    <w:rsid w:val="00B16E94"/>
    <w:rsid w:val="00B17372"/>
    <w:rsid w:val="00B17B9F"/>
    <w:rsid w:val="00B17CA7"/>
    <w:rsid w:val="00B201D8"/>
    <w:rsid w:val="00B202D8"/>
    <w:rsid w:val="00B20826"/>
    <w:rsid w:val="00B20A4C"/>
    <w:rsid w:val="00B20A9D"/>
    <w:rsid w:val="00B20DCE"/>
    <w:rsid w:val="00B210E3"/>
    <w:rsid w:val="00B2124F"/>
    <w:rsid w:val="00B212B4"/>
    <w:rsid w:val="00B220AE"/>
    <w:rsid w:val="00B22371"/>
    <w:rsid w:val="00B22B9A"/>
    <w:rsid w:val="00B23279"/>
    <w:rsid w:val="00B23817"/>
    <w:rsid w:val="00B23A56"/>
    <w:rsid w:val="00B24F3A"/>
    <w:rsid w:val="00B24F5D"/>
    <w:rsid w:val="00B250AB"/>
    <w:rsid w:val="00B252F0"/>
    <w:rsid w:val="00B25D24"/>
    <w:rsid w:val="00B25F46"/>
    <w:rsid w:val="00B26BDE"/>
    <w:rsid w:val="00B27444"/>
    <w:rsid w:val="00B27660"/>
    <w:rsid w:val="00B27804"/>
    <w:rsid w:val="00B27931"/>
    <w:rsid w:val="00B279BC"/>
    <w:rsid w:val="00B27A92"/>
    <w:rsid w:val="00B27B5B"/>
    <w:rsid w:val="00B301AE"/>
    <w:rsid w:val="00B304BD"/>
    <w:rsid w:val="00B305D8"/>
    <w:rsid w:val="00B3082D"/>
    <w:rsid w:val="00B30856"/>
    <w:rsid w:val="00B30CBF"/>
    <w:rsid w:val="00B30F95"/>
    <w:rsid w:val="00B315D5"/>
    <w:rsid w:val="00B316A2"/>
    <w:rsid w:val="00B31847"/>
    <w:rsid w:val="00B318D1"/>
    <w:rsid w:val="00B320A6"/>
    <w:rsid w:val="00B321EA"/>
    <w:rsid w:val="00B337D2"/>
    <w:rsid w:val="00B33CBC"/>
    <w:rsid w:val="00B35712"/>
    <w:rsid w:val="00B3596C"/>
    <w:rsid w:val="00B367E6"/>
    <w:rsid w:val="00B37022"/>
    <w:rsid w:val="00B37A7D"/>
    <w:rsid w:val="00B40245"/>
    <w:rsid w:val="00B403F1"/>
    <w:rsid w:val="00B407F6"/>
    <w:rsid w:val="00B4092E"/>
    <w:rsid w:val="00B40A04"/>
    <w:rsid w:val="00B40B5F"/>
    <w:rsid w:val="00B40E3B"/>
    <w:rsid w:val="00B4103D"/>
    <w:rsid w:val="00B4151C"/>
    <w:rsid w:val="00B41B18"/>
    <w:rsid w:val="00B41D69"/>
    <w:rsid w:val="00B41EC8"/>
    <w:rsid w:val="00B41FE7"/>
    <w:rsid w:val="00B4239A"/>
    <w:rsid w:val="00B42869"/>
    <w:rsid w:val="00B4332E"/>
    <w:rsid w:val="00B43386"/>
    <w:rsid w:val="00B43406"/>
    <w:rsid w:val="00B43555"/>
    <w:rsid w:val="00B43627"/>
    <w:rsid w:val="00B43B1C"/>
    <w:rsid w:val="00B43DF6"/>
    <w:rsid w:val="00B43E9B"/>
    <w:rsid w:val="00B43FAE"/>
    <w:rsid w:val="00B446B3"/>
    <w:rsid w:val="00B448A8"/>
    <w:rsid w:val="00B44A7F"/>
    <w:rsid w:val="00B44C51"/>
    <w:rsid w:val="00B44ED6"/>
    <w:rsid w:val="00B44F3D"/>
    <w:rsid w:val="00B4539B"/>
    <w:rsid w:val="00B454C9"/>
    <w:rsid w:val="00B45ECE"/>
    <w:rsid w:val="00B46467"/>
    <w:rsid w:val="00B46F8A"/>
    <w:rsid w:val="00B4725B"/>
    <w:rsid w:val="00B47377"/>
    <w:rsid w:val="00B4742C"/>
    <w:rsid w:val="00B476FC"/>
    <w:rsid w:val="00B478E4"/>
    <w:rsid w:val="00B47B8A"/>
    <w:rsid w:val="00B47D3A"/>
    <w:rsid w:val="00B47FC2"/>
    <w:rsid w:val="00B50C88"/>
    <w:rsid w:val="00B5128F"/>
    <w:rsid w:val="00B51564"/>
    <w:rsid w:val="00B51574"/>
    <w:rsid w:val="00B51A7C"/>
    <w:rsid w:val="00B51A8E"/>
    <w:rsid w:val="00B522D2"/>
    <w:rsid w:val="00B5265F"/>
    <w:rsid w:val="00B52AEA"/>
    <w:rsid w:val="00B53480"/>
    <w:rsid w:val="00B536EB"/>
    <w:rsid w:val="00B54724"/>
    <w:rsid w:val="00B549DB"/>
    <w:rsid w:val="00B54B7F"/>
    <w:rsid w:val="00B54C36"/>
    <w:rsid w:val="00B551A8"/>
    <w:rsid w:val="00B5580A"/>
    <w:rsid w:val="00B55E70"/>
    <w:rsid w:val="00B55F55"/>
    <w:rsid w:val="00B56045"/>
    <w:rsid w:val="00B56358"/>
    <w:rsid w:val="00B56F70"/>
    <w:rsid w:val="00B570CE"/>
    <w:rsid w:val="00B57437"/>
    <w:rsid w:val="00B57A09"/>
    <w:rsid w:val="00B57AF2"/>
    <w:rsid w:val="00B57ED2"/>
    <w:rsid w:val="00B60CCE"/>
    <w:rsid w:val="00B60F9F"/>
    <w:rsid w:val="00B61C3A"/>
    <w:rsid w:val="00B61FC7"/>
    <w:rsid w:val="00B6210C"/>
    <w:rsid w:val="00B621F0"/>
    <w:rsid w:val="00B62254"/>
    <w:rsid w:val="00B627E4"/>
    <w:rsid w:val="00B629F1"/>
    <w:rsid w:val="00B62A40"/>
    <w:rsid w:val="00B62B69"/>
    <w:rsid w:val="00B62D4E"/>
    <w:rsid w:val="00B6300B"/>
    <w:rsid w:val="00B63058"/>
    <w:rsid w:val="00B63279"/>
    <w:rsid w:val="00B632CE"/>
    <w:rsid w:val="00B63E6B"/>
    <w:rsid w:val="00B63FAD"/>
    <w:rsid w:val="00B6432F"/>
    <w:rsid w:val="00B64594"/>
    <w:rsid w:val="00B648A5"/>
    <w:rsid w:val="00B64CE4"/>
    <w:rsid w:val="00B64DD4"/>
    <w:rsid w:val="00B65A30"/>
    <w:rsid w:val="00B66053"/>
    <w:rsid w:val="00B66543"/>
    <w:rsid w:val="00B66718"/>
    <w:rsid w:val="00B673E5"/>
    <w:rsid w:val="00B675BA"/>
    <w:rsid w:val="00B67850"/>
    <w:rsid w:val="00B67AE7"/>
    <w:rsid w:val="00B70007"/>
    <w:rsid w:val="00B70328"/>
    <w:rsid w:val="00B705CB"/>
    <w:rsid w:val="00B708D0"/>
    <w:rsid w:val="00B70ADD"/>
    <w:rsid w:val="00B70F61"/>
    <w:rsid w:val="00B71847"/>
    <w:rsid w:val="00B718FB"/>
    <w:rsid w:val="00B71915"/>
    <w:rsid w:val="00B719BB"/>
    <w:rsid w:val="00B721DC"/>
    <w:rsid w:val="00B72240"/>
    <w:rsid w:val="00B72279"/>
    <w:rsid w:val="00B72598"/>
    <w:rsid w:val="00B727A4"/>
    <w:rsid w:val="00B72986"/>
    <w:rsid w:val="00B72DDD"/>
    <w:rsid w:val="00B73672"/>
    <w:rsid w:val="00B7437D"/>
    <w:rsid w:val="00B74434"/>
    <w:rsid w:val="00B74D3A"/>
    <w:rsid w:val="00B753BC"/>
    <w:rsid w:val="00B756E6"/>
    <w:rsid w:val="00B75BA9"/>
    <w:rsid w:val="00B75D8B"/>
    <w:rsid w:val="00B7631D"/>
    <w:rsid w:val="00B7689A"/>
    <w:rsid w:val="00B76FB0"/>
    <w:rsid w:val="00B770A2"/>
    <w:rsid w:val="00B770B4"/>
    <w:rsid w:val="00B772AD"/>
    <w:rsid w:val="00B77366"/>
    <w:rsid w:val="00B77376"/>
    <w:rsid w:val="00B773D2"/>
    <w:rsid w:val="00B77C05"/>
    <w:rsid w:val="00B800F4"/>
    <w:rsid w:val="00B8016E"/>
    <w:rsid w:val="00B805A4"/>
    <w:rsid w:val="00B80D65"/>
    <w:rsid w:val="00B80DA0"/>
    <w:rsid w:val="00B80EBF"/>
    <w:rsid w:val="00B8104C"/>
    <w:rsid w:val="00B811D6"/>
    <w:rsid w:val="00B818AB"/>
    <w:rsid w:val="00B81CD0"/>
    <w:rsid w:val="00B81E36"/>
    <w:rsid w:val="00B82231"/>
    <w:rsid w:val="00B8250B"/>
    <w:rsid w:val="00B82584"/>
    <w:rsid w:val="00B82A75"/>
    <w:rsid w:val="00B82E99"/>
    <w:rsid w:val="00B82EC5"/>
    <w:rsid w:val="00B83141"/>
    <w:rsid w:val="00B831A5"/>
    <w:rsid w:val="00B83942"/>
    <w:rsid w:val="00B839D4"/>
    <w:rsid w:val="00B8405F"/>
    <w:rsid w:val="00B843EE"/>
    <w:rsid w:val="00B844FA"/>
    <w:rsid w:val="00B8460D"/>
    <w:rsid w:val="00B846C6"/>
    <w:rsid w:val="00B84901"/>
    <w:rsid w:val="00B85349"/>
    <w:rsid w:val="00B85D3A"/>
    <w:rsid w:val="00B86517"/>
    <w:rsid w:val="00B865C8"/>
    <w:rsid w:val="00B866DC"/>
    <w:rsid w:val="00B86B9F"/>
    <w:rsid w:val="00B87BEA"/>
    <w:rsid w:val="00B87D6E"/>
    <w:rsid w:val="00B9001D"/>
    <w:rsid w:val="00B901D2"/>
    <w:rsid w:val="00B9049E"/>
    <w:rsid w:val="00B90586"/>
    <w:rsid w:val="00B9075E"/>
    <w:rsid w:val="00B90C81"/>
    <w:rsid w:val="00B91048"/>
    <w:rsid w:val="00B912E0"/>
    <w:rsid w:val="00B914C2"/>
    <w:rsid w:val="00B91C71"/>
    <w:rsid w:val="00B91DFF"/>
    <w:rsid w:val="00B9240B"/>
    <w:rsid w:val="00B927D7"/>
    <w:rsid w:val="00B92B0B"/>
    <w:rsid w:val="00B92D90"/>
    <w:rsid w:val="00B9319C"/>
    <w:rsid w:val="00B93724"/>
    <w:rsid w:val="00B93C2B"/>
    <w:rsid w:val="00B9406D"/>
    <w:rsid w:val="00B943CB"/>
    <w:rsid w:val="00B94420"/>
    <w:rsid w:val="00B944F1"/>
    <w:rsid w:val="00B947ED"/>
    <w:rsid w:val="00B9485F"/>
    <w:rsid w:val="00B949BE"/>
    <w:rsid w:val="00B94A67"/>
    <w:rsid w:val="00B95087"/>
    <w:rsid w:val="00B95380"/>
    <w:rsid w:val="00B95423"/>
    <w:rsid w:val="00B95507"/>
    <w:rsid w:val="00B9592B"/>
    <w:rsid w:val="00B95A59"/>
    <w:rsid w:val="00B960C8"/>
    <w:rsid w:val="00B96444"/>
    <w:rsid w:val="00B96731"/>
    <w:rsid w:val="00B96782"/>
    <w:rsid w:val="00B96C31"/>
    <w:rsid w:val="00B970D5"/>
    <w:rsid w:val="00BA00A3"/>
    <w:rsid w:val="00BA0910"/>
    <w:rsid w:val="00BA0AF2"/>
    <w:rsid w:val="00BA0DBB"/>
    <w:rsid w:val="00BA111B"/>
    <w:rsid w:val="00BA19BA"/>
    <w:rsid w:val="00BA1E43"/>
    <w:rsid w:val="00BA2080"/>
    <w:rsid w:val="00BA20D1"/>
    <w:rsid w:val="00BA338A"/>
    <w:rsid w:val="00BA378E"/>
    <w:rsid w:val="00BA3A59"/>
    <w:rsid w:val="00BA3C50"/>
    <w:rsid w:val="00BA3CD8"/>
    <w:rsid w:val="00BA3E52"/>
    <w:rsid w:val="00BA4277"/>
    <w:rsid w:val="00BA428D"/>
    <w:rsid w:val="00BA4320"/>
    <w:rsid w:val="00BA48C7"/>
    <w:rsid w:val="00BA5078"/>
    <w:rsid w:val="00BA5239"/>
    <w:rsid w:val="00BA5424"/>
    <w:rsid w:val="00BA56F5"/>
    <w:rsid w:val="00BA5D46"/>
    <w:rsid w:val="00BA5FCB"/>
    <w:rsid w:val="00BA6236"/>
    <w:rsid w:val="00BA6561"/>
    <w:rsid w:val="00BA665F"/>
    <w:rsid w:val="00BA6953"/>
    <w:rsid w:val="00BA6A80"/>
    <w:rsid w:val="00BA6FFE"/>
    <w:rsid w:val="00BA781C"/>
    <w:rsid w:val="00BA78B5"/>
    <w:rsid w:val="00BA7E88"/>
    <w:rsid w:val="00BB0543"/>
    <w:rsid w:val="00BB0A22"/>
    <w:rsid w:val="00BB0BDC"/>
    <w:rsid w:val="00BB1216"/>
    <w:rsid w:val="00BB127D"/>
    <w:rsid w:val="00BB1756"/>
    <w:rsid w:val="00BB1CDC"/>
    <w:rsid w:val="00BB2345"/>
    <w:rsid w:val="00BB248E"/>
    <w:rsid w:val="00BB2859"/>
    <w:rsid w:val="00BB2B03"/>
    <w:rsid w:val="00BB2CE4"/>
    <w:rsid w:val="00BB2D0A"/>
    <w:rsid w:val="00BB36D8"/>
    <w:rsid w:val="00BB49B5"/>
    <w:rsid w:val="00BB4A76"/>
    <w:rsid w:val="00BB4E8D"/>
    <w:rsid w:val="00BB5060"/>
    <w:rsid w:val="00BB53F5"/>
    <w:rsid w:val="00BB5460"/>
    <w:rsid w:val="00BB55B4"/>
    <w:rsid w:val="00BB5843"/>
    <w:rsid w:val="00BB59B5"/>
    <w:rsid w:val="00BB5C91"/>
    <w:rsid w:val="00BB5D27"/>
    <w:rsid w:val="00BB6B1A"/>
    <w:rsid w:val="00BB6EAE"/>
    <w:rsid w:val="00BB77F6"/>
    <w:rsid w:val="00BB7D7E"/>
    <w:rsid w:val="00BB7F03"/>
    <w:rsid w:val="00BC059E"/>
    <w:rsid w:val="00BC0E02"/>
    <w:rsid w:val="00BC118B"/>
    <w:rsid w:val="00BC1272"/>
    <w:rsid w:val="00BC182A"/>
    <w:rsid w:val="00BC2407"/>
    <w:rsid w:val="00BC2440"/>
    <w:rsid w:val="00BC2AE6"/>
    <w:rsid w:val="00BC2B1D"/>
    <w:rsid w:val="00BC2BA3"/>
    <w:rsid w:val="00BC2E03"/>
    <w:rsid w:val="00BC31B6"/>
    <w:rsid w:val="00BC31C1"/>
    <w:rsid w:val="00BC388A"/>
    <w:rsid w:val="00BC3B68"/>
    <w:rsid w:val="00BC3DD3"/>
    <w:rsid w:val="00BC3EA0"/>
    <w:rsid w:val="00BC464F"/>
    <w:rsid w:val="00BC511C"/>
    <w:rsid w:val="00BC5142"/>
    <w:rsid w:val="00BC5453"/>
    <w:rsid w:val="00BC5AB6"/>
    <w:rsid w:val="00BC631C"/>
    <w:rsid w:val="00BC6B5C"/>
    <w:rsid w:val="00BC6B70"/>
    <w:rsid w:val="00BC7112"/>
    <w:rsid w:val="00BC76D3"/>
    <w:rsid w:val="00BC77B3"/>
    <w:rsid w:val="00BC795C"/>
    <w:rsid w:val="00BC79D8"/>
    <w:rsid w:val="00BC7E72"/>
    <w:rsid w:val="00BD00B9"/>
    <w:rsid w:val="00BD01ED"/>
    <w:rsid w:val="00BD04A7"/>
    <w:rsid w:val="00BD11D3"/>
    <w:rsid w:val="00BD1B4F"/>
    <w:rsid w:val="00BD1BA5"/>
    <w:rsid w:val="00BD23E1"/>
    <w:rsid w:val="00BD2D45"/>
    <w:rsid w:val="00BD373C"/>
    <w:rsid w:val="00BD3BBC"/>
    <w:rsid w:val="00BD3BF7"/>
    <w:rsid w:val="00BD3C35"/>
    <w:rsid w:val="00BD3E2B"/>
    <w:rsid w:val="00BD3EB4"/>
    <w:rsid w:val="00BD4415"/>
    <w:rsid w:val="00BD45A8"/>
    <w:rsid w:val="00BD519C"/>
    <w:rsid w:val="00BD5B29"/>
    <w:rsid w:val="00BD5CF9"/>
    <w:rsid w:val="00BD61A3"/>
    <w:rsid w:val="00BD626F"/>
    <w:rsid w:val="00BD65AB"/>
    <w:rsid w:val="00BD66E4"/>
    <w:rsid w:val="00BD67FD"/>
    <w:rsid w:val="00BD6C9C"/>
    <w:rsid w:val="00BD6CE3"/>
    <w:rsid w:val="00BD7949"/>
    <w:rsid w:val="00BE012F"/>
    <w:rsid w:val="00BE0695"/>
    <w:rsid w:val="00BE0919"/>
    <w:rsid w:val="00BE0B8B"/>
    <w:rsid w:val="00BE0E9A"/>
    <w:rsid w:val="00BE1740"/>
    <w:rsid w:val="00BE1C01"/>
    <w:rsid w:val="00BE218A"/>
    <w:rsid w:val="00BE21E2"/>
    <w:rsid w:val="00BE2558"/>
    <w:rsid w:val="00BE27BC"/>
    <w:rsid w:val="00BE2925"/>
    <w:rsid w:val="00BE2C85"/>
    <w:rsid w:val="00BE317D"/>
    <w:rsid w:val="00BE37A1"/>
    <w:rsid w:val="00BE3847"/>
    <w:rsid w:val="00BE3C54"/>
    <w:rsid w:val="00BE3E4B"/>
    <w:rsid w:val="00BE3EA6"/>
    <w:rsid w:val="00BE429E"/>
    <w:rsid w:val="00BE4406"/>
    <w:rsid w:val="00BE489A"/>
    <w:rsid w:val="00BE4D20"/>
    <w:rsid w:val="00BE5417"/>
    <w:rsid w:val="00BE559F"/>
    <w:rsid w:val="00BE56F0"/>
    <w:rsid w:val="00BE6269"/>
    <w:rsid w:val="00BE65A3"/>
    <w:rsid w:val="00BE6968"/>
    <w:rsid w:val="00BE6EC0"/>
    <w:rsid w:val="00BE773B"/>
    <w:rsid w:val="00BF000B"/>
    <w:rsid w:val="00BF0334"/>
    <w:rsid w:val="00BF03A8"/>
    <w:rsid w:val="00BF0782"/>
    <w:rsid w:val="00BF09DA"/>
    <w:rsid w:val="00BF0A77"/>
    <w:rsid w:val="00BF1149"/>
    <w:rsid w:val="00BF125E"/>
    <w:rsid w:val="00BF1277"/>
    <w:rsid w:val="00BF1349"/>
    <w:rsid w:val="00BF1462"/>
    <w:rsid w:val="00BF1533"/>
    <w:rsid w:val="00BF1C77"/>
    <w:rsid w:val="00BF1E43"/>
    <w:rsid w:val="00BF1E4B"/>
    <w:rsid w:val="00BF28D0"/>
    <w:rsid w:val="00BF2BFB"/>
    <w:rsid w:val="00BF2D74"/>
    <w:rsid w:val="00BF31F5"/>
    <w:rsid w:val="00BF32CD"/>
    <w:rsid w:val="00BF494D"/>
    <w:rsid w:val="00BF4CA3"/>
    <w:rsid w:val="00BF4CD6"/>
    <w:rsid w:val="00BF4D6F"/>
    <w:rsid w:val="00BF544C"/>
    <w:rsid w:val="00BF597F"/>
    <w:rsid w:val="00BF5F44"/>
    <w:rsid w:val="00BF6590"/>
    <w:rsid w:val="00BF65A4"/>
    <w:rsid w:val="00BF6D92"/>
    <w:rsid w:val="00BF70EE"/>
    <w:rsid w:val="00BF74C1"/>
    <w:rsid w:val="00BF76FD"/>
    <w:rsid w:val="00BF7E91"/>
    <w:rsid w:val="00C00761"/>
    <w:rsid w:val="00C00931"/>
    <w:rsid w:val="00C015BD"/>
    <w:rsid w:val="00C01D84"/>
    <w:rsid w:val="00C01DE7"/>
    <w:rsid w:val="00C01E34"/>
    <w:rsid w:val="00C01E72"/>
    <w:rsid w:val="00C022EA"/>
    <w:rsid w:val="00C027EF"/>
    <w:rsid w:val="00C02CD7"/>
    <w:rsid w:val="00C02EFF"/>
    <w:rsid w:val="00C03097"/>
    <w:rsid w:val="00C03288"/>
    <w:rsid w:val="00C032BF"/>
    <w:rsid w:val="00C032F5"/>
    <w:rsid w:val="00C034ED"/>
    <w:rsid w:val="00C03687"/>
    <w:rsid w:val="00C03A40"/>
    <w:rsid w:val="00C043A4"/>
    <w:rsid w:val="00C046EC"/>
    <w:rsid w:val="00C04A16"/>
    <w:rsid w:val="00C04FC6"/>
    <w:rsid w:val="00C05117"/>
    <w:rsid w:val="00C0513C"/>
    <w:rsid w:val="00C05435"/>
    <w:rsid w:val="00C056A0"/>
    <w:rsid w:val="00C05FB4"/>
    <w:rsid w:val="00C0606D"/>
    <w:rsid w:val="00C06238"/>
    <w:rsid w:val="00C078EA"/>
    <w:rsid w:val="00C07C54"/>
    <w:rsid w:val="00C07C99"/>
    <w:rsid w:val="00C104BB"/>
    <w:rsid w:val="00C1062E"/>
    <w:rsid w:val="00C10DEC"/>
    <w:rsid w:val="00C11252"/>
    <w:rsid w:val="00C1138C"/>
    <w:rsid w:val="00C117ED"/>
    <w:rsid w:val="00C11889"/>
    <w:rsid w:val="00C11F02"/>
    <w:rsid w:val="00C127B6"/>
    <w:rsid w:val="00C12A67"/>
    <w:rsid w:val="00C12B36"/>
    <w:rsid w:val="00C130CB"/>
    <w:rsid w:val="00C1366B"/>
    <w:rsid w:val="00C137EB"/>
    <w:rsid w:val="00C13ABA"/>
    <w:rsid w:val="00C13EBA"/>
    <w:rsid w:val="00C14270"/>
    <w:rsid w:val="00C143AD"/>
    <w:rsid w:val="00C14C04"/>
    <w:rsid w:val="00C14D91"/>
    <w:rsid w:val="00C14FD9"/>
    <w:rsid w:val="00C158F2"/>
    <w:rsid w:val="00C161A3"/>
    <w:rsid w:val="00C162E4"/>
    <w:rsid w:val="00C16363"/>
    <w:rsid w:val="00C16475"/>
    <w:rsid w:val="00C1691A"/>
    <w:rsid w:val="00C16A1A"/>
    <w:rsid w:val="00C16B2F"/>
    <w:rsid w:val="00C16F41"/>
    <w:rsid w:val="00C171E8"/>
    <w:rsid w:val="00C17A9F"/>
    <w:rsid w:val="00C17DC1"/>
    <w:rsid w:val="00C17E54"/>
    <w:rsid w:val="00C201C5"/>
    <w:rsid w:val="00C20D09"/>
    <w:rsid w:val="00C214CB"/>
    <w:rsid w:val="00C21853"/>
    <w:rsid w:val="00C218A6"/>
    <w:rsid w:val="00C21913"/>
    <w:rsid w:val="00C21CA5"/>
    <w:rsid w:val="00C21DA5"/>
    <w:rsid w:val="00C21F68"/>
    <w:rsid w:val="00C21FBF"/>
    <w:rsid w:val="00C220E1"/>
    <w:rsid w:val="00C22203"/>
    <w:rsid w:val="00C22F6E"/>
    <w:rsid w:val="00C230C6"/>
    <w:rsid w:val="00C233C2"/>
    <w:rsid w:val="00C23568"/>
    <w:rsid w:val="00C23658"/>
    <w:rsid w:val="00C237C8"/>
    <w:rsid w:val="00C23801"/>
    <w:rsid w:val="00C239EE"/>
    <w:rsid w:val="00C23E58"/>
    <w:rsid w:val="00C24117"/>
    <w:rsid w:val="00C247BC"/>
    <w:rsid w:val="00C252BB"/>
    <w:rsid w:val="00C2554C"/>
    <w:rsid w:val="00C2586D"/>
    <w:rsid w:val="00C25976"/>
    <w:rsid w:val="00C25B33"/>
    <w:rsid w:val="00C262EC"/>
    <w:rsid w:val="00C263BF"/>
    <w:rsid w:val="00C26806"/>
    <w:rsid w:val="00C26993"/>
    <w:rsid w:val="00C26E52"/>
    <w:rsid w:val="00C27E50"/>
    <w:rsid w:val="00C309CC"/>
    <w:rsid w:val="00C30E1C"/>
    <w:rsid w:val="00C30E69"/>
    <w:rsid w:val="00C31456"/>
    <w:rsid w:val="00C319EB"/>
    <w:rsid w:val="00C31E3A"/>
    <w:rsid w:val="00C31F04"/>
    <w:rsid w:val="00C323FB"/>
    <w:rsid w:val="00C32708"/>
    <w:rsid w:val="00C32827"/>
    <w:rsid w:val="00C33061"/>
    <w:rsid w:val="00C33643"/>
    <w:rsid w:val="00C33C39"/>
    <w:rsid w:val="00C33D86"/>
    <w:rsid w:val="00C33E55"/>
    <w:rsid w:val="00C33FB9"/>
    <w:rsid w:val="00C340AC"/>
    <w:rsid w:val="00C34135"/>
    <w:rsid w:val="00C3417B"/>
    <w:rsid w:val="00C346BE"/>
    <w:rsid w:val="00C3470D"/>
    <w:rsid w:val="00C34BC8"/>
    <w:rsid w:val="00C34CCE"/>
    <w:rsid w:val="00C3585E"/>
    <w:rsid w:val="00C35A49"/>
    <w:rsid w:val="00C361DB"/>
    <w:rsid w:val="00C36400"/>
    <w:rsid w:val="00C36488"/>
    <w:rsid w:val="00C36ADA"/>
    <w:rsid w:val="00C36EB6"/>
    <w:rsid w:val="00C37705"/>
    <w:rsid w:val="00C37AAE"/>
    <w:rsid w:val="00C402D6"/>
    <w:rsid w:val="00C402E8"/>
    <w:rsid w:val="00C406CB"/>
    <w:rsid w:val="00C40AE4"/>
    <w:rsid w:val="00C40B23"/>
    <w:rsid w:val="00C40C8E"/>
    <w:rsid w:val="00C40E11"/>
    <w:rsid w:val="00C40E96"/>
    <w:rsid w:val="00C4145B"/>
    <w:rsid w:val="00C4162B"/>
    <w:rsid w:val="00C41701"/>
    <w:rsid w:val="00C419B0"/>
    <w:rsid w:val="00C41A51"/>
    <w:rsid w:val="00C41E4D"/>
    <w:rsid w:val="00C42197"/>
    <w:rsid w:val="00C427B8"/>
    <w:rsid w:val="00C4287D"/>
    <w:rsid w:val="00C42A60"/>
    <w:rsid w:val="00C42F2A"/>
    <w:rsid w:val="00C430DE"/>
    <w:rsid w:val="00C43526"/>
    <w:rsid w:val="00C437A1"/>
    <w:rsid w:val="00C439E2"/>
    <w:rsid w:val="00C439E5"/>
    <w:rsid w:val="00C43FA3"/>
    <w:rsid w:val="00C44427"/>
    <w:rsid w:val="00C444C4"/>
    <w:rsid w:val="00C449DD"/>
    <w:rsid w:val="00C44CCE"/>
    <w:rsid w:val="00C451FC"/>
    <w:rsid w:val="00C45451"/>
    <w:rsid w:val="00C45460"/>
    <w:rsid w:val="00C4584C"/>
    <w:rsid w:val="00C45E4D"/>
    <w:rsid w:val="00C45F57"/>
    <w:rsid w:val="00C46771"/>
    <w:rsid w:val="00C469D2"/>
    <w:rsid w:val="00C46B0C"/>
    <w:rsid w:val="00C470B3"/>
    <w:rsid w:val="00C47251"/>
    <w:rsid w:val="00C4742D"/>
    <w:rsid w:val="00C47812"/>
    <w:rsid w:val="00C47CF8"/>
    <w:rsid w:val="00C5010E"/>
    <w:rsid w:val="00C50B8A"/>
    <w:rsid w:val="00C51322"/>
    <w:rsid w:val="00C51E5F"/>
    <w:rsid w:val="00C52482"/>
    <w:rsid w:val="00C52595"/>
    <w:rsid w:val="00C529BA"/>
    <w:rsid w:val="00C53151"/>
    <w:rsid w:val="00C535F5"/>
    <w:rsid w:val="00C53801"/>
    <w:rsid w:val="00C53AF1"/>
    <w:rsid w:val="00C53CBC"/>
    <w:rsid w:val="00C53F14"/>
    <w:rsid w:val="00C54139"/>
    <w:rsid w:val="00C544FE"/>
    <w:rsid w:val="00C547AC"/>
    <w:rsid w:val="00C548D9"/>
    <w:rsid w:val="00C5550D"/>
    <w:rsid w:val="00C55C24"/>
    <w:rsid w:val="00C55E3F"/>
    <w:rsid w:val="00C55F17"/>
    <w:rsid w:val="00C56CAC"/>
    <w:rsid w:val="00C56DCC"/>
    <w:rsid w:val="00C5723A"/>
    <w:rsid w:val="00C57648"/>
    <w:rsid w:val="00C5773B"/>
    <w:rsid w:val="00C57F08"/>
    <w:rsid w:val="00C6041A"/>
    <w:rsid w:val="00C6134A"/>
    <w:rsid w:val="00C61470"/>
    <w:rsid w:val="00C61AD2"/>
    <w:rsid w:val="00C61CBE"/>
    <w:rsid w:val="00C62006"/>
    <w:rsid w:val="00C62B1D"/>
    <w:rsid w:val="00C6319A"/>
    <w:rsid w:val="00C6328D"/>
    <w:rsid w:val="00C6360B"/>
    <w:rsid w:val="00C638A4"/>
    <w:rsid w:val="00C639A6"/>
    <w:rsid w:val="00C640E4"/>
    <w:rsid w:val="00C64178"/>
    <w:rsid w:val="00C643F0"/>
    <w:rsid w:val="00C644B0"/>
    <w:rsid w:val="00C64507"/>
    <w:rsid w:val="00C64A5C"/>
    <w:rsid w:val="00C64BAE"/>
    <w:rsid w:val="00C64CC9"/>
    <w:rsid w:val="00C64EBF"/>
    <w:rsid w:val="00C6592A"/>
    <w:rsid w:val="00C65A04"/>
    <w:rsid w:val="00C65EE2"/>
    <w:rsid w:val="00C661F5"/>
    <w:rsid w:val="00C663E0"/>
    <w:rsid w:val="00C669BA"/>
    <w:rsid w:val="00C66ACD"/>
    <w:rsid w:val="00C66E40"/>
    <w:rsid w:val="00C67096"/>
    <w:rsid w:val="00C67759"/>
    <w:rsid w:val="00C67823"/>
    <w:rsid w:val="00C67B83"/>
    <w:rsid w:val="00C7029D"/>
    <w:rsid w:val="00C70321"/>
    <w:rsid w:val="00C705CC"/>
    <w:rsid w:val="00C70BCC"/>
    <w:rsid w:val="00C70EF3"/>
    <w:rsid w:val="00C71176"/>
    <w:rsid w:val="00C7136B"/>
    <w:rsid w:val="00C713FE"/>
    <w:rsid w:val="00C7226D"/>
    <w:rsid w:val="00C724C2"/>
    <w:rsid w:val="00C72924"/>
    <w:rsid w:val="00C731DB"/>
    <w:rsid w:val="00C73463"/>
    <w:rsid w:val="00C73731"/>
    <w:rsid w:val="00C7398F"/>
    <w:rsid w:val="00C73C34"/>
    <w:rsid w:val="00C73F8F"/>
    <w:rsid w:val="00C74B69"/>
    <w:rsid w:val="00C74C68"/>
    <w:rsid w:val="00C74E1C"/>
    <w:rsid w:val="00C74FFE"/>
    <w:rsid w:val="00C7544B"/>
    <w:rsid w:val="00C75BC1"/>
    <w:rsid w:val="00C75DCE"/>
    <w:rsid w:val="00C75F7A"/>
    <w:rsid w:val="00C76963"/>
    <w:rsid w:val="00C76BFB"/>
    <w:rsid w:val="00C76D6B"/>
    <w:rsid w:val="00C77766"/>
    <w:rsid w:val="00C8008F"/>
    <w:rsid w:val="00C8022E"/>
    <w:rsid w:val="00C803D0"/>
    <w:rsid w:val="00C80CC5"/>
    <w:rsid w:val="00C81097"/>
    <w:rsid w:val="00C81782"/>
    <w:rsid w:val="00C81830"/>
    <w:rsid w:val="00C819B6"/>
    <w:rsid w:val="00C81F94"/>
    <w:rsid w:val="00C821F6"/>
    <w:rsid w:val="00C82BCC"/>
    <w:rsid w:val="00C83520"/>
    <w:rsid w:val="00C836EE"/>
    <w:rsid w:val="00C83BA3"/>
    <w:rsid w:val="00C83D34"/>
    <w:rsid w:val="00C83E22"/>
    <w:rsid w:val="00C83E71"/>
    <w:rsid w:val="00C84178"/>
    <w:rsid w:val="00C84414"/>
    <w:rsid w:val="00C84B5E"/>
    <w:rsid w:val="00C852DB"/>
    <w:rsid w:val="00C85EEB"/>
    <w:rsid w:val="00C868B4"/>
    <w:rsid w:val="00C86AEE"/>
    <w:rsid w:val="00C86BFC"/>
    <w:rsid w:val="00C86FE8"/>
    <w:rsid w:val="00C874F8"/>
    <w:rsid w:val="00C87845"/>
    <w:rsid w:val="00C87B79"/>
    <w:rsid w:val="00C903A4"/>
    <w:rsid w:val="00C90F52"/>
    <w:rsid w:val="00C91B53"/>
    <w:rsid w:val="00C922B5"/>
    <w:rsid w:val="00C93457"/>
    <w:rsid w:val="00C9361C"/>
    <w:rsid w:val="00C93673"/>
    <w:rsid w:val="00C93AF5"/>
    <w:rsid w:val="00C93C4F"/>
    <w:rsid w:val="00C93D59"/>
    <w:rsid w:val="00C93FFD"/>
    <w:rsid w:val="00C940E8"/>
    <w:rsid w:val="00C94766"/>
    <w:rsid w:val="00C95135"/>
    <w:rsid w:val="00C95243"/>
    <w:rsid w:val="00C9597B"/>
    <w:rsid w:val="00C95E7C"/>
    <w:rsid w:val="00C95EF1"/>
    <w:rsid w:val="00C95F28"/>
    <w:rsid w:val="00C962BF"/>
    <w:rsid w:val="00C96864"/>
    <w:rsid w:val="00C969A6"/>
    <w:rsid w:val="00C96A09"/>
    <w:rsid w:val="00C96BF8"/>
    <w:rsid w:val="00C97822"/>
    <w:rsid w:val="00C97824"/>
    <w:rsid w:val="00C97C77"/>
    <w:rsid w:val="00C97F0D"/>
    <w:rsid w:val="00C97F46"/>
    <w:rsid w:val="00C97FCA"/>
    <w:rsid w:val="00C97FDD"/>
    <w:rsid w:val="00CA00F6"/>
    <w:rsid w:val="00CA07FA"/>
    <w:rsid w:val="00CA0AEE"/>
    <w:rsid w:val="00CA0D1F"/>
    <w:rsid w:val="00CA0ED7"/>
    <w:rsid w:val="00CA1593"/>
    <w:rsid w:val="00CA16DF"/>
    <w:rsid w:val="00CA1770"/>
    <w:rsid w:val="00CA190A"/>
    <w:rsid w:val="00CA1924"/>
    <w:rsid w:val="00CA1A07"/>
    <w:rsid w:val="00CA2A47"/>
    <w:rsid w:val="00CA2D64"/>
    <w:rsid w:val="00CA30E3"/>
    <w:rsid w:val="00CA31DC"/>
    <w:rsid w:val="00CA37E0"/>
    <w:rsid w:val="00CA3AF8"/>
    <w:rsid w:val="00CA3CBB"/>
    <w:rsid w:val="00CA492B"/>
    <w:rsid w:val="00CA5296"/>
    <w:rsid w:val="00CA5680"/>
    <w:rsid w:val="00CA5C1D"/>
    <w:rsid w:val="00CA5CD0"/>
    <w:rsid w:val="00CA5F2A"/>
    <w:rsid w:val="00CA6252"/>
    <w:rsid w:val="00CA63A6"/>
    <w:rsid w:val="00CA6604"/>
    <w:rsid w:val="00CA6786"/>
    <w:rsid w:val="00CA6B1E"/>
    <w:rsid w:val="00CA7848"/>
    <w:rsid w:val="00CA79CE"/>
    <w:rsid w:val="00CA7A98"/>
    <w:rsid w:val="00CB0799"/>
    <w:rsid w:val="00CB15C4"/>
    <w:rsid w:val="00CB1660"/>
    <w:rsid w:val="00CB18F4"/>
    <w:rsid w:val="00CB1D08"/>
    <w:rsid w:val="00CB1E8C"/>
    <w:rsid w:val="00CB26EE"/>
    <w:rsid w:val="00CB3142"/>
    <w:rsid w:val="00CB347C"/>
    <w:rsid w:val="00CB379D"/>
    <w:rsid w:val="00CB388F"/>
    <w:rsid w:val="00CB38A2"/>
    <w:rsid w:val="00CB3CB4"/>
    <w:rsid w:val="00CB3DAC"/>
    <w:rsid w:val="00CB3DDB"/>
    <w:rsid w:val="00CB3E35"/>
    <w:rsid w:val="00CB4011"/>
    <w:rsid w:val="00CB42C3"/>
    <w:rsid w:val="00CB4EA1"/>
    <w:rsid w:val="00CB5E69"/>
    <w:rsid w:val="00CB5FE5"/>
    <w:rsid w:val="00CB6230"/>
    <w:rsid w:val="00CB680D"/>
    <w:rsid w:val="00CB6816"/>
    <w:rsid w:val="00CB6A40"/>
    <w:rsid w:val="00CB7C05"/>
    <w:rsid w:val="00CB7FB7"/>
    <w:rsid w:val="00CC05DF"/>
    <w:rsid w:val="00CC092F"/>
    <w:rsid w:val="00CC0EB3"/>
    <w:rsid w:val="00CC1069"/>
    <w:rsid w:val="00CC10CF"/>
    <w:rsid w:val="00CC1820"/>
    <w:rsid w:val="00CC1B16"/>
    <w:rsid w:val="00CC1D22"/>
    <w:rsid w:val="00CC2055"/>
    <w:rsid w:val="00CC209C"/>
    <w:rsid w:val="00CC20E6"/>
    <w:rsid w:val="00CC2139"/>
    <w:rsid w:val="00CC24CB"/>
    <w:rsid w:val="00CC26A3"/>
    <w:rsid w:val="00CC26F3"/>
    <w:rsid w:val="00CC294E"/>
    <w:rsid w:val="00CC29E2"/>
    <w:rsid w:val="00CC32C0"/>
    <w:rsid w:val="00CC338D"/>
    <w:rsid w:val="00CC3BAF"/>
    <w:rsid w:val="00CC3D01"/>
    <w:rsid w:val="00CC3D2C"/>
    <w:rsid w:val="00CC442E"/>
    <w:rsid w:val="00CC482F"/>
    <w:rsid w:val="00CC4FBF"/>
    <w:rsid w:val="00CC5308"/>
    <w:rsid w:val="00CC6170"/>
    <w:rsid w:val="00CC6592"/>
    <w:rsid w:val="00CC6643"/>
    <w:rsid w:val="00CC6A99"/>
    <w:rsid w:val="00CC6E00"/>
    <w:rsid w:val="00CC7096"/>
    <w:rsid w:val="00CC7A85"/>
    <w:rsid w:val="00CD02A7"/>
    <w:rsid w:val="00CD02E5"/>
    <w:rsid w:val="00CD05A0"/>
    <w:rsid w:val="00CD0A78"/>
    <w:rsid w:val="00CD0AC9"/>
    <w:rsid w:val="00CD0BA6"/>
    <w:rsid w:val="00CD13DD"/>
    <w:rsid w:val="00CD1A8A"/>
    <w:rsid w:val="00CD2146"/>
    <w:rsid w:val="00CD23FA"/>
    <w:rsid w:val="00CD242B"/>
    <w:rsid w:val="00CD24FD"/>
    <w:rsid w:val="00CD2750"/>
    <w:rsid w:val="00CD2F89"/>
    <w:rsid w:val="00CD394F"/>
    <w:rsid w:val="00CD4E86"/>
    <w:rsid w:val="00CD50FE"/>
    <w:rsid w:val="00CD51AC"/>
    <w:rsid w:val="00CD6292"/>
    <w:rsid w:val="00CD6486"/>
    <w:rsid w:val="00CD6589"/>
    <w:rsid w:val="00CD6DD7"/>
    <w:rsid w:val="00CD6E93"/>
    <w:rsid w:val="00CD761F"/>
    <w:rsid w:val="00CE02BF"/>
    <w:rsid w:val="00CE1008"/>
    <w:rsid w:val="00CE10C1"/>
    <w:rsid w:val="00CE12F3"/>
    <w:rsid w:val="00CE1341"/>
    <w:rsid w:val="00CE1521"/>
    <w:rsid w:val="00CE19CA"/>
    <w:rsid w:val="00CE1F57"/>
    <w:rsid w:val="00CE24CF"/>
    <w:rsid w:val="00CE269F"/>
    <w:rsid w:val="00CE2B99"/>
    <w:rsid w:val="00CE3D19"/>
    <w:rsid w:val="00CE49BE"/>
    <w:rsid w:val="00CE4C6D"/>
    <w:rsid w:val="00CE4FF9"/>
    <w:rsid w:val="00CE5E4A"/>
    <w:rsid w:val="00CE62A3"/>
    <w:rsid w:val="00CE6F2C"/>
    <w:rsid w:val="00CE7460"/>
    <w:rsid w:val="00CE7646"/>
    <w:rsid w:val="00CF0112"/>
    <w:rsid w:val="00CF02DB"/>
    <w:rsid w:val="00CF0506"/>
    <w:rsid w:val="00CF1888"/>
    <w:rsid w:val="00CF1B0B"/>
    <w:rsid w:val="00CF1E6F"/>
    <w:rsid w:val="00CF2213"/>
    <w:rsid w:val="00CF221D"/>
    <w:rsid w:val="00CF2323"/>
    <w:rsid w:val="00CF2666"/>
    <w:rsid w:val="00CF26A2"/>
    <w:rsid w:val="00CF27AB"/>
    <w:rsid w:val="00CF28A4"/>
    <w:rsid w:val="00CF2EFF"/>
    <w:rsid w:val="00CF3821"/>
    <w:rsid w:val="00CF3BFB"/>
    <w:rsid w:val="00CF3C04"/>
    <w:rsid w:val="00CF3E69"/>
    <w:rsid w:val="00CF3E8A"/>
    <w:rsid w:val="00CF4DCF"/>
    <w:rsid w:val="00CF4DF4"/>
    <w:rsid w:val="00CF5669"/>
    <w:rsid w:val="00CF5754"/>
    <w:rsid w:val="00CF59CF"/>
    <w:rsid w:val="00CF5B13"/>
    <w:rsid w:val="00CF5E3A"/>
    <w:rsid w:val="00CF6309"/>
    <w:rsid w:val="00CF648E"/>
    <w:rsid w:val="00CF64A4"/>
    <w:rsid w:val="00CF65CA"/>
    <w:rsid w:val="00CF6B99"/>
    <w:rsid w:val="00CF6F1F"/>
    <w:rsid w:val="00CF6F8A"/>
    <w:rsid w:val="00CF71BE"/>
    <w:rsid w:val="00CF736D"/>
    <w:rsid w:val="00CF79F3"/>
    <w:rsid w:val="00D00571"/>
    <w:rsid w:val="00D005E5"/>
    <w:rsid w:val="00D00C47"/>
    <w:rsid w:val="00D00E32"/>
    <w:rsid w:val="00D01243"/>
    <w:rsid w:val="00D013C2"/>
    <w:rsid w:val="00D01684"/>
    <w:rsid w:val="00D016FC"/>
    <w:rsid w:val="00D01749"/>
    <w:rsid w:val="00D017C7"/>
    <w:rsid w:val="00D0187E"/>
    <w:rsid w:val="00D01B96"/>
    <w:rsid w:val="00D01C08"/>
    <w:rsid w:val="00D0222E"/>
    <w:rsid w:val="00D02461"/>
    <w:rsid w:val="00D02974"/>
    <w:rsid w:val="00D02A33"/>
    <w:rsid w:val="00D02D86"/>
    <w:rsid w:val="00D0326E"/>
    <w:rsid w:val="00D03E44"/>
    <w:rsid w:val="00D03F32"/>
    <w:rsid w:val="00D0422B"/>
    <w:rsid w:val="00D042E1"/>
    <w:rsid w:val="00D04492"/>
    <w:rsid w:val="00D04638"/>
    <w:rsid w:val="00D0476F"/>
    <w:rsid w:val="00D0496E"/>
    <w:rsid w:val="00D05068"/>
    <w:rsid w:val="00D0557A"/>
    <w:rsid w:val="00D055E8"/>
    <w:rsid w:val="00D05673"/>
    <w:rsid w:val="00D05A0C"/>
    <w:rsid w:val="00D05F8A"/>
    <w:rsid w:val="00D0652D"/>
    <w:rsid w:val="00D06E11"/>
    <w:rsid w:val="00D06F92"/>
    <w:rsid w:val="00D0702F"/>
    <w:rsid w:val="00D07201"/>
    <w:rsid w:val="00D07783"/>
    <w:rsid w:val="00D07BAB"/>
    <w:rsid w:val="00D10132"/>
    <w:rsid w:val="00D104CF"/>
    <w:rsid w:val="00D107C1"/>
    <w:rsid w:val="00D107E2"/>
    <w:rsid w:val="00D10C98"/>
    <w:rsid w:val="00D10F5D"/>
    <w:rsid w:val="00D11302"/>
    <w:rsid w:val="00D1251A"/>
    <w:rsid w:val="00D12837"/>
    <w:rsid w:val="00D128A9"/>
    <w:rsid w:val="00D12915"/>
    <w:rsid w:val="00D13885"/>
    <w:rsid w:val="00D14F09"/>
    <w:rsid w:val="00D15286"/>
    <w:rsid w:val="00D153D3"/>
    <w:rsid w:val="00D1614A"/>
    <w:rsid w:val="00D16425"/>
    <w:rsid w:val="00D164D0"/>
    <w:rsid w:val="00D16932"/>
    <w:rsid w:val="00D17AA6"/>
    <w:rsid w:val="00D17B85"/>
    <w:rsid w:val="00D200B5"/>
    <w:rsid w:val="00D20DCF"/>
    <w:rsid w:val="00D20E33"/>
    <w:rsid w:val="00D21309"/>
    <w:rsid w:val="00D215E4"/>
    <w:rsid w:val="00D22A31"/>
    <w:rsid w:val="00D22AEE"/>
    <w:rsid w:val="00D22FB2"/>
    <w:rsid w:val="00D2300A"/>
    <w:rsid w:val="00D232E8"/>
    <w:rsid w:val="00D23343"/>
    <w:rsid w:val="00D2341D"/>
    <w:rsid w:val="00D236C4"/>
    <w:rsid w:val="00D23A40"/>
    <w:rsid w:val="00D24153"/>
    <w:rsid w:val="00D241C9"/>
    <w:rsid w:val="00D24377"/>
    <w:rsid w:val="00D249B9"/>
    <w:rsid w:val="00D250BF"/>
    <w:rsid w:val="00D256F2"/>
    <w:rsid w:val="00D25914"/>
    <w:rsid w:val="00D259FF"/>
    <w:rsid w:val="00D25B19"/>
    <w:rsid w:val="00D25B59"/>
    <w:rsid w:val="00D25E9A"/>
    <w:rsid w:val="00D262DB"/>
    <w:rsid w:val="00D26586"/>
    <w:rsid w:val="00D26827"/>
    <w:rsid w:val="00D268A2"/>
    <w:rsid w:val="00D26A4C"/>
    <w:rsid w:val="00D26AC7"/>
    <w:rsid w:val="00D26C6D"/>
    <w:rsid w:val="00D27866"/>
    <w:rsid w:val="00D27B02"/>
    <w:rsid w:val="00D27C09"/>
    <w:rsid w:val="00D27D21"/>
    <w:rsid w:val="00D30115"/>
    <w:rsid w:val="00D30A88"/>
    <w:rsid w:val="00D30B27"/>
    <w:rsid w:val="00D310F4"/>
    <w:rsid w:val="00D311A6"/>
    <w:rsid w:val="00D31D53"/>
    <w:rsid w:val="00D31F00"/>
    <w:rsid w:val="00D31F05"/>
    <w:rsid w:val="00D3209F"/>
    <w:rsid w:val="00D322A8"/>
    <w:rsid w:val="00D32741"/>
    <w:rsid w:val="00D3297D"/>
    <w:rsid w:val="00D32C12"/>
    <w:rsid w:val="00D32CC6"/>
    <w:rsid w:val="00D33891"/>
    <w:rsid w:val="00D33D18"/>
    <w:rsid w:val="00D348F9"/>
    <w:rsid w:val="00D34D84"/>
    <w:rsid w:val="00D34EF5"/>
    <w:rsid w:val="00D358C3"/>
    <w:rsid w:val="00D35F06"/>
    <w:rsid w:val="00D36337"/>
    <w:rsid w:val="00D3659D"/>
    <w:rsid w:val="00D36E49"/>
    <w:rsid w:val="00D36F04"/>
    <w:rsid w:val="00D36FB3"/>
    <w:rsid w:val="00D37243"/>
    <w:rsid w:val="00D372E8"/>
    <w:rsid w:val="00D37891"/>
    <w:rsid w:val="00D37DDA"/>
    <w:rsid w:val="00D40C0E"/>
    <w:rsid w:val="00D41304"/>
    <w:rsid w:val="00D417DA"/>
    <w:rsid w:val="00D41FF9"/>
    <w:rsid w:val="00D4214C"/>
    <w:rsid w:val="00D424C9"/>
    <w:rsid w:val="00D43FE0"/>
    <w:rsid w:val="00D454F4"/>
    <w:rsid w:val="00D45EF5"/>
    <w:rsid w:val="00D45F64"/>
    <w:rsid w:val="00D464D9"/>
    <w:rsid w:val="00D468E3"/>
    <w:rsid w:val="00D469C4"/>
    <w:rsid w:val="00D46E47"/>
    <w:rsid w:val="00D46F24"/>
    <w:rsid w:val="00D472B0"/>
    <w:rsid w:val="00D47420"/>
    <w:rsid w:val="00D4752E"/>
    <w:rsid w:val="00D47738"/>
    <w:rsid w:val="00D47CD0"/>
    <w:rsid w:val="00D50BCE"/>
    <w:rsid w:val="00D50E31"/>
    <w:rsid w:val="00D51100"/>
    <w:rsid w:val="00D51169"/>
    <w:rsid w:val="00D511EC"/>
    <w:rsid w:val="00D5160A"/>
    <w:rsid w:val="00D5191D"/>
    <w:rsid w:val="00D51C64"/>
    <w:rsid w:val="00D51ECD"/>
    <w:rsid w:val="00D51EEC"/>
    <w:rsid w:val="00D52011"/>
    <w:rsid w:val="00D52D37"/>
    <w:rsid w:val="00D53011"/>
    <w:rsid w:val="00D53194"/>
    <w:rsid w:val="00D5332D"/>
    <w:rsid w:val="00D53641"/>
    <w:rsid w:val="00D5367F"/>
    <w:rsid w:val="00D53B9E"/>
    <w:rsid w:val="00D5433E"/>
    <w:rsid w:val="00D543FA"/>
    <w:rsid w:val="00D548C4"/>
    <w:rsid w:val="00D54E1A"/>
    <w:rsid w:val="00D54F9E"/>
    <w:rsid w:val="00D5575F"/>
    <w:rsid w:val="00D562CE"/>
    <w:rsid w:val="00D56AD7"/>
    <w:rsid w:val="00D56E0E"/>
    <w:rsid w:val="00D57556"/>
    <w:rsid w:val="00D57C9A"/>
    <w:rsid w:val="00D6022B"/>
    <w:rsid w:val="00D602B0"/>
    <w:rsid w:val="00D605D6"/>
    <w:rsid w:val="00D60F95"/>
    <w:rsid w:val="00D60FE3"/>
    <w:rsid w:val="00D61198"/>
    <w:rsid w:val="00D6187F"/>
    <w:rsid w:val="00D61EAD"/>
    <w:rsid w:val="00D622B0"/>
    <w:rsid w:val="00D62978"/>
    <w:rsid w:val="00D63217"/>
    <w:rsid w:val="00D6367F"/>
    <w:rsid w:val="00D63B73"/>
    <w:rsid w:val="00D6435D"/>
    <w:rsid w:val="00D64621"/>
    <w:rsid w:val="00D6477B"/>
    <w:rsid w:val="00D6484E"/>
    <w:rsid w:val="00D64B76"/>
    <w:rsid w:val="00D64B8F"/>
    <w:rsid w:val="00D652C6"/>
    <w:rsid w:val="00D652F2"/>
    <w:rsid w:val="00D653C7"/>
    <w:rsid w:val="00D6574E"/>
    <w:rsid w:val="00D6578A"/>
    <w:rsid w:val="00D658ED"/>
    <w:rsid w:val="00D66011"/>
    <w:rsid w:val="00D66026"/>
    <w:rsid w:val="00D663A9"/>
    <w:rsid w:val="00D66584"/>
    <w:rsid w:val="00D668FE"/>
    <w:rsid w:val="00D671CB"/>
    <w:rsid w:val="00D67F1C"/>
    <w:rsid w:val="00D70045"/>
    <w:rsid w:val="00D70A31"/>
    <w:rsid w:val="00D70B7D"/>
    <w:rsid w:val="00D70F52"/>
    <w:rsid w:val="00D712A1"/>
    <w:rsid w:val="00D714EF"/>
    <w:rsid w:val="00D71A66"/>
    <w:rsid w:val="00D71AC5"/>
    <w:rsid w:val="00D725F7"/>
    <w:rsid w:val="00D72666"/>
    <w:rsid w:val="00D72899"/>
    <w:rsid w:val="00D72A2E"/>
    <w:rsid w:val="00D73080"/>
    <w:rsid w:val="00D73C7D"/>
    <w:rsid w:val="00D74500"/>
    <w:rsid w:val="00D74865"/>
    <w:rsid w:val="00D75045"/>
    <w:rsid w:val="00D75112"/>
    <w:rsid w:val="00D75278"/>
    <w:rsid w:val="00D755E3"/>
    <w:rsid w:val="00D7564C"/>
    <w:rsid w:val="00D7579E"/>
    <w:rsid w:val="00D75D1D"/>
    <w:rsid w:val="00D75E58"/>
    <w:rsid w:val="00D75EE4"/>
    <w:rsid w:val="00D75F69"/>
    <w:rsid w:val="00D768CC"/>
    <w:rsid w:val="00D7745E"/>
    <w:rsid w:val="00D774D2"/>
    <w:rsid w:val="00D775E6"/>
    <w:rsid w:val="00D77B06"/>
    <w:rsid w:val="00D80148"/>
    <w:rsid w:val="00D8020D"/>
    <w:rsid w:val="00D803A5"/>
    <w:rsid w:val="00D80506"/>
    <w:rsid w:val="00D80A79"/>
    <w:rsid w:val="00D80AAA"/>
    <w:rsid w:val="00D80C57"/>
    <w:rsid w:val="00D80CC8"/>
    <w:rsid w:val="00D812EC"/>
    <w:rsid w:val="00D81A54"/>
    <w:rsid w:val="00D81EED"/>
    <w:rsid w:val="00D81F5F"/>
    <w:rsid w:val="00D82787"/>
    <w:rsid w:val="00D827AD"/>
    <w:rsid w:val="00D827DC"/>
    <w:rsid w:val="00D82A9A"/>
    <w:rsid w:val="00D82AE8"/>
    <w:rsid w:val="00D82BAB"/>
    <w:rsid w:val="00D8307D"/>
    <w:rsid w:val="00D83451"/>
    <w:rsid w:val="00D834C8"/>
    <w:rsid w:val="00D83B3D"/>
    <w:rsid w:val="00D83F13"/>
    <w:rsid w:val="00D8404D"/>
    <w:rsid w:val="00D842D0"/>
    <w:rsid w:val="00D847D7"/>
    <w:rsid w:val="00D84900"/>
    <w:rsid w:val="00D84A68"/>
    <w:rsid w:val="00D84A78"/>
    <w:rsid w:val="00D857C3"/>
    <w:rsid w:val="00D85DE8"/>
    <w:rsid w:val="00D85F22"/>
    <w:rsid w:val="00D86685"/>
    <w:rsid w:val="00D86FD2"/>
    <w:rsid w:val="00D871F7"/>
    <w:rsid w:val="00D87285"/>
    <w:rsid w:val="00D900DB"/>
    <w:rsid w:val="00D900EF"/>
    <w:rsid w:val="00D90202"/>
    <w:rsid w:val="00D908C8"/>
    <w:rsid w:val="00D90A06"/>
    <w:rsid w:val="00D91672"/>
    <w:rsid w:val="00D916C9"/>
    <w:rsid w:val="00D9172D"/>
    <w:rsid w:val="00D91A1A"/>
    <w:rsid w:val="00D91B35"/>
    <w:rsid w:val="00D91D1A"/>
    <w:rsid w:val="00D921C9"/>
    <w:rsid w:val="00D9291A"/>
    <w:rsid w:val="00D93209"/>
    <w:rsid w:val="00D9346E"/>
    <w:rsid w:val="00D93EAD"/>
    <w:rsid w:val="00D9439C"/>
    <w:rsid w:val="00D9469A"/>
    <w:rsid w:val="00D947AB"/>
    <w:rsid w:val="00D94827"/>
    <w:rsid w:val="00D94A76"/>
    <w:rsid w:val="00D94B03"/>
    <w:rsid w:val="00D94D08"/>
    <w:rsid w:val="00D94F80"/>
    <w:rsid w:val="00D952E2"/>
    <w:rsid w:val="00D95D19"/>
    <w:rsid w:val="00D95D4C"/>
    <w:rsid w:val="00D963BD"/>
    <w:rsid w:val="00D969EB"/>
    <w:rsid w:val="00D96C23"/>
    <w:rsid w:val="00D972B6"/>
    <w:rsid w:val="00D974AC"/>
    <w:rsid w:val="00D9753F"/>
    <w:rsid w:val="00D977E9"/>
    <w:rsid w:val="00D9789E"/>
    <w:rsid w:val="00DA002C"/>
    <w:rsid w:val="00DA0A47"/>
    <w:rsid w:val="00DA1097"/>
    <w:rsid w:val="00DA1170"/>
    <w:rsid w:val="00DA154F"/>
    <w:rsid w:val="00DA17F1"/>
    <w:rsid w:val="00DA1D9C"/>
    <w:rsid w:val="00DA2188"/>
    <w:rsid w:val="00DA2A37"/>
    <w:rsid w:val="00DA301E"/>
    <w:rsid w:val="00DA30B4"/>
    <w:rsid w:val="00DA331A"/>
    <w:rsid w:val="00DA361D"/>
    <w:rsid w:val="00DA36A0"/>
    <w:rsid w:val="00DA577D"/>
    <w:rsid w:val="00DA5AD0"/>
    <w:rsid w:val="00DA6E36"/>
    <w:rsid w:val="00DA79EF"/>
    <w:rsid w:val="00DA7B37"/>
    <w:rsid w:val="00DB01BC"/>
    <w:rsid w:val="00DB028E"/>
    <w:rsid w:val="00DB0291"/>
    <w:rsid w:val="00DB0511"/>
    <w:rsid w:val="00DB0619"/>
    <w:rsid w:val="00DB0716"/>
    <w:rsid w:val="00DB0AA5"/>
    <w:rsid w:val="00DB0B5B"/>
    <w:rsid w:val="00DB18DB"/>
    <w:rsid w:val="00DB1A03"/>
    <w:rsid w:val="00DB2160"/>
    <w:rsid w:val="00DB2276"/>
    <w:rsid w:val="00DB2976"/>
    <w:rsid w:val="00DB2D82"/>
    <w:rsid w:val="00DB30F6"/>
    <w:rsid w:val="00DB3552"/>
    <w:rsid w:val="00DB3569"/>
    <w:rsid w:val="00DB3733"/>
    <w:rsid w:val="00DB40CF"/>
    <w:rsid w:val="00DB4FCB"/>
    <w:rsid w:val="00DB59B3"/>
    <w:rsid w:val="00DB5E07"/>
    <w:rsid w:val="00DB6326"/>
    <w:rsid w:val="00DB6C36"/>
    <w:rsid w:val="00DB6C8D"/>
    <w:rsid w:val="00DB6D77"/>
    <w:rsid w:val="00DB7759"/>
    <w:rsid w:val="00DC0B51"/>
    <w:rsid w:val="00DC0C11"/>
    <w:rsid w:val="00DC0CF0"/>
    <w:rsid w:val="00DC0EFD"/>
    <w:rsid w:val="00DC0F4A"/>
    <w:rsid w:val="00DC121A"/>
    <w:rsid w:val="00DC153A"/>
    <w:rsid w:val="00DC1919"/>
    <w:rsid w:val="00DC1D1B"/>
    <w:rsid w:val="00DC221E"/>
    <w:rsid w:val="00DC2452"/>
    <w:rsid w:val="00DC29D6"/>
    <w:rsid w:val="00DC2CC9"/>
    <w:rsid w:val="00DC3369"/>
    <w:rsid w:val="00DC379F"/>
    <w:rsid w:val="00DC397F"/>
    <w:rsid w:val="00DC3A01"/>
    <w:rsid w:val="00DC3CBB"/>
    <w:rsid w:val="00DC3D6B"/>
    <w:rsid w:val="00DC3D94"/>
    <w:rsid w:val="00DC4FCD"/>
    <w:rsid w:val="00DC5769"/>
    <w:rsid w:val="00DC5841"/>
    <w:rsid w:val="00DC5A75"/>
    <w:rsid w:val="00DC5F3D"/>
    <w:rsid w:val="00DC620A"/>
    <w:rsid w:val="00DC641F"/>
    <w:rsid w:val="00DC660D"/>
    <w:rsid w:val="00DC6776"/>
    <w:rsid w:val="00DC70FF"/>
    <w:rsid w:val="00DC79D2"/>
    <w:rsid w:val="00DD00CF"/>
    <w:rsid w:val="00DD0971"/>
    <w:rsid w:val="00DD1042"/>
    <w:rsid w:val="00DD1051"/>
    <w:rsid w:val="00DD1140"/>
    <w:rsid w:val="00DD11AE"/>
    <w:rsid w:val="00DD12E9"/>
    <w:rsid w:val="00DD1C5D"/>
    <w:rsid w:val="00DD2DDB"/>
    <w:rsid w:val="00DD2FF5"/>
    <w:rsid w:val="00DD338A"/>
    <w:rsid w:val="00DD33C3"/>
    <w:rsid w:val="00DD35B8"/>
    <w:rsid w:val="00DD40FB"/>
    <w:rsid w:val="00DD4372"/>
    <w:rsid w:val="00DD466F"/>
    <w:rsid w:val="00DD4872"/>
    <w:rsid w:val="00DD4A06"/>
    <w:rsid w:val="00DD57DC"/>
    <w:rsid w:val="00DD59DE"/>
    <w:rsid w:val="00DD62D7"/>
    <w:rsid w:val="00DD7147"/>
    <w:rsid w:val="00DD7E9F"/>
    <w:rsid w:val="00DE00D9"/>
    <w:rsid w:val="00DE022F"/>
    <w:rsid w:val="00DE1A6B"/>
    <w:rsid w:val="00DE1A83"/>
    <w:rsid w:val="00DE1D03"/>
    <w:rsid w:val="00DE1E1E"/>
    <w:rsid w:val="00DE212E"/>
    <w:rsid w:val="00DE214F"/>
    <w:rsid w:val="00DE29C3"/>
    <w:rsid w:val="00DE2DBC"/>
    <w:rsid w:val="00DE2EE5"/>
    <w:rsid w:val="00DE312B"/>
    <w:rsid w:val="00DE34A7"/>
    <w:rsid w:val="00DE374C"/>
    <w:rsid w:val="00DE4603"/>
    <w:rsid w:val="00DE46C9"/>
    <w:rsid w:val="00DE53B8"/>
    <w:rsid w:val="00DE560C"/>
    <w:rsid w:val="00DE6787"/>
    <w:rsid w:val="00DE6A59"/>
    <w:rsid w:val="00DE739C"/>
    <w:rsid w:val="00DE78B6"/>
    <w:rsid w:val="00DE7B93"/>
    <w:rsid w:val="00DE7DA3"/>
    <w:rsid w:val="00DF032F"/>
    <w:rsid w:val="00DF0380"/>
    <w:rsid w:val="00DF0843"/>
    <w:rsid w:val="00DF08ED"/>
    <w:rsid w:val="00DF08FB"/>
    <w:rsid w:val="00DF0A61"/>
    <w:rsid w:val="00DF0C98"/>
    <w:rsid w:val="00DF0E2D"/>
    <w:rsid w:val="00DF0E6F"/>
    <w:rsid w:val="00DF13EB"/>
    <w:rsid w:val="00DF1692"/>
    <w:rsid w:val="00DF16FA"/>
    <w:rsid w:val="00DF18B9"/>
    <w:rsid w:val="00DF1E18"/>
    <w:rsid w:val="00DF2232"/>
    <w:rsid w:val="00DF23AC"/>
    <w:rsid w:val="00DF27FC"/>
    <w:rsid w:val="00DF2A39"/>
    <w:rsid w:val="00DF312F"/>
    <w:rsid w:val="00DF3202"/>
    <w:rsid w:val="00DF3308"/>
    <w:rsid w:val="00DF3309"/>
    <w:rsid w:val="00DF349F"/>
    <w:rsid w:val="00DF3D89"/>
    <w:rsid w:val="00DF4426"/>
    <w:rsid w:val="00DF5252"/>
    <w:rsid w:val="00DF5CFC"/>
    <w:rsid w:val="00DF6165"/>
    <w:rsid w:val="00DF62B7"/>
    <w:rsid w:val="00DF669A"/>
    <w:rsid w:val="00DF7024"/>
    <w:rsid w:val="00DF73F5"/>
    <w:rsid w:val="00DF75E5"/>
    <w:rsid w:val="00DF7DE5"/>
    <w:rsid w:val="00E0075F"/>
    <w:rsid w:val="00E00C8F"/>
    <w:rsid w:val="00E01223"/>
    <w:rsid w:val="00E0148A"/>
    <w:rsid w:val="00E01B21"/>
    <w:rsid w:val="00E01ED8"/>
    <w:rsid w:val="00E020A8"/>
    <w:rsid w:val="00E0250C"/>
    <w:rsid w:val="00E02BB1"/>
    <w:rsid w:val="00E0301A"/>
    <w:rsid w:val="00E03030"/>
    <w:rsid w:val="00E03108"/>
    <w:rsid w:val="00E032E0"/>
    <w:rsid w:val="00E03371"/>
    <w:rsid w:val="00E0355E"/>
    <w:rsid w:val="00E0391E"/>
    <w:rsid w:val="00E0399D"/>
    <w:rsid w:val="00E03C28"/>
    <w:rsid w:val="00E03D94"/>
    <w:rsid w:val="00E03F32"/>
    <w:rsid w:val="00E042E9"/>
    <w:rsid w:val="00E045CE"/>
    <w:rsid w:val="00E04A39"/>
    <w:rsid w:val="00E05181"/>
    <w:rsid w:val="00E055B3"/>
    <w:rsid w:val="00E05618"/>
    <w:rsid w:val="00E05B40"/>
    <w:rsid w:val="00E05E8D"/>
    <w:rsid w:val="00E05ECC"/>
    <w:rsid w:val="00E06272"/>
    <w:rsid w:val="00E06366"/>
    <w:rsid w:val="00E06446"/>
    <w:rsid w:val="00E06B03"/>
    <w:rsid w:val="00E06C07"/>
    <w:rsid w:val="00E07521"/>
    <w:rsid w:val="00E0791F"/>
    <w:rsid w:val="00E07A6F"/>
    <w:rsid w:val="00E07F10"/>
    <w:rsid w:val="00E104CB"/>
    <w:rsid w:val="00E10599"/>
    <w:rsid w:val="00E10E19"/>
    <w:rsid w:val="00E117C1"/>
    <w:rsid w:val="00E11AF2"/>
    <w:rsid w:val="00E11B22"/>
    <w:rsid w:val="00E11ED8"/>
    <w:rsid w:val="00E123E8"/>
    <w:rsid w:val="00E12AAD"/>
    <w:rsid w:val="00E12FAD"/>
    <w:rsid w:val="00E1327B"/>
    <w:rsid w:val="00E1372D"/>
    <w:rsid w:val="00E13BB0"/>
    <w:rsid w:val="00E13EE0"/>
    <w:rsid w:val="00E14276"/>
    <w:rsid w:val="00E142CB"/>
    <w:rsid w:val="00E14686"/>
    <w:rsid w:val="00E14A1A"/>
    <w:rsid w:val="00E15176"/>
    <w:rsid w:val="00E154D3"/>
    <w:rsid w:val="00E156A6"/>
    <w:rsid w:val="00E156CF"/>
    <w:rsid w:val="00E15A1D"/>
    <w:rsid w:val="00E15DED"/>
    <w:rsid w:val="00E16708"/>
    <w:rsid w:val="00E16B36"/>
    <w:rsid w:val="00E16E02"/>
    <w:rsid w:val="00E17409"/>
    <w:rsid w:val="00E17A4F"/>
    <w:rsid w:val="00E17CAD"/>
    <w:rsid w:val="00E17D11"/>
    <w:rsid w:val="00E17E2C"/>
    <w:rsid w:val="00E17E93"/>
    <w:rsid w:val="00E200E9"/>
    <w:rsid w:val="00E208DD"/>
    <w:rsid w:val="00E20A20"/>
    <w:rsid w:val="00E2132D"/>
    <w:rsid w:val="00E21692"/>
    <w:rsid w:val="00E21B2A"/>
    <w:rsid w:val="00E22229"/>
    <w:rsid w:val="00E2247E"/>
    <w:rsid w:val="00E225C2"/>
    <w:rsid w:val="00E22667"/>
    <w:rsid w:val="00E229EE"/>
    <w:rsid w:val="00E22FFA"/>
    <w:rsid w:val="00E23098"/>
    <w:rsid w:val="00E23247"/>
    <w:rsid w:val="00E233B0"/>
    <w:rsid w:val="00E23F14"/>
    <w:rsid w:val="00E24518"/>
    <w:rsid w:val="00E2483C"/>
    <w:rsid w:val="00E24BFB"/>
    <w:rsid w:val="00E24F83"/>
    <w:rsid w:val="00E25714"/>
    <w:rsid w:val="00E25AAD"/>
    <w:rsid w:val="00E25D5A"/>
    <w:rsid w:val="00E266BC"/>
    <w:rsid w:val="00E267D9"/>
    <w:rsid w:val="00E26BFA"/>
    <w:rsid w:val="00E27BA3"/>
    <w:rsid w:val="00E27C26"/>
    <w:rsid w:val="00E27DF3"/>
    <w:rsid w:val="00E303CE"/>
    <w:rsid w:val="00E311CA"/>
    <w:rsid w:val="00E3186D"/>
    <w:rsid w:val="00E3351B"/>
    <w:rsid w:val="00E338FF"/>
    <w:rsid w:val="00E33B93"/>
    <w:rsid w:val="00E34229"/>
    <w:rsid w:val="00E34697"/>
    <w:rsid w:val="00E35006"/>
    <w:rsid w:val="00E35084"/>
    <w:rsid w:val="00E351DE"/>
    <w:rsid w:val="00E355A5"/>
    <w:rsid w:val="00E357C6"/>
    <w:rsid w:val="00E35935"/>
    <w:rsid w:val="00E3595D"/>
    <w:rsid w:val="00E35A15"/>
    <w:rsid w:val="00E35B3C"/>
    <w:rsid w:val="00E35C1A"/>
    <w:rsid w:val="00E35C87"/>
    <w:rsid w:val="00E360E2"/>
    <w:rsid w:val="00E3631A"/>
    <w:rsid w:val="00E36D72"/>
    <w:rsid w:val="00E36DF9"/>
    <w:rsid w:val="00E37556"/>
    <w:rsid w:val="00E378E0"/>
    <w:rsid w:val="00E37ACB"/>
    <w:rsid w:val="00E37E4D"/>
    <w:rsid w:val="00E40032"/>
    <w:rsid w:val="00E402CB"/>
    <w:rsid w:val="00E40771"/>
    <w:rsid w:val="00E407BF"/>
    <w:rsid w:val="00E40AD8"/>
    <w:rsid w:val="00E40AE8"/>
    <w:rsid w:val="00E4106C"/>
    <w:rsid w:val="00E4114C"/>
    <w:rsid w:val="00E4115B"/>
    <w:rsid w:val="00E418D5"/>
    <w:rsid w:val="00E4195E"/>
    <w:rsid w:val="00E419CE"/>
    <w:rsid w:val="00E41A56"/>
    <w:rsid w:val="00E41CF8"/>
    <w:rsid w:val="00E42A53"/>
    <w:rsid w:val="00E42C34"/>
    <w:rsid w:val="00E430ED"/>
    <w:rsid w:val="00E43588"/>
    <w:rsid w:val="00E43F8A"/>
    <w:rsid w:val="00E44494"/>
    <w:rsid w:val="00E446F1"/>
    <w:rsid w:val="00E44F94"/>
    <w:rsid w:val="00E45059"/>
    <w:rsid w:val="00E4512F"/>
    <w:rsid w:val="00E455B9"/>
    <w:rsid w:val="00E45907"/>
    <w:rsid w:val="00E459E7"/>
    <w:rsid w:val="00E45AFE"/>
    <w:rsid w:val="00E45C2F"/>
    <w:rsid w:val="00E45CC0"/>
    <w:rsid w:val="00E45FBE"/>
    <w:rsid w:val="00E466B4"/>
    <w:rsid w:val="00E469FF"/>
    <w:rsid w:val="00E46A62"/>
    <w:rsid w:val="00E47243"/>
    <w:rsid w:val="00E47501"/>
    <w:rsid w:val="00E501F0"/>
    <w:rsid w:val="00E50F08"/>
    <w:rsid w:val="00E50F63"/>
    <w:rsid w:val="00E51165"/>
    <w:rsid w:val="00E517EB"/>
    <w:rsid w:val="00E519E3"/>
    <w:rsid w:val="00E51D77"/>
    <w:rsid w:val="00E520CD"/>
    <w:rsid w:val="00E52460"/>
    <w:rsid w:val="00E5259F"/>
    <w:rsid w:val="00E52706"/>
    <w:rsid w:val="00E52DA1"/>
    <w:rsid w:val="00E534F0"/>
    <w:rsid w:val="00E53540"/>
    <w:rsid w:val="00E54D85"/>
    <w:rsid w:val="00E54EAB"/>
    <w:rsid w:val="00E55174"/>
    <w:rsid w:val="00E56B9D"/>
    <w:rsid w:val="00E57498"/>
    <w:rsid w:val="00E574BA"/>
    <w:rsid w:val="00E578E8"/>
    <w:rsid w:val="00E57C43"/>
    <w:rsid w:val="00E57DCB"/>
    <w:rsid w:val="00E60118"/>
    <w:rsid w:val="00E6031B"/>
    <w:rsid w:val="00E608C3"/>
    <w:rsid w:val="00E60B5E"/>
    <w:rsid w:val="00E6125F"/>
    <w:rsid w:val="00E613E2"/>
    <w:rsid w:val="00E61780"/>
    <w:rsid w:val="00E619FC"/>
    <w:rsid w:val="00E61A8B"/>
    <w:rsid w:val="00E61AF9"/>
    <w:rsid w:val="00E61CC1"/>
    <w:rsid w:val="00E61F58"/>
    <w:rsid w:val="00E624E1"/>
    <w:rsid w:val="00E626BF"/>
    <w:rsid w:val="00E62A63"/>
    <w:rsid w:val="00E62CBC"/>
    <w:rsid w:val="00E62F05"/>
    <w:rsid w:val="00E630A4"/>
    <w:rsid w:val="00E63381"/>
    <w:rsid w:val="00E638A4"/>
    <w:rsid w:val="00E63E0E"/>
    <w:rsid w:val="00E6418D"/>
    <w:rsid w:val="00E645B2"/>
    <w:rsid w:val="00E646F4"/>
    <w:rsid w:val="00E64ABD"/>
    <w:rsid w:val="00E6536C"/>
    <w:rsid w:val="00E65433"/>
    <w:rsid w:val="00E65A26"/>
    <w:rsid w:val="00E66DD3"/>
    <w:rsid w:val="00E67326"/>
    <w:rsid w:val="00E67570"/>
    <w:rsid w:val="00E67976"/>
    <w:rsid w:val="00E67997"/>
    <w:rsid w:val="00E67A91"/>
    <w:rsid w:val="00E67E17"/>
    <w:rsid w:val="00E67E1C"/>
    <w:rsid w:val="00E708B2"/>
    <w:rsid w:val="00E70C7B"/>
    <w:rsid w:val="00E710D6"/>
    <w:rsid w:val="00E71122"/>
    <w:rsid w:val="00E71264"/>
    <w:rsid w:val="00E7126E"/>
    <w:rsid w:val="00E71319"/>
    <w:rsid w:val="00E718E9"/>
    <w:rsid w:val="00E7192F"/>
    <w:rsid w:val="00E71A95"/>
    <w:rsid w:val="00E72584"/>
    <w:rsid w:val="00E72783"/>
    <w:rsid w:val="00E729B3"/>
    <w:rsid w:val="00E72F69"/>
    <w:rsid w:val="00E733A1"/>
    <w:rsid w:val="00E737B3"/>
    <w:rsid w:val="00E73842"/>
    <w:rsid w:val="00E73B4F"/>
    <w:rsid w:val="00E73B70"/>
    <w:rsid w:val="00E73DCD"/>
    <w:rsid w:val="00E7406D"/>
    <w:rsid w:val="00E740D7"/>
    <w:rsid w:val="00E74245"/>
    <w:rsid w:val="00E74740"/>
    <w:rsid w:val="00E75052"/>
    <w:rsid w:val="00E75511"/>
    <w:rsid w:val="00E75865"/>
    <w:rsid w:val="00E75869"/>
    <w:rsid w:val="00E75D84"/>
    <w:rsid w:val="00E75EA2"/>
    <w:rsid w:val="00E766C1"/>
    <w:rsid w:val="00E76E72"/>
    <w:rsid w:val="00E770DD"/>
    <w:rsid w:val="00E77114"/>
    <w:rsid w:val="00E77811"/>
    <w:rsid w:val="00E77827"/>
    <w:rsid w:val="00E80080"/>
    <w:rsid w:val="00E8057D"/>
    <w:rsid w:val="00E80614"/>
    <w:rsid w:val="00E80668"/>
    <w:rsid w:val="00E80A1E"/>
    <w:rsid w:val="00E80BF8"/>
    <w:rsid w:val="00E81133"/>
    <w:rsid w:val="00E81160"/>
    <w:rsid w:val="00E81186"/>
    <w:rsid w:val="00E8121A"/>
    <w:rsid w:val="00E812CC"/>
    <w:rsid w:val="00E8132C"/>
    <w:rsid w:val="00E81727"/>
    <w:rsid w:val="00E81BBA"/>
    <w:rsid w:val="00E81D2E"/>
    <w:rsid w:val="00E81DE8"/>
    <w:rsid w:val="00E81DEB"/>
    <w:rsid w:val="00E82779"/>
    <w:rsid w:val="00E836DC"/>
    <w:rsid w:val="00E83D3F"/>
    <w:rsid w:val="00E841F9"/>
    <w:rsid w:val="00E84AC8"/>
    <w:rsid w:val="00E84B76"/>
    <w:rsid w:val="00E84B93"/>
    <w:rsid w:val="00E85231"/>
    <w:rsid w:val="00E85233"/>
    <w:rsid w:val="00E8531A"/>
    <w:rsid w:val="00E8547B"/>
    <w:rsid w:val="00E8560A"/>
    <w:rsid w:val="00E858A6"/>
    <w:rsid w:val="00E85DA4"/>
    <w:rsid w:val="00E86489"/>
    <w:rsid w:val="00E869F7"/>
    <w:rsid w:val="00E87234"/>
    <w:rsid w:val="00E8735F"/>
    <w:rsid w:val="00E875BD"/>
    <w:rsid w:val="00E876F5"/>
    <w:rsid w:val="00E90403"/>
    <w:rsid w:val="00E90436"/>
    <w:rsid w:val="00E914CD"/>
    <w:rsid w:val="00E91A91"/>
    <w:rsid w:val="00E91B97"/>
    <w:rsid w:val="00E91C7B"/>
    <w:rsid w:val="00E92095"/>
    <w:rsid w:val="00E922B4"/>
    <w:rsid w:val="00E924F4"/>
    <w:rsid w:val="00E92E95"/>
    <w:rsid w:val="00E932AD"/>
    <w:rsid w:val="00E93894"/>
    <w:rsid w:val="00E93BB7"/>
    <w:rsid w:val="00E93D75"/>
    <w:rsid w:val="00E940D9"/>
    <w:rsid w:val="00E94225"/>
    <w:rsid w:val="00E943A5"/>
    <w:rsid w:val="00E94CD6"/>
    <w:rsid w:val="00E94F22"/>
    <w:rsid w:val="00E954F6"/>
    <w:rsid w:val="00E95B9A"/>
    <w:rsid w:val="00E95F0A"/>
    <w:rsid w:val="00E95F50"/>
    <w:rsid w:val="00E964D2"/>
    <w:rsid w:val="00E96687"/>
    <w:rsid w:val="00E9683F"/>
    <w:rsid w:val="00E968BA"/>
    <w:rsid w:val="00E96BA6"/>
    <w:rsid w:val="00E96D5B"/>
    <w:rsid w:val="00E974C9"/>
    <w:rsid w:val="00E97574"/>
    <w:rsid w:val="00E97714"/>
    <w:rsid w:val="00E97CD4"/>
    <w:rsid w:val="00E97F60"/>
    <w:rsid w:val="00EA013D"/>
    <w:rsid w:val="00EA019D"/>
    <w:rsid w:val="00EA0E4B"/>
    <w:rsid w:val="00EA112B"/>
    <w:rsid w:val="00EA12B5"/>
    <w:rsid w:val="00EA2365"/>
    <w:rsid w:val="00EA23BD"/>
    <w:rsid w:val="00EA33B4"/>
    <w:rsid w:val="00EA3428"/>
    <w:rsid w:val="00EA38AE"/>
    <w:rsid w:val="00EA3990"/>
    <w:rsid w:val="00EA3DC7"/>
    <w:rsid w:val="00EA3F0C"/>
    <w:rsid w:val="00EA4B65"/>
    <w:rsid w:val="00EA4CCA"/>
    <w:rsid w:val="00EA4E51"/>
    <w:rsid w:val="00EA4F0C"/>
    <w:rsid w:val="00EA511F"/>
    <w:rsid w:val="00EA53B7"/>
    <w:rsid w:val="00EA551E"/>
    <w:rsid w:val="00EA557B"/>
    <w:rsid w:val="00EA5668"/>
    <w:rsid w:val="00EA57F7"/>
    <w:rsid w:val="00EA5EAE"/>
    <w:rsid w:val="00EA6059"/>
    <w:rsid w:val="00EA60A2"/>
    <w:rsid w:val="00EA64C6"/>
    <w:rsid w:val="00EA6949"/>
    <w:rsid w:val="00EA69E2"/>
    <w:rsid w:val="00EA76CE"/>
    <w:rsid w:val="00EA7721"/>
    <w:rsid w:val="00EA773A"/>
    <w:rsid w:val="00EB0001"/>
    <w:rsid w:val="00EB03A2"/>
    <w:rsid w:val="00EB03F5"/>
    <w:rsid w:val="00EB048A"/>
    <w:rsid w:val="00EB0894"/>
    <w:rsid w:val="00EB08CF"/>
    <w:rsid w:val="00EB0D49"/>
    <w:rsid w:val="00EB1028"/>
    <w:rsid w:val="00EB1029"/>
    <w:rsid w:val="00EB12BB"/>
    <w:rsid w:val="00EB171A"/>
    <w:rsid w:val="00EB1798"/>
    <w:rsid w:val="00EB1A36"/>
    <w:rsid w:val="00EB1ACD"/>
    <w:rsid w:val="00EB1C4F"/>
    <w:rsid w:val="00EB21E9"/>
    <w:rsid w:val="00EB2455"/>
    <w:rsid w:val="00EB2622"/>
    <w:rsid w:val="00EB273D"/>
    <w:rsid w:val="00EB2865"/>
    <w:rsid w:val="00EB30EF"/>
    <w:rsid w:val="00EB3D60"/>
    <w:rsid w:val="00EB4041"/>
    <w:rsid w:val="00EB4651"/>
    <w:rsid w:val="00EB4717"/>
    <w:rsid w:val="00EB4853"/>
    <w:rsid w:val="00EB4FEB"/>
    <w:rsid w:val="00EB50FD"/>
    <w:rsid w:val="00EB5103"/>
    <w:rsid w:val="00EB5137"/>
    <w:rsid w:val="00EB5208"/>
    <w:rsid w:val="00EB6438"/>
    <w:rsid w:val="00EB6688"/>
    <w:rsid w:val="00EB787B"/>
    <w:rsid w:val="00EB7B6F"/>
    <w:rsid w:val="00EC0ECB"/>
    <w:rsid w:val="00EC1400"/>
    <w:rsid w:val="00EC1EEC"/>
    <w:rsid w:val="00EC262E"/>
    <w:rsid w:val="00EC2EA2"/>
    <w:rsid w:val="00EC34ED"/>
    <w:rsid w:val="00EC3762"/>
    <w:rsid w:val="00EC3E8A"/>
    <w:rsid w:val="00EC40D2"/>
    <w:rsid w:val="00EC47DA"/>
    <w:rsid w:val="00EC4AC2"/>
    <w:rsid w:val="00EC51E7"/>
    <w:rsid w:val="00EC5217"/>
    <w:rsid w:val="00EC587E"/>
    <w:rsid w:val="00EC5A49"/>
    <w:rsid w:val="00EC5CD7"/>
    <w:rsid w:val="00EC61EE"/>
    <w:rsid w:val="00EC6248"/>
    <w:rsid w:val="00EC7313"/>
    <w:rsid w:val="00EC7597"/>
    <w:rsid w:val="00EC7C5E"/>
    <w:rsid w:val="00EC7DD9"/>
    <w:rsid w:val="00ED06B9"/>
    <w:rsid w:val="00ED0FFC"/>
    <w:rsid w:val="00ED11F8"/>
    <w:rsid w:val="00ED1D71"/>
    <w:rsid w:val="00ED1DC6"/>
    <w:rsid w:val="00ED1E9E"/>
    <w:rsid w:val="00ED2411"/>
    <w:rsid w:val="00ED26D6"/>
    <w:rsid w:val="00ED29BB"/>
    <w:rsid w:val="00ED2AFD"/>
    <w:rsid w:val="00ED341F"/>
    <w:rsid w:val="00ED38D8"/>
    <w:rsid w:val="00ED397B"/>
    <w:rsid w:val="00ED3B88"/>
    <w:rsid w:val="00ED3C09"/>
    <w:rsid w:val="00ED3DF7"/>
    <w:rsid w:val="00ED3F8B"/>
    <w:rsid w:val="00ED4CD2"/>
    <w:rsid w:val="00ED5A72"/>
    <w:rsid w:val="00ED6200"/>
    <w:rsid w:val="00ED631F"/>
    <w:rsid w:val="00ED663E"/>
    <w:rsid w:val="00ED6CC7"/>
    <w:rsid w:val="00ED6EE4"/>
    <w:rsid w:val="00ED70CA"/>
    <w:rsid w:val="00ED70E3"/>
    <w:rsid w:val="00ED7213"/>
    <w:rsid w:val="00ED7836"/>
    <w:rsid w:val="00ED7AE1"/>
    <w:rsid w:val="00ED7DBB"/>
    <w:rsid w:val="00ED7F6E"/>
    <w:rsid w:val="00EE03F8"/>
    <w:rsid w:val="00EE05FE"/>
    <w:rsid w:val="00EE0775"/>
    <w:rsid w:val="00EE07C2"/>
    <w:rsid w:val="00EE0ACB"/>
    <w:rsid w:val="00EE1564"/>
    <w:rsid w:val="00EE166B"/>
    <w:rsid w:val="00EE1E1F"/>
    <w:rsid w:val="00EE1EFB"/>
    <w:rsid w:val="00EE24FA"/>
    <w:rsid w:val="00EE289D"/>
    <w:rsid w:val="00EE28C8"/>
    <w:rsid w:val="00EE36C5"/>
    <w:rsid w:val="00EE3DD1"/>
    <w:rsid w:val="00EE47F5"/>
    <w:rsid w:val="00EE48A9"/>
    <w:rsid w:val="00EE4BC1"/>
    <w:rsid w:val="00EE4D54"/>
    <w:rsid w:val="00EE4F3D"/>
    <w:rsid w:val="00EE4F8E"/>
    <w:rsid w:val="00EE51C0"/>
    <w:rsid w:val="00EE54EC"/>
    <w:rsid w:val="00EE55B2"/>
    <w:rsid w:val="00EE5F0E"/>
    <w:rsid w:val="00EE696D"/>
    <w:rsid w:val="00EE69F4"/>
    <w:rsid w:val="00EE6D7C"/>
    <w:rsid w:val="00EE7590"/>
    <w:rsid w:val="00EE777D"/>
    <w:rsid w:val="00EE7792"/>
    <w:rsid w:val="00EE7AEE"/>
    <w:rsid w:val="00EE7BE4"/>
    <w:rsid w:val="00EF13A2"/>
    <w:rsid w:val="00EF1E9C"/>
    <w:rsid w:val="00EF27ED"/>
    <w:rsid w:val="00EF29A5"/>
    <w:rsid w:val="00EF2D70"/>
    <w:rsid w:val="00EF2E04"/>
    <w:rsid w:val="00EF307C"/>
    <w:rsid w:val="00EF3CE1"/>
    <w:rsid w:val="00EF3E50"/>
    <w:rsid w:val="00EF4E57"/>
    <w:rsid w:val="00EF55B9"/>
    <w:rsid w:val="00EF5A06"/>
    <w:rsid w:val="00EF5FDA"/>
    <w:rsid w:val="00EF61D2"/>
    <w:rsid w:val="00EF636D"/>
    <w:rsid w:val="00EF64F6"/>
    <w:rsid w:val="00EF66E0"/>
    <w:rsid w:val="00EF6858"/>
    <w:rsid w:val="00EF69A0"/>
    <w:rsid w:val="00EF6EB1"/>
    <w:rsid w:val="00EF7351"/>
    <w:rsid w:val="00EF7AF0"/>
    <w:rsid w:val="00EF7B06"/>
    <w:rsid w:val="00EF7E2E"/>
    <w:rsid w:val="00F002DB"/>
    <w:rsid w:val="00F00402"/>
    <w:rsid w:val="00F0067A"/>
    <w:rsid w:val="00F007C4"/>
    <w:rsid w:val="00F009A5"/>
    <w:rsid w:val="00F00A92"/>
    <w:rsid w:val="00F01618"/>
    <w:rsid w:val="00F01D9B"/>
    <w:rsid w:val="00F0214F"/>
    <w:rsid w:val="00F0224D"/>
    <w:rsid w:val="00F02E19"/>
    <w:rsid w:val="00F02F1C"/>
    <w:rsid w:val="00F030FA"/>
    <w:rsid w:val="00F034EC"/>
    <w:rsid w:val="00F036E5"/>
    <w:rsid w:val="00F037E7"/>
    <w:rsid w:val="00F03A42"/>
    <w:rsid w:val="00F03EDF"/>
    <w:rsid w:val="00F03FA7"/>
    <w:rsid w:val="00F0408F"/>
    <w:rsid w:val="00F042A6"/>
    <w:rsid w:val="00F04EF4"/>
    <w:rsid w:val="00F04FC3"/>
    <w:rsid w:val="00F050F8"/>
    <w:rsid w:val="00F05743"/>
    <w:rsid w:val="00F057B6"/>
    <w:rsid w:val="00F05A58"/>
    <w:rsid w:val="00F0654C"/>
    <w:rsid w:val="00F06731"/>
    <w:rsid w:val="00F06935"/>
    <w:rsid w:val="00F06A3B"/>
    <w:rsid w:val="00F06DD0"/>
    <w:rsid w:val="00F0777E"/>
    <w:rsid w:val="00F07AB1"/>
    <w:rsid w:val="00F07F2B"/>
    <w:rsid w:val="00F103AA"/>
    <w:rsid w:val="00F1042E"/>
    <w:rsid w:val="00F10C83"/>
    <w:rsid w:val="00F1114A"/>
    <w:rsid w:val="00F1147D"/>
    <w:rsid w:val="00F11718"/>
    <w:rsid w:val="00F11C7C"/>
    <w:rsid w:val="00F12141"/>
    <w:rsid w:val="00F1240C"/>
    <w:rsid w:val="00F12EF2"/>
    <w:rsid w:val="00F12F5A"/>
    <w:rsid w:val="00F1325B"/>
    <w:rsid w:val="00F134FD"/>
    <w:rsid w:val="00F1398A"/>
    <w:rsid w:val="00F13BF8"/>
    <w:rsid w:val="00F13F21"/>
    <w:rsid w:val="00F14365"/>
    <w:rsid w:val="00F14DD6"/>
    <w:rsid w:val="00F14F3F"/>
    <w:rsid w:val="00F1501C"/>
    <w:rsid w:val="00F15027"/>
    <w:rsid w:val="00F15135"/>
    <w:rsid w:val="00F153D3"/>
    <w:rsid w:val="00F15E2C"/>
    <w:rsid w:val="00F16157"/>
    <w:rsid w:val="00F16507"/>
    <w:rsid w:val="00F16603"/>
    <w:rsid w:val="00F166FD"/>
    <w:rsid w:val="00F167BA"/>
    <w:rsid w:val="00F16AA2"/>
    <w:rsid w:val="00F179A6"/>
    <w:rsid w:val="00F20116"/>
    <w:rsid w:val="00F2016D"/>
    <w:rsid w:val="00F202A8"/>
    <w:rsid w:val="00F207D1"/>
    <w:rsid w:val="00F20D11"/>
    <w:rsid w:val="00F20FC4"/>
    <w:rsid w:val="00F2192B"/>
    <w:rsid w:val="00F21E31"/>
    <w:rsid w:val="00F227EA"/>
    <w:rsid w:val="00F22B17"/>
    <w:rsid w:val="00F23807"/>
    <w:rsid w:val="00F2383A"/>
    <w:rsid w:val="00F239CA"/>
    <w:rsid w:val="00F2453E"/>
    <w:rsid w:val="00F24540"/>
    <w:rsid w:val="00F2481C"/>
    <w:rsid w:val="00F249EC"/>
    <w:rsid w:val="00F24CA2"/>
    <w:rsid w:val="00F25B65"/>
    <w:rsid w:val="00F25C2C"/>
    <w:rsid w:val="00F263D5"/>
    <w:rsid w:val="00F264AD"/>
    <w:rsid w:val="00F26BF7"/>
    <w:rsid w:val="00F26E08"/>
    <w:rsid w:val="00F271D1"/>
    <w:rsid w:val="00F271D7"/>
    <w:rsid w:val="00F275B5"/>
    <w:rsid w:val="00F27CB2"/>
    <w:rsid w:val="00F27FD8"/>
    <w:rsid w:val="00F30005"/>
    <w:rsid w:val="00F3000E"/>
    <w:rsid w:val="00F30129"/>
    <w:rsid w:val="00F301EA"/>
    <w:rsid w:val="00F307C3"/>
    <w:rsid w:val="00F30FFD"/>
    <w:rsid w:val="00F31130"/>
    <w:rsid w:val="00F31194"/>
    <w:rsid w:val="00F315BD"/>
    <w:rsid w:val="00F317EE"/>
    <w:rsid w:val="00F31A69"/>
    <w:rsid w:val="00F31BC0"/>
    <w:rsid w:val="00F32438"/>
    <w:rsid w:val="00F324F1"/>
    <w:rsid w:val="00F324FC"/>
    <w:rsid w:val="00F32650"/>
    <w:rsid w:val="00F32869"/>
    <w:rsid w:val="00F32878"/>
    <w:rsid w:val="00F329EB"/>
    <w:rsid w:val="00F33133"/>
    <w:rsid w:val="00F3354A"/>
    <w:rsid w:val="00F33A32"/>
    <w:rsid w:val="00F33ABC"/>
    <w:rsid w:val="00F3400C"/>
    <w:rsid w:val="00F348BF"/>
    <w:rsid w:val="00F34C0C"/>
    <w:rsid w:val="00F34E51"/>
    <w:rsid w:val="00F34F4C"/>
    <w:rsid w:val="00F351CC"/>
    <w:rsid w:val="00F35445"/>
    <w:rsid w:val="00F35D46"/>
    <w:rsid w:val="00F363F9"/>
    <w:rsid w:val="00F364D1"/>
    <w:rsid w:val="00F367AC"/>
    <w:rsid w:val="00F36A65"/>
    <w:rsid w:val="00F37073"/>
    <w:rsid w:val="00F37D05"/>
    <w:rsid w:val="00F401F0"/>
    <w:rsid w:val="00F4028F"/>
    <w:rsid w:val="00F41398"/>
    <w:rsid w:val="00F415F8"/>
    <w:rsid w:val="00F4183C"/>
    <w:rsid w:val="00F4215D"/>
    <w:rsid w:val="00F422A8"/>
    <w:rsid w:val="00F426E3"/>
    <w:rsid w:val="00F4270C"/>
    <w:rsid w:val="00F42913"/>
    <w:rsid w:val="00F42D6D"/>
    <w:rsid w:val="00F42DF2"/>
    <w:rsid w:val="00F43783"/>
    <w:rsid w:val="00F43BB7"/>
    <w:rsid w:val="00F445C0"/>
    <w:rsid w:val="00F44858"/>
    <w:rsid w:val="00F44C93"/>
    <w:rsid w:val="00F45279"/>
    <w:rsid w:val="00F45929"/>
    <w:rsid w:val="00F45BFE"/>
    <w:rsid w:val="00F45DBA"/>
    <w:rsid w:val="00F45DDB"/>
    <w:rsid w:val="00F45ED2"/>
    <w:rsid w:val="00F46B7E"/>
    <w:rsid w:val="00F4741B"/>
    <w:rsid w:val="00F474E8"/>
    <w:rsid w:val="00F4772A"/>
    <w:rsid w:val="00F47A04"/>
    <w:rsid w:val="00F47D88"/>
    <w:rsid w:val="00F500DF"/>
    <w:rsid w:val="00F503AA"/>
    <w:rsid w:val="00F5060A"/>
    <w:rsid w:val="00F50E9A"/>
    <w:rsid w:val="00F50EFE"/>
    <w:rsid w:val="00F514EA"/>
    <w:rsid w:val="00F51925"/>
    <w:rsid w:val="00F51A6F"/>
    <w:rsid w:val="00F522D4"/>
    <w:rsid w:val="00F52934"/>
    <w:rsid w:val="00F52D28"/>
    <w:rsid w:val="00F52F0B"/>
    <w:rsid w:val="00F52FB9"/>
    <w:rsid w:val="00F5305B"/>
    <w:rsid w:val="00F5327C"/>
    <w:rsid w:val="00F532A1"/>
    <w:rsid w:val="00F532DD"/>
    <w:rsid w:val="00F533B0"/>
    <w:rsid w:val="00F534AC"/>
    <w:rsid w:val="00F5372F"/>
    <w:rsid w:val="00F537BA"/>
    <w:rsid w:val="00F53ACE"/>
    <w:rsid w:val="00F53C58"/>
    <w:rsid w:val="00F54241"/>
    <w:rsid w:val="00F54B34"/>
    <w:rsid w:val="00F54BCE"/>
    <w:rsid w:val="00F54DF8"/>
    <w:rsid w:val="00F54EFF"/>
    <w:rsid w:val="00F551CB"/>
    <w:rsid w:val="00F56191"/>
    <w:rsid w:val="00F562BF"/>
    <w:rsid w:val="00F563DB"/>
    <w:rsid w:val="00F56523"/>
    <w:rsid w:val="00F5719E"/>
    <w:rsid w:val="00F57208"/>
    <w:rsid w:val="00F5738F"/>
    <w:rsid w:val="00F574A6"/>
    <w:rsid w:val="00F575AF"/>
    <w:rsid w:val="00F57BBA"/>
    <w:rsid w:val="00F57FF8"/>
    <w:rsid w:val="00F60454"/>
    <w:rsid w:val="00F61294"/>
    <w:rsid w:val="00F6149C"/>
    <w:rsid w:val="00F61A41"/>
    <w:rsid w:val="00F622C7"/>
    <w:rsid w:val="00F6243B"/>
    <w:rsid w:val="00F62856"/>
    <w:rsid w:val="00F62995"/>
    <w:rsid w:val="00F636F4"/>
    <w:rsid w:val="00F63745"/>
    <w:rsid w:val="00F63C73"/>
    <w:rsid w:val="00F64371"/>
    <w:rsid w:val="00F64800"/>
    <w:rsid w:val="00F64B32"/>
    <w:rsid w:val="00F64DF9"/>
    <w:rsid w:val="00F65052"/>
    <w:rsid w:val="00F65094"/>
    <w:rsid w:val="00F654FC"/>
    <w:rsid w:val="00F65801"/>
    <w:rsid w:val="00F65BA4"/>
    <w:rsid w:val="00F65C19"/>
    <w:rsid w:val="00F664B9"/>
    <w:rsid w:val="00F66569"/>
    <w:rsid w:val="00F6666E"/>
    <w:rsid w:val="00F667D6"/>
    <w:rsid w:val="00F66877"/>
    <w:rsid w:val="00F668B1"/>
    <w:rsid w:val="00F67279"/>
    <w:rsid w:val="00F67438"/>
    <w:rsid w:val="00F674DC"/>
    <w:rsid w:val="00F6758B"/>
    <w:rsid w:val="00F67678"/>
    <w:rsid w:val="00F6789E"/>
    <w:rsid w:val="00F67CB4"/>
    <w:rsid w:val="00F67EAC"/>
    <w:rsid w:val="00F67FAD"/>
    <w:rsid w:val="00F700CA"/>
    <w:rsid w:val="00F70DB9"/>
    <w:rsid w:val="00F71265"/>
    <w:rsid w:val="00F7137A"/>
    <w:rsid w:val="00F7164D"/>
    <w:rsid w:val="00F7237A"/>
    <w:rsid w:val="00F72542"/>
    <w:rsid w:val="00F72A9F"/>
    <w:rsid w:val="00F72C33"/>
    <w:rsid w:val="00F72CC1"/>
    <w:rsid w:val="00F7301A"/>
    <w:rsid w:val="00F7306B"/>
    <w:rsid w:val="00F730F0"/>
    <w:rsid w:val="00F731E0"/>
    <w:rsid w:val="00F7362A"/>
    <w:rsid w:val="00F7367C"/>
    <w:rsid w:val="00F74676"/>
    <w:rsid w:val="00F75B8F"/>
    <w:rsid w:val="00F75C39"/>
    <w:rsid w:val="00F76000"/>
    <w:rsid w:val="00F76769"/>
    <w:rsid w:val="00F76B45"/>
    <w:rsid w:val="00F76CC3"/>
    <w:rsid w:val="00F77164"/>
    <w:rsid w:val="00F773B4"/>
    <w:rsid w:val="00F77A82"/>
    <w:rsid w:val="00F77BC5"/>
    <w:rsid w:val="00F77DFF"/>
    <w:rsid w:val="00F80075"/>
    <w:rsid w:val="00F804B7"/>
    <w:rsid w:val="00F80938"/>
    <w:rsid w:val="00F80F90"/>
    <w:rsid w:val="00F8122B"/>
    <w:rsid w:val="00F81CD8"/>
    <w:rsid w:val="00F82442"/>
    <w:rsid w:val="00F8247B"/>
    <w:rsid w:val="00F8255A"/>
    <w:rsid w:val="00F826AA"/>
    <w:rsid w:val="00F82950"/>
    <w:rsid w:val="00F82C55"/>
    <w:rsid w:val="00F82E96"/>
    <w:rsid w:val="00F831BD"/>
    <w:rsid w:val="00F835E5"/>
    <w:rsid w:val="00F83BBC"/>
    <w:rsid w:val="00F84002"/>
    <w:rsid w:val="00F84A15"/>
    <w:rsid w:val="00F84EBB"/>
    <w:rsid w:val="00F8563A"/>
    <w:rsid w:val="00F85C39"/>
    <w:rsid w:val="00F85C42"/>
    <w:rsid w:val="00F85E71"/>
    <w:rsid w:val="00F860E2"/>
    <w:rsid w:val="00F86129"/>
    <w:rsid w:val="00F861D8"/>
    <w:rsid w:val="00F862C1"/>
    <w:rsid w:val="00F86663"/>
    <w:rsid w:val="00F866F4"/>
    <w:rsid w:val="00F86971"/>
    <w:rsid w:val="00F86B4A"/>
    <w:rsid w:val="00F86EA6"/>
    <w:rsid w:val="00F87104"/>
    <w:rsid w:val="00F871E9"/>
    <w:rsid w:val="00F87435"/>
    <w:rsid w:val="00F87572"/>
    <w:rsid w:val="00F8762B"/>
    <w:rsid w:val="00F87823"/>
    <w:rsid w:val="00F90241"/>
    <w:rsid w:val="00F90304"/>
    <w:rsid w:val="00F9083B"/>
    <w:rsid w:val="00F90A24"/>
    <w:rsid w:val="00F90CC0"/>
    <w:rsid w:val="00F90EF0"/>
    <w:rsid w:val="00F914C6"/>
    <w:rsid w:val="00F91900"/>
    <w:rsid w:val="00F91FC1"/>
    <w:rsid w:val="00F9269E"/>
    <w:rsid w:val="00F927D8"/>
    <w:rsid w:val="00F92932"/>
    <w:rsid w:val="00F92E65"/>
    <w:rsid w:val="00F9300A"/>
    <w:rsid w:val="00F93227"/>
    <w:rsid w:val="00F93317"/>
    <w:rsid w:val="00F9336C"/>
    <w:rsid w:val="00F93701"/>
    <w:rsid w:val="00F93778"/>
    <w:rsid w:val="00F93819"/>
    <w:rsid w:val="00F93B03"/>
    <w:rsid w:val="00F9470E"/>
    <w:rsid w:val="00F94F2E"/>
    <w:rsid w:val="00F950C2"/>
    <w:rsid w:val="00F95862"/>
    <w:rsid w:val="00F95925"/>
    <w:rsid w:val="00F95CF9"/>
    <w:rsid w:val="00F96092"/>
    <w:rsid w:val="00F96434"/>
    <w:rsid w:val="00F96460"/>
    <w:rsid w:val="00F96556"/>
    <w:rsid w:val="00F966F0"/>
    <w:rsid w:val="00F97072"/>
    <w:rsid w:val="00F971FD"/>
    <w:rsid w:val="00F972AC"/>
    <w:rsid w:val="00F973AA"/>
    <w:rsid w:val="00F973FF"/>
    <w:rsid w:val="00F97AA4"/>
    <w:rsid w:val="00F97D08"/>
    <w:rsid w:val="00FA0335"/>
    <w:rsid w:val="00FA0E29"/>
    <w:rsid w:val="00FA15B8"/>
    <w:rsid w:val="00FA15D4"/>
    <w:rsid w:val="00FA1BC3"/>
    <w:rsid w:val="00FA21F1"/>
    <w:rsid w:val="00FA22B9"/>
    <w:rsid w:val="00FA22F3"/>
    <w:rsid w:val="00FA2523"/>
    <w:rsid w:val="00FA2915"/>
    <w:rsid w:val="00FA2AA3"/>
    <w:rsid w:val="00FA2F5C"/>
    <w:rsid w:val="00FA2F66"/>
    <w:rsid w:val="00FA3353"/>
    <w:rsid w:val="00FA336F"/>
    <w:rsid w:val="00FA3538"/>
    <w:rsid w:val="00FA3C58"/>
    <w:rsid w:val="00FA3D2E"/>
    <w:rsid w:val="00FA3DF0"/>
    <w:rsid w:val="00FA3EBE"/>
    <w:rsid w:val="00FA431A"/>
    <w:rsid w:val="00FA43E7"/>
    <w:rsid w:val="00FA5284"/>
    <w:rsid w:val="00FA5417"/>
    <w:rsid w:val="00FA597A"/>
    <w:rsid w:val="00FA699E"/>
    <w:rsid w:val="00FA70EE"/>
    <w:rsid w:val="00FA7310"/>
    <w:rsid w:val="00FA7809"/>
    <w:rsid w:val="00FA7816"/>
    <w:rsid w:val="00FA7D2A"/>
    <w:rsid w:val="00FA7F89"/>
    <w:rsid w:val="00FB133C"/>
    <w:rsid w:val="00FB1666"/>
    <w:rsid w:val="00FB1BA5"/>
    <w:rsid w:val="00FB218F"/>
    <w:rsid w:val="00FB2471"/>
    <w:rsid w:val="00FB265A"/>
    <w:rsid w:val="00FB283B"/>
    <w:rsid w:val="00FB2B23"/>
    <w:rsid w:val="00FB2BD4"/>
    <w:rsid w:val="00FB303D"/>
    <w:rsid w:val="00FB3057"/>
    <w:rsid w:val="00FB34E1"/>
    <w:rsid w:val="00FB3B61"/>
    <w:rsid w:val="00FB3DEB"/>
    <w:rsid w:val="00FB3E4A"/>
    <w:rsid w:val="00FB4217"/>
    <w:rsid w:val="00FB423A"/>
    <w:rsid w:val="00FB4A0E"/>
    <w:rsid w:val="00FB516F"/>
    <w:rsid w:val="00FB5540"/>
    <w:rsid w:val="00FB5C61"/>
    <w:rsid w:val="00FB5CD2"/>
    <w:rsid w:val="00FB6510"/>
    <w:rsid w:val="00FB71E9"/>
    <w:rsid w:val="00FB7734"/>
    <w:rsid w:val="00FB7AE1"/>
    <w:rsid w:val="00FB7D59"/>
    <w:rsid w:val="00FB7E09"/>
    <w:rsid w:val="00FB7F99"/>
    <w:rsid w:val="00FC015D"/>
    <w:rsid w:val="00FC0AB8"/>
    <w:rsid w:val="00FC1755"/>
    <w:rsid w:val="00FC209F"/>
    <w:rsid w:val="00FC2195"/>
    <w:rsid w:val="00FC281E"/>
    <w:rsid w:val="00FC39A6"/>
    <w:rsid w:val="00FC3A2A"/>
    <w:rsid w:val="00FC47AA"/>
    <w:rsid w:val="00FC4BAA"/>
    <w:rsid w:val="00FC4C8D"/>
    <w:rsid w:val="00FC5492"/>
    <w:rsid w:val="00FC630E"/>
    <w:rsid w:val="00FC6412"/>
    <w:rsid w:val="00FC6D7E"/>
    <w:rsid w:val="00FC6F8B"/>
    <w:rsid w:val="00FC7200"/>
    <w:rsid w:val="00FC7735"/>
    <w:rsid w:val="00FC79EE"/>
    <w:rsid w:val="00FC7A02"/>
    <w:rsid w:val="00FC7F4C"/>
    <w:rsid w:val="00FD0026"/>
    <w:rsid w:val="00FD0348"/>
    <w:rsid w:val="00FD06B7"/>
    <w:rsid w:val="00FD14B0"/>
    <w:rsid w:val="00FD1D44"/>
    <w:rsid w:val="00FD2097"/>
    <w:rsid w:val="00FD220F"/>
    <w:rsid w:val="00FD2268"/>
    <w:rsid w:val="00FD29E1"/>
    <w:rsid w:val="00FD2C06"/>
    <w:rsid w:val="00FD3545"/>
    <w:rsid w:val="00FD36D4"/>
    <w:rsid w:val="00FD386F"/>
    <w:rsid w:val="00FD41C7"/>
    <w:rsid w:val="00FD42B9"/>
    <w:rsid w:val="00FD4305"/>
    <w:rsid w:val="00FD45AD"/>
    <w:rsid w:val="00FD53DF"/>
    <w:rsid w:val="00FD5568"/>
    <w:rsid w:val="00FD56EF"/>
    <w:rsid w:val="00FD5BE8"/>
    <w:rsid w:val="00FD5D5D"/>
    <w:rsid w:val="00FD5E5A"/>
    <w:rsid w:val="00FD61E2"/>
    <w:rsid w:val="00FD650A"/>
    <w:rsid w:val="00FD6957"/>
    <w:rsid w:val="00FD6A54"/>
    <w:rsid w:val="00FD6A5E"/>
    <w:rsid w:val="00FD7102"/>
    <w:rsid w:val="00FD72B5"/>
    <w:rsid w:val="00FD75DD"/>
    <w:rsid w:val="00FD7EA3"/>
    <w:rsid w:val="00FE07D2"/>
    <w:rsid w:val="00FE0887"/>
    <w:rsid w:val="00FE08B3"/>
    <w:rsid w:val="00FE0939"/>
    <w:rsid w:val="00FE1BFB"/>
    <w:rsid w:val="00FE1E17"/>
    <w:rsid w:val="00FE1E5B"/>
    <w:rsid w:val="00FE1FB5"/>
    <w:rsid w:val="00FE20F3"/>
    <w:rsid w:val="00FE2103"/>
    <w:rsid w:val="00FE2250"/>
    <w:rsid w:val="00FE2954"/>
    <w:rsid w:val="00FE2A50"/>
    <w:rsid w:val="00FE2C7B"/>
    <w:rsid w:val="00FE2F42"/>
    <w:rsid w:val="00FE3DBF"/>
    <w:rsid w:val="00FE4602"/>
    <w:rsid w:val="00FE4D9F"/>
    <w:rsid w:val="00FE4E9B"/>
    <w:rsid w:val="00FE4E9E"/>
    <w:rsid w:val="00FE4F75"/>
    <w:rsid w:val="00FE5194"/>
    <w:rsid w:val="00FE5300"/>
    <w:rsid w:val="00FE573B"/>
    <w:rsid w:val="00FE59B4"/>
    <w:rsid w:val="00FE59EA"/>
    <w:rsid w:val="00FE5AD6"/>
    <w:rsid w:val="00FE5E22"/>
    <w:rsid w:val="00FE642E"/>
    <w:rsid w:val="00FE6803"/>
    <w:rsid w:val="00FE6AAB"/>
    <w:rsid w:val="00FE746C"/>
    <w:rsid w:val="00FE747B"/>
    <w:rsid w:val="00FE74E7"/>
    <w:rsid w:val="00FE7588"/>
    <w:rsid w:val="00FE7792"/>
    <w:rsid w:val="00FE7D94"/>
    <w:rsid w:val="00FF00AB"/>
    <w:rsid w:val="00FF05BE"/>
    <w:rsid w:val="00FF0769"/>
    <w:rsid w:val="00FF0EF6"/>
    <w:rsid w:val="00FF11C9"/>
    <w:rsid w:val="00FF1320"/>
    <w:rsid w:val="00FF144C"/>
    <w:rsid w:val="00FF1A30"/>
    <w:rsid w:val="00FF1CFB"/>
    <w:rsid w:val="00FF1DE1"/>
    <w:rsid w:val="00FF1F2A"/>
    <w:rsid w:val="00FF2157"/>
    <w:rsid w:val="00FF22E4"/>
    <w:rsid w:val="00FF26BE"/>
    <w:rsid w:val="00FF2CC4"/>
    <w:rsid w:val="00FF2DCA"/>
    <w:rsid w:val="00FF2FC4"/>
    <w:rsid w:val="00FF2FE8"/>
    <w:rsid w:val="00FF30CE"/>
    <w:rsid w:val="00FF3122"/>
    <w:rsid w:val="00FF3558"/>
    <w:rsid w:val="00FF371C"/>
    <w:rsid w:val="00FF379C"/>
    <w:rsid w:val="00FF3885"/>
    <w:rsid w:val="00FF38F7"/>
    <w:rsid w:val="00FF435B"/>
    <w:rsid w:val="00FF439C"/>
    <w:rsid w:val="00FF47FD"/>
    <w:rsid w:val="00FF524E"/>
    <w:rsid w:val="00FF52E3"/>
    <w:rsid w:val="00FF5611"/>
    <w:rsid w:val="00FF564C"/>
    <w:rsid w:val="00FF5C11"/>
    <w:rsid w:val="00FF63A1"/>
    <w:rsid w:val="00FF649E"/>
    <w:rsid w:val="00FF650E"/>
    <w:rsid w:val="00FF66E9"/>
    <w:rsid w:val="00FF6992"/>
    <w:rsid w:val="00FF6A94"/>
    <w:rsid w:val="00FF7740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0E5D"/>
  </w:style>
  <w:style w:type="paragraph" w:styleId="10">
    <w:name w:val="heading 1"/>
    <w:basedOn w:val="a"/>
    <w:next w:val="a"/>
    <w:link w:val="11"/>
    <w:qFormat/>
    <w:rsid w:val="00C4781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4644A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1D0E5D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1D0E5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C469D2"/>
    <w:rPr>
      <w:b/>
      <w:bCs/>
    </w:rPr>
  </w:style>
  <w:style w:type="character" w:customStyle="1" w:styleId="30">
    <w:name w:val="Заголовок 3 Знак"/>
    <w:link w:val="3"/>
    <w:rsid w:val="00C47812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C47812"/>
    <w:rPr>
      <w:b/>
      <w:bCs/>
      <w:sz w:val="22"/>
      <w:szCs w:val="22"/>
      <w:lang w:val="ru-RU" w:eastAsia="ru-RU" w:bidi="ar-SA"/>
    </w:rPr>
  </w:style>
  <w:style w:type="paragraph" w:styleId="a3">
    <w:name w:val="Body Text"/>
    <w:basedOn w:val="a"/>
    <w:link w:val="a4"/>
    <w:rsid w:val="001D0E5D"/>
    <w:pPr>
      <w:jc w:val="right"/>
    </w:pPr>
    <w:rPr>
      <w:sz w:val="24"/>
    </w:rPr>
  </w:style>
  <w:style w:type="character" w:customStyle="1" w:styleId="a4">
    <w:name w:val="Основной текст Знак"/>
    <w:link w:val="a3"/>
    <w:rsid w:val="00C47812"/>
    <w:rPr>
      <w:sz w:val="24"/>
      <w:lang w:val="ru-RU" w:eastAsia="ru-RU" w:bidi="ar-SA"/>
    </w:rPr>
  </w:style>
  <w:style w:type="paragraph" w:customStyle="1" w:styleId="21">
    <w:name w:val="Основной текст 21"/>
    <w:basedOn w:val="a"/>
    <w:rsid w:val="001D0E5D"/>
    <w:pPr>
      <w:ind w:firstLine="720"/>
      <w:jc w:val="both"/>
    </w:pPr>
    <w:rPr>
      <w:sz w:val="24"/>
    </w:rPr>
  </w:style>
  <w:style w:type="paragraph" w:styleId="20">
    <w:name w:val="Body Text 2"/>
    <w:basedOn w:val="a"/>
    <w:link w:val="22"/>
    <w:rsid w:val="001D0E5D"/>
    <w:pPr>
      <w:jc w:val="both"/>
    </w:pPr>
    <w:rPr>
      <w:sz w:val="24"/>
    </w:rPr>
  </w:style>
  <w:style w:type="character" w:customStyle="1" w:styleId="22">
    <w:name w:val="Основной текст 2 Знак"/>
    <w:link w:val="20"/>
    <w:rsid w:val="00A30DA1"/>
    <w:rPr>
      <w:sz w:val="24"/>
    </w:rPr>
  </w:style>
  <w:style w:type="paragraph" w:styleId="a5">
    <w:name w:val="Title"/>
    <w:basedOn w:val="a"/>
    <w:link w:val="a6"/>
    <w:qFormat/>
    <w:rsid w:val="001D0E5D"/>
    <w:pPr>
      <w:tabs>
        <w:tab w:val="left" w:pos="567"/>
      </w:tabs>
      <w:jc w:val="center"/>
    </w:pPr>
    <w:rPr>
      <w:b/>
      <w:sz w:val="28"/>
    </w:rPr>
  </w:style>
  <w:style w:type="character" w:customStyle="1" w:styleId="a6">
    <w:name w:val="Название Знак"/>
    <w:link w:val="a5"/>
    <w:rsid w:val="00C47812"/>
    <w:rPr>
      <w:b/>
      <w:sz w:val="28"/>
      <w:lang w:val="ru-RU" w:eastAsia="ru-RU" w:bidi="ar-SA"/>
    </w:rPr>
  </w:style>
  <w:style w:type="paragraph" w:styleId="a7">
    <w:name w:val="Body Text Indent"/>
    <w:basedOn w:val="a"/>
    <w:link w:val="a8"/>
    <w:rsid w:val="001D0E5D"/>
    <w:pPr>
      <w:numPr>
        <w:ilvl w:val="12"/>
      </w:num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C47812"/>
    <w:rPr>
      <w:sz w:val="28"/>
      <w:lang w:val="ru-RU" w:eastAsia="ru-RU" w:bidi="ar-SA"/>
    </w:rPr>
  </w:style>
  <w:style w:type="paragraph" w:styleId="a9">
    <w:name w:val="footer"/>
    <w:basedOn w:val="a"/>
    <w:link w:val="aa"/>
    <w:rsid w:val="001C62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4644A"/>
    <w:rPr>
      <w:lang w:val="ru-RU" w:eastAsia="ru-RU" w:bidi="ar-SA"/>
    </w:rPr>
  </w:style>
  <w:style w:type="character" w:styleId="ab">
    <w:name w:val="page number"/>
    <w:basedOn w:val="a0"/>
    <w:rsid w:val="001C62B5"/>
  </w:style>
  <w:style w:type="paragraph" w:styleId="ac">
    <w:name w:val="Balloon Text"/>
    <w:basedOn w:val="a"/>
    <w:link w:val="ad"/>
    <w:semiHidden/>
    <w:rsid w:val="00072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4781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4B1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01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D01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41A51"/>
    <w:pPr>
      <w:widowControl w:val="0"/>
      <w:spacing w:before="440" w:line="300" w:lineRule="auto"/>
      <w:ind w:firstLine="700"/>
      <w:jc w:val="both"/>
    </w:pPr>
    <w:rPr>
      <w:snapToGrid w:val="0"/>
      <w:sz w:val="22"/>
    </w:rPr>
  </w:style>
  <w:style w:type="paragraph" w:styleId="31">
    <w:name w:val="Body Text Indent 3"/>
    <w:basedOn w:val="a"/>
    <w:link w:val="32"/>
    <w:rsid w:val="00197F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47812"/>
    <w:rPr>
      <w:sz w:val="16"/>
      <w:szCs w:val="16"/>
      <w:lang w:val="ru-RU" w:eastAsia="ru-RU" w:bidi="ar-SA"/>
    </w:rPr>
  </w:style>
  <w:style w:type="table" w:styleId="ae">
    <w:name w:val="Table Grid"/>
    <w:basedOn w:val="a1"/>
    <w:uiPriority w:val="59"/>
    <w:rsid w:val="00635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заголовок 3"/>
    <w:basedOn w:val="a"/>
    <w:next w:val="a"/>
    <w:rsid w:val="0014644A"/>
    <w:pPr>
      <w:keepNext/>
      <w:jc w:val="center"/>
    </w:pPr>
    <w:rPr>
      <w:sz w:val="24"/>
      <w:szCs w:val="24"/>
    </w:rPr>
  </w:style>
  <w:style w:type="paragraph" w:styleId="af">
    <w:name w:val="caption"/>
    <w:basedOn w:val="a"/>
    <w:next w:val="a"/>
    <w:qFormat/>
    <w:rsid w:val="0014644A"/>
    <w:pPr>
      <w:spacing w:before="120" w:after="120"/>
      <w:jc w:val="right"/>
    </w:pPr>
    <w:rPr>
      <w:sz w:val="24"/>
      <w:szCs w:val="24"/>
    </w:rPr>
  </w:style>
  <w:style w:type="paragraph" w:customStyle="1" w:styleId="BodyText1">
    <w:name w:val="Body Text1"/>
    <w:basedOn w:val="a"/>
    <w:rsid w:val="0014644A"/>
    <w:rPr>
      <w:sz w:val="24"/>
    </w:rPr>
  </w:style>
  <w:style w:type="paragraph" w:customStyle="1" w:styleId="xl24">
    <w:name w:val="xl24"/>
    <w:basedOn w:val="a"/>
    <w:rsid w:val="0014644A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rsid w:val="0014644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f1">
    <w:name w:val="Верхний колонтитул Знак"/>
    <w:link w:val="af0"/>
    <w:uiPriority w:val="99"/>
    <w:rsid w:val="0014644A"/>
    <w:rPr>
      <w:rFonts w:ascii="Arial" w:hAnsi="Arial" w:cs="Arial"/>
      <w:lang w:val="ru-RU" w:eastAsia="ru-RU" w:bidi="ar-SA"/>
    </w:rPr>
  </w:style>
  <w:style w:type="paragraph" w:styleId="13">
    <w:name w:val="index 1"/>
    <w:basedOn w:val="a"/>
    <w:next w:val="a"/>
    <w:autoRedefine/>
    <w:semiHidden/>
    <w:rsid w:val="005074C1"/>
    <w:pPr>
      <w:ind w:left="240" w:hanging="240"/>
    </w:pPr>
    <w:rPr>
      <w:rFonts w:ascii="Arial" w:hAnsi="Arial" w:cs="Arial"/>
      <w:sz w:val="24"/>
      <w:szCs w:val="24"/>
    </w:rPr>
  </w:style>
  <w:style w:type="paragraph" w:styleId="34">
    <w:name w:val="Body Text 3"/>
    <w:basedOn w:val="a"/>
    <w:rsid w:val="00CF79F3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6"/>
      <w:szCs w:val="16"/>
    </w:rPr>
  </w:style>
  <w:style w:type="character" w:customStyle="1" w:styleId="4">
    <w:name w:val="Знак Знак4"/>
    <w:basedOn w:val="a0"/>
    <w:rsid w:val="00C47812"/>
  </w:style>
  <w:style w:type="paragraph" w:styleId="af2">
    <w:name w:val="List Paragraph"/>
    <w:basedOn w:val="a"/>
    <w:uiPriority w:val="34"/>
    <w:qFormat/>
    <w:rsid w:val="00F636F4"/>
    <w:pPr>
      <w:ind w:left="708"/>
    </w:pPr>
  </w:style>
  <w:style w:type="character" w:styleId="af3">
    <w:name w:val="Hyperlink"/>
    <w:uiPriority w:val="99"/>
    <w:unhideWhenUsed/>
    <w:rsid w:val="00DB4FCB"/>
    <w:rPr>
      <w:color w:val="0000FF"/>
      <w:u w:val="single"/>
    </w:rPr>
  </w:style>
  <w:style w:type="character" w:styleId="af4">
    <w:name w:val="FollowedHyperlink"/>
    <w:uiPriority w:val="99"/>
    <w:unhideWhenUsed/>
    <w:rsid w:val="00DB4FCB"/>
    <w:rPr>
      <w:color w:val="800080"/>
      <w:u w:val="single"/>
    </w:rPr>
  </w:style>
  <w:style w:type="paragraph" w:styleId="23">
    <w:name w:val="Body Text Indent 2"/>
    <w:basedOn w:val="a"/>
    <w:link w:val="24"/>
    <w:rsid w:val="00E351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351DE"/>
  </w:style>
  <w:style w:type="character" w:customStyle="1" w:styleId="apple-converted-space">
    <w:name w:val="apple-converted-space"/>
    <w:rsid w:val="00A30DA1"/>
  </w:style>
  <w:style w:type="paragraph" w:customStyle="1" w:styleId="af5">
    <w:name w:val="Знак"/>
    <w:basedOn w:val="a"/>
    <w:rsid w:val="00D45F6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20">
    <w:name w:val="Основной текст 22"/>
    <w:basedOn w:val="a"/>
    <w:rsid w:val="00D80C57"/>
    <w:pPr>
      <w:ind w:firstLine="720"/>
      <w:jc w:val="both"/>
    </w:pPr>
    <w:rPr>
      <w:sz w:val="24"/>
    </w:rPr>
  </w:style>
  <w:style w:type="paragraph" w:styleId="af6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f7"/>
    <w:uiPriority w:val="99"/>
    <w:rsid w:val="00883FD3"/>
  </w:style>
  <w:style w:type="character" w:customStyle="1" w:styleId="af7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f6"/>
    <w:uiPriority w:val="99"/>
    <w:rsid w:val="00883FD3"/>
  </w:style>
  <w:style w:type="character" w:styleId="af8">
    <w:name w:val="footnote reference"/>
    <w:basedOn w:val="a0"/>
    <w:uiPriority w:val="99"/>
    <w:rsid w:val="00883FD3"/>
    <w:rPr>
      <w:vertAlign w:val="superscript"/>
    </w:rPr>
  </w:style>
  <w:style w:type="paragraph" w:customStyle="1" w:styleId="ConsPlusTitle">
    <w:name w:val="ConsPlusTitle"/>
    <w:uiPriority w:val="99"/>
    <w:rsid w:val="0098722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Россия"/>
    <w:basedOn w:val="a"/>
    <w:link w:val="Char"/>
    <w:qFormat/>
    <w:rsid w:val="0093111A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f9"/>
    <w:rsid w:val="0093111A"/>
    <w:rPr>
      <w:rFonts w:eastAsia="Calibri"/>
      <w:sz w:val="28"/>
      <w:szCs w:val="22"/>
      <w:lang w:eastAsia="en-US"/>
    </w:rPr>
  </w:style>
  <w:style w:type="numbering" w:customStyle="1" w:styleId="1">
    <w:name w:val="Стиль1"/>
    <w:uiPriority w:val="99"/>
    <w:rsid w:val="00933AF0"/>
    <w:pPr>
      <w:numPr>
        <w:numId w:val="1"/>
      </w:numPr>
    </w:pPr>
  </w:style>
  <w:style w:type="paragraph" w:customStyle="1" w:styleId="230">
    <w:name w:val="Основной текст 23"/>
    <w:basedOn w:val="a"/>
    <w:rsid w:val="006E05AB"/>
    <w:pPr>
      <w:ind w:firstLine="720"/>
      <w:jc w:val="both"/>
    </w:pPr>
    <w:rPr>
      <w:sz w:val="24"/>
    </w:rPr>
  </w:style>
  <w:style w:type="paragraph" w:styleId="afa">
    <w:name w:val="Revision"/>
    <w:hidden/>
    <w:uiPriority w:val="99"/>
    <w:semiHidden/>
    <w:rsid w:val="00B721DC"/>
  </w:style>
  <w:style w:type="paragraph" w:styleId="afb">
    <w:name w:val="Document Map"/>
    <w:basedOn w:val="a"/>
    <w:link w:val="afc"/>
    <w:rsid w:val="00484A8B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rsid w:val="00484A8B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rsid w:val="00484A8B"/>
    <w:rPr>
      <w:sz w:val="16"/>
      <w:szCs w:val="16"/>
    </w:rPr>
  </w:style>
  <w:style w:type="paragraph" w:styleId="afe">
    <w:name w:val="annotation text"/>
    <w:basedOn w:val="a"/>
    <w:link w:val="aff"/>
    <w:rsid w:val="00484A8B"/>
  </w:style>
  <w:style w:type="character" w:customStyle="1" w:styleId="aff">
    <w:name w:val="Текст примечания Знак"/>
    <w:basedOn w:val="a0"/>
    <w:link w:val="afe"/>
    <w:rsid w:val="00484A8B"/>
  </w:style>
  <w:style w:type="paragraph" w:styleId="aff0">
    <w:name w:val="annotation subject"/>
    <w:basedOn w:val="afe"/>
    <w:next w:val="afe"/>
    <w:link w:val="aff1"/>
    <w:rsid w:val="00484A8B"/>
    <w:rPr>
      <w:b/>
      <w:bCs/>
    </w:rPr>
  </w:style>
  <w:style w:type="character" w:customStyle="1" w:styleId="aff1">
    <w:name w:val="Тема примечания Знак"/>
    <w:basedOn w:val="aff"/>
    <w:link w:val="aff0"/>
    <w:rsid w:val="00484A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CD7BAE-D041-44F2-83D0-BDB05F20E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10711</TotalTime>
  <Pages>5</Pages>
  <Words>1042</Words>
  <Characters>7196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Тарифное соглашение</vt:lpstr>
    </vt:vector>
  </TitlesOfParts>
  <Company>asd</Company>
  <LinksUpToDate>false</LinksUpToDate>
  <CharactersWithSpaces>8222</CharactersWithSpaces>
  <SharedDoc>false</SharedDoc>
  <HLinks>
    <vt:vector size="54" baseType="variant">
      <vt:variant>
        <vt:i4>4390923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5439503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consultantplus://offline/ref=6C222BEBA053F211AB52DED1E0BE2FBF44B65BEBC342CA856B211B3DA83070DE09516F81479A48V6J6G</vt:lpwstr>
      </vt:variant>
      <vt:variant>
        <vt:lpwstr/>
      </vt:variant>
      <vt:variant>
        <vt:i4>5439569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consultantplus://offline/ref=6C222BEBA053F211AB52DED1E0BE2FBF44B65BEBC342CA856B211B3DA83070DE09516F81479A44V6JDG</vt:lpwstr>
      </vt:variant>
      <vt:variant>
        <vt:lpwstr/>
      </vt:variant>
      <vt:variant>
        <vt:i4>2031711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4390923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1835091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consultantplus://offline/main?base=MED;n=40661;fld=134;dst=100010</vt:lpwstr>
      </vt:variant>
      <vt:variant>
        <vt:lpwstr/>
      </vt:variant>
      <vt:variant>
        <vt:i4>2031709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consultantplus://offline/main?base=MED;n=40581;fld=134;dst=100010</vt:lpwstr>
      </vt:variant>
      <vt:variant>
        <vt:lpwstr/>
      </vt:variant>
      <vt:variant>
        <vt:i4>2031711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3670055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consultantplus://offline/main?base=MED;n=42556;fld=134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Тарифное соглашение</dc:title>
  <dc:creator>qwe</dc:creator>
  <cp:lastModifiedBy>Zhukova.EA</cp:lastModifiedBy>
  <cp:revision>89</cp:revision>
  <cp:lastPrinted>2023-01-27T05:52:00Z</cp:lastPrinted>
  <dcterms:created xsi:type="dcterms:W3CDTF">2022-02-07T09:56:00Z</dcterms:created>
  <dcterms:modified xsi:type="dcterms:W3CDTF">2024-01-26T07:13:00Z</dcterms:modified>
</cp:coreProperties>
</file>